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получения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из числа студентов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кафедры: _____________________________________________________________________</w:t>
      </w:r>
      <w:r w:rsidR="00C30ECD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  <w:r w:rsidR="00C30ECD">
        <w:rPr>
          <w:rFonts w:ascii="Times New Roman" w:hAnsi="Times New Roman" w:cs="Times New Roman"/>
          <w:b/>
          <w:sz w:val="20"/>
          <w:szCs w:val="20"/>
        </w:rPr>
        <w:t>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Pr="00C30ECD" w:rsidRDefault="003B264D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072C84" w:rsidRPr="00C30ECD" w:rsidTr="00C30ECD">
        <w:tc>
          <w:tcPr>
            <w:tcW w:w="840" w:type="dxa"/>
            <w:vAlign w:val="center"/>
          </w:tcPr>
          <w:p w:rsidR="00072C84" w:rsidRPr="00C30ECD" w:rsidRDefault="00072C84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072C84" w:rsidRPr="00C30ECD" w:rsidRDefault="00072C84" w:rsidP="00F8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71FC1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URL адрес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84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 xml:space="preserve">каждой 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072C84" w:rsidRPr="00C30ECD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072C84" w:rsidRPr="00C30ECD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264D" w:rsidRPr="00C30EC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2) Статьи, опубликованные в научных журналах, индексируемых в РИНЦ и/или входящих в перечень ВАК Р</w:t>
      </w:r>
      <w:r w:rsidR="00C30ECD" w:rsidRPr="00C30ECD">
        <w:rPr>
          <w:rFonts w:ascii="Times New Roman" w:hAnsi="Times New Roman" w:cs="Times New Roman"/>
          <w:b/>
          <w:sz w:val="20"/>
          <w:szCs w:val="20"/>
        </w:rPr>
        <w:t>оссии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за исключением журналов, входящих в базы данных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072C84" w:rsidRPr="00C30ECD" w:rsidTr="00C30ECD">
        <w:tc>
          <w:tcPr>
            <w:tcW w:w="840" w:type="dxa"/>
            <w:vAlign w:val="center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072C84" w:rsidRPr="00C30ECD" w:rsidRDefault="00072C84" w:rsidP="00B6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072C84" w:rsidRPr="00C30ECD" w:rsidTr="00C30ECD">
        <w:tc>
          <w:tcPr>
            <w:tcW w:w="840" w:type="dxa"/>
            <w:vAlign w:val="center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072C84" w:rsidRPr="00C30ECD" w:rsidRDefault="00072C84" w:rsidP="00B6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индексируемых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33544E" w:rsidRPr="00C30ECD" w:rsidTr="00C30ECD">
        <w:tc>
          <w:tcPr>
            <w:tcW w:w="840" w:type="dxa"/>
            <w:vAlign w:val="center"/>
          </w:tcPr>
          <w:p w:rsidR="0033544E" w:rsidRPr="00C30ECD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33544E" w:rsidRPr="00C30ECD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Pr="00C30ECD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33544E" w:rsidRPr="00C30ECD" w:rsidTr="00C30ECD">
        <w:tc>
          <w:tcPr>
            <w:tcW w:w="840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 w:rsidRPr="00C30ECD">
        <w:rPr>
          <w:rFonts w:ascii="Times New Roman" w:hAnsi="Times New Roman" w:cs="Times New Roman"/>
          <w:b/>
          <w:sz w:val="20"/>
          <w:szCs w:val="20"/>
        </w:rPr>
        <w:t>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33544E" w:rsidRPr="00C30ECD" w:rsidTr="00C30ECD">
        <w:tc>
          <w:tcPr>
            <w:tcW w:w="840" w:type="dxa"/>
            <w:vAlign w:val="center"/>
          </w:tcPr>
          <w:p w:rsidR="0033544E" w:rsidRPr="00C30ECD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33544E" w:rsidRPr="00C30ECD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об обладании патентами, свидетельствами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435"/>
        <w:gridCol w:w="2517"/>
      </w:tblGrid>
      <w:tr w:rsidR="0033544E" w:rsidRPr="00C30ECD" w:rsidTr="00C30ECD">
        <w:tc>
          <w:tcPr>
            <w:tcW w:w="663" w:type="dxa"/>
            <w:vAlign w:val="center"/>
          </w:tcPr>
          <w:p w:rsidR="00273C5E" w:rsidRPr="00C30ECD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35" w:type="dxa"/>
            <w:vAlign w:val="center"/>
          </w:tcPr>
          <w:p w:rsidR="00273C5E" w:rsidRPr="00C30ECD" w:rsidRDefault="00273C5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33544E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патента/свидетельства </w:t>
            </w:r>
          </w:p>
          <w:p w:rsidR="0033544E" w:rsidRPr="00C30ECD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полезную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517" w:type="dxa"/>
            <w:vAlign w:val="center"/>
          </w:tcPr>
          <w:p w:rsidR="00273C5E" w:rsidRPr="00C30ECD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C30ECD" w:rsidTr="00C30ECD">
        <w:tc>
          <w:tcPr>
            <w:tcW w:w="663" w:type="dxa"/>
          </w:tcPr>
          <w:p w:rsidR="00273C5E" w:rsidRPr="00C30ECD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5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663" w:type="dxa"/>
          </w:tcPr>
          <w:p w:rsidR="00273C5E" w:rsidRPr="00C30ECD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5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C30ECD" w:rsidRDefault="007803A2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335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Информация о заявки на российские и зарубежные охранные документы (патенты, свидетельствами)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435"/>
        <w:gridCol w:w="2517"/>
      </w:tblGrid>
      <w:tr w:rsidR="0033544E" w:rsidRPr="00C30ECD" w:rsidTr="00C30ECD">
        <w:tc>
          <w:tcPr>
            <w:tcW w:w="663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35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44E" w:rsidRPr="00C30ECD" w:rsidRDefault="0033544E" w:rsidP="004E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российские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патент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на изобретени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полезную модель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7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C30ECD" w:rsidTr="00C30ECD">
        <w:tc>
          <w:tcPr>
            <w:tcW w:w="663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5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663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5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Pr="00C30ECD" w:rsidRDefault="0033544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71A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30ECD">
        <w:rPr>
          <w:rFonts w:ascii="Times New Roman" w:hAnsi="Times New Roman" w:cs="Times New Roman"/>
          <w:b/>
          <w:sz w:val="19"/>
          <w:szCs w:val="19"/>
        </w:rPr>
        <w:t>Информация</w:t>
      </w:r>
      <w:r w:rsidR="0033544E" w:rsidRPr="00C30EC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30ECD">
        <w:rPr>
          <w:rFonts w:ascii="Times New Roman" w:hAnsi="Times New Roman" w:cs="Times New Roman"/>
          <w:b/>
          <w:sz w:val="19"/>
          <w:szCs w:val="19"/>
        </w:rPr>
        <w:t>о публичных представлениях претендентом научно-исследовательских и творческих работ</w:t>
      </w:r>
    </w:p>
    <w:p w:rsidR="00C71AD2" w:rsidRPr="00C30ECD" w:rsidRDefault="00C71AD2" w:rsidP="00C71AD2">
      <w:pPr>
        <w:spacing w:after="0" w:line="240" w:lineRule="auto"/>
        <w:ind w:right="-143"/>
        <w:rPr>
          <w:rFonts w:ascii="Times New Roman" w:hAnsi="Times New Roman" w:cs="Times New Roman"/>
          <w:b/>
          <w:sz w:val="19"/>
          <w:szCs w:val="19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C71AD2" w:rsidRPr="00C30ECD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</w:t>
      </w:r>
      <w:r w:rsidR="00D73C04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0ECD" w:rsidRPr="00C30ECD" w:rsidRDefault="00C30ECD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lastRenderedPageBreak/>
        <w:t>2) Сведения о выставках / экспозициях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Сведения о семинарах: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4) Сведения о форумах: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Сведения о творческих монографиях: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8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 xml:space="preserve">указать URL адрес 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>монографии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6) Сведения о спектаклях / концертах: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 w:rsidRPr="00C30ECD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273C5E" w:rsidRPr="00C30ECD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47265C" w:rsidRPr="00C30ECD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808" w:rsidRDefault="001F7808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C30ECD">
        <w:trPr>
          <w:trHeight w:val="756"/>
        </w:trPr>
        <w:tc>
          <w:tcPr>
            <w:tcW w:w="4785" w:type="dxa"/>
          </w:tcPr>
          <w:p w:rsidR="0047265C" w:rsidRDefault="0089177E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Default="0047265C" w:rsidP="00C3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0E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0ECD" w:rsidRPr="00C30ECD" w:rsidRDefault="00C30ECD" w:rsidP="00C30ECD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CD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47265C" w:rsidRDefault="0047265C" w:rsidP="00C30ECD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C30ECD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C30ECD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C30ECD">
            <w:pPr>
              <w:ind w:left="17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C30EC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40EF"/>
    <w:rsid w:val="001A6BA5"/>
    <w:rsid w:val="001B18BE"/>
    <w:rsid w:val="001C43FA"/>
    <w:rsid w:val="001D0DA5"/>
    <w:rsid w:val="001E46B3"/>
    <w:rsid w:val="001F7808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30612"/>
    <w:rsid w:val="003344BE"/>
    <w:rsid w:val="0033544E"/>
    <w:rsid w:val="003421C8"/>
    <w:rsid w:val="00350E5B"/>
    <w:rsid w:val="003900C2"/>
    <w:rsid w:val="003A65F8"/>
    <w:rsid w:val="003B264D"/>
    <w:rsid w:val="003C1A3B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50166D"/>
    <w:rsid w:val="005663E8"/>
    <w:rsid w:val="00570AA3"/>
    <w:rsid w:val="00571FC1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9177E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73C04"/>
    <w:rsid w:val="00DA0CC9"/>
    <w:rsid w:val="00DB7CEE"/>
    <w:rsid w:val="00DD2379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6984-C77B-49CD-80AB-9D8D1CA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8</cp:revision>
  <dcterms:created xsi:type="dcterms:W3CDTF">2018-05-15T08:41:00Z</dcterms:created>
  <dcterms:modified xsi:type="dcterms:W3CDTF">2018-05-16T13:21:00Z</dcterms:modified>
</cp:coreProperties>
</file>