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87" w:rsidRDefault="00915487" w:rsidP="00915487">
      <w:pPr>
        <w:tabs>
          <w:tab w:val="left" w:pos="993"/>
        </w:tabs>
        <w:jc w:val="center"/>
        <w:rPr>
          <w:sz w:val="32"/>
        </w:rPr>
      </w:pPr>
      <w:r w:rsidRPr="005F7A6E">
        <w:rPr>
          <w:sz w:val="32"/>
        </w:rPr>
        <w:t>Анкета кандидата</w:t>
      </w:r>
      <w:r>
        <w:rPr>
          <w:sz w:val="32"/>
        </w:rPr>
        <w:br/>
      </w:r>
      <w:r w:rsidRPr="005F7A6E">
        <w:rPr>
          <w:sz w:val="32"/>
        </w:rPr>
        <w:t>на соискание специальной государственной</w:t>
      </w:r>
      <w:r>
        <w:rPr>
          <w:sz w:val="32"/>
        </w:rPr>
        <w:br/>
        <w:t>стипендии Республики Татарстан</w:t>
      </w:r>
    </w:p>
    <w:p w:rsidR="00DD2201" w:rsidRPr="00DD2201" w:rsidRDefault="00DD2201" w:rsidP="00915487">
      <w:pPr>
        <w:tabs>
          <w:tab w:val="left" w:pos="993"/>
        </w:tabs>
        <w:jc w:val="center"/>
        <w:rPr>
          <w:sz w:val="18"/>
          <w:szCs w:val="18"/>
        </w:rPr>
      </w:pPr>
      <w:r w:rsidRPr="00DD2201">
        <w:rPr>
          <w:sz w:val="18"/>
          <w:szCs w:val="18"/>
        </w:rPr>
        <w:t>Во исполнение Указа Президента Республики Татарстан от 3 марта 1998 года № УП-168 (изм. от 06.09.2014</w:t>
      </w:r>
      <w:r>
        <w:rPr>
          <w:sz w:val="18"/>
          <w:szCs w:val="18"/>
        </w:rPr>
        <w:t xml:space="preserve"> </w:t>
      </w:r>
      <w:r w:rsidRPr="00DD2201">
        <w:rPr>
          <w:sz w:val="18"/>
          <w:szCs w:val="18"/>
        </w:rPr>
        <w:t>№ УП-838) и на основании Постановления Кабинета Министров РТ от 30.12.2015 №1012 Комиссия по специальной государственной стипендии объявляет конкурс на присуждение специальной государственной стипендии Республики Татарстан.</w:t>
      </w:r>
    </w:p>
    <w:p w:rsidR="00915487" w:rsidRPr="00DD2201" w:rsidRDefault="00915487" w:rsidP="00915487">
      <w:pPr>
        <w:tabs>
          <w:tab w:val="left" w:pos="993"/>
        </w:tabs>
        <w:rPr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"/>
        <w:gridCol w:w="4631"/>
        <w:gridCol w:w="4632"/>
      </w:tblGrid>
      <w:tr w:rsidR="00915487" w:rsidRPr="005C6B20" w:rsidTr="00DD2201">
        <w:tc>
          <w:tcPr>
            <w:tcW w:w="0" w:type="auto"/>
          </w:tcPr>
          <w:p w:rsidR="00915487" w:rsidRPr="005C6B20" w:rsidRDefault="00915487" w:rsidP="00DD2201">
            <w:pPr>
              <w:tabs>
                <w:tab w:val="left" w:pos="993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C6B20">
              <w:rPr>
                <w:rFonts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31" w:type="dxa"/>
          </w:tcPr>
          <w:p w:rsidR="00915487" w:rsidRPr="005C6B20" w:rsidRDefault="00915487" w:rsidP="00DD2201">
            <w:pPr>
              <w:tabs>
                <w:tab w:val="left" w:pos="993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C6B20">
              <w:rPr>
                <w:rFonts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632" w:type="dxa"/>
          </w:tcPr>
          <w:p w:rsidR="00915487" w:rsidRPr="005C6B20" w:rsidRDefault="00915487" w:rsidP="00DD2201">
            <w:pPr>
              <w:tabs>
                <w:tab w:val="left" w:pos="993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C6B20">
              <w:rPr>
                <w:rFonts w:cs="Times New Roman"/>
                <w:i/>
                <w:sz w:val="24"/>
                <w:szCs w:val="24"/>
              </w:rPr>
              <w:t>Место для заполнения</w:t>
            </w:r>
          </w:p>
        </w:tc>
      </w:tr>
      <w:tr w:rsidR="00915487" w:rsidRPr="005C6B20" w:rsidTr="006F5340">
        <w:tc>
          <w:tcPr>
            <w:tcW w:w="0" w:type="auto"/>
          </w:tcPr>
          <w:p w:rsidR="00915487" w:rsidRPr="005C6B20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6F5340" w:rsidRPr="005C6B20" w:rsidRDefault="00915487" w:rsidP="005C6B20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sz w:val="24"/>
                <w:szCs w:val="24"/>
              </w:rPr>
              <w:t>Фамилия Имя Отчество кандидата</w:t>
            </w:r>
          </w:p>
        </w:tc>
        <w:tc>
          <w:tcPr>
            <w:tcW w:w="4632" w:type="dxa"/>
            <w:vAlign w:val="bottom"/>
          </w:tcPr>
          <w:p w:rsidR="00915487" w:rsidRPr="005C6B20" w:rsidRDefault="005C6B20" w:rsidP="006F5340">
            <w:pPr>
              <w:tabs>
                <w:tab w:val="left" w:pos="993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915487" w:rsidRPr="005C6B20" w:rsidTr="00DD2201">
        <w:tc>
          <w:tcPr>
            <w:tcW w:w="0" w:type="auto"/>
          </w:tcPr>
          <w:p w:rsidR="00915487" w:rsidRPr="005C6B20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915487" w:rsidRPr="005C6B20" w:rsidRDefault="00915487" w:rsidP="008E34DF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32" w:type="dxa"/>
          </w:tcPr>
          <w:p w:rsidR="00915487" w:rsidRPr="005C6B20" w:rsidRDefault="006F5340" w:rsidP="008E34DF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sz w:val="24"/>
                <w:szCs w:val="24"/>
              </w:rPr>
              <w:t>Казанский национальный исследовательский технический университет им. А.Н. Туполева–КАИ</w:t>
            </w:r>
          </w:p>
        </w:tc>
      </w:tr>
      <w:tr w:rsidR="00915487" w:rsidRPr="005C6B20" w:rsidTr="00DD2201">
        <w:tc>
          <w:tcPr>
            <w:tcW w:w="0" w:type="auto"/>
          </w:tcPr>
          <w:p w:rsidR="00915487" w:rsidRPr="005C6B20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915487" w:rsidRPr="005C6B20" w:rsidRDefault="00915487" w:rsidP="00DD2201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sz w:val="24"/>
                <w:szCs w:val="24"/>
              </w:rPr>
              <w:t xml:space="preserve">Наименование института / </w:t>
            </w:r>
            <w:r w:rsidR="00DD2201" w:rsidRPr="005C6B20">
              <w:rPr>
                <w:rFonts w:cs="Times New Roman"/>
                <w:sz w:val="24"/>
                <w:szCs w:val="24"/>
              </w:rPr>
              <w:t>факультета (полностью)</w:t>
            </w:r>
          </w:p>
        </w:tc>
        <w:tc>
          <w:tcPr>
            <w:tcW w:w="4632" w:type="dxa"/>
          </w:tcPr>
          <w:p w:rsidR="00915487" w:rsidRPr="005C6B20" w:rsidRDefault="005C6B20" w:rsidP="008E34DF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color w:val="FF0000"/>
                <w:sz w:val="24"/>
                <w:szCs w:val="24"/>
              </w:rPr>
              <w:t>Институт авиации, наземного транспорта и энергетики</w:t>
            </w:r>
          </w:p>
        </w:tc>
      </w:tr>
      <w:tr w:rsidR="00915487" w:rsidRPr="005C6B20" w:rsidTr="00DD2201">
        <w:tc>
          <w:tcPr>
            <w:tcW w:w="0" w:type="auto"/>
          </w:tcPr>
          <w:p w:rsidR="00915487" w:rsidRPr="005C6B20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915487" w:rsidRPr="005C6B20" w:rsidRDefault="00915487" w:rsidP="008E34DF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sz w:val="24"/>
                <w:szCs w:val="24"/>
              </w:rPr>
              <w:t>Наименование кафедры обучения</w:t>
            </w:r>
          </w:p>
        </w:tc>
        <w:tc>
          <w:tcPr>
            <w:tcW w:w="4632" w:type="dxa"/>
          </w:tcPr>
          <w:p w:rsidR="00915487" w:rsidRPr="005C6B20" w:rsidRDefault="005C6B20" w:rsidP="005C6B20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color w:val="FF0000"/>
                <w:sz w:val="24"/>
                <w:szCs w:val="24"/>
              </w:rPr>
              <w:t>Кафедра автомобильных двигателей и сервиса</w:t>
            </w:r>
          </w:p>
        </w:tc>
      </w:tr>
      <w:tr w:rsidR="00915487" w:rsidRPr="005C6B20" w:rsidTr="00DD2201">
        <w:tc>
          <w:tcPr>
            <w:tcW w:w="0" w:type="auto"/>
          </w:tcPr>
          <w:p w:rsidR="00915487" w:rsidRPr="005C6B20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915487" w:rsidRPr="005C6B20" w:rsidRDefault="00915487" w:rsidP="008E34DF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4632" w:type="dxa"/>
          </w:tcPr>
          <w:p w:rsidR="00915487" w:rsidRPr="005C6B20" w:rsidRDefault="005C6B20" w:rsidP="008E34DF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color w:val="FF0000"/>
                <w:sz w:val="24"/>
                <w:szCs w:val="24"/>
              </w:rPr>
              <w:t>1313</w:t>
            </w:r>
          </w:p>
        </w:tc>
      </w:tr>
      <w:tr w:rsidR="00915487" w:rsidRPr="005C6B20" w:rsidTr="00DD2201">
        <w:tc>
          <w:tcPr>
            <w:tcW w:w="0" w:type="auto"/>
          </w:tcPr>
          <w:p w:rsidR="00915487" w:rsidRPr="005C6B20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915487" w:rsidRPr="005C6B20" w:rsidRDefault="00915487" w:rsidP="006F5340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sz w:val="24"/>
                <w:szCs w:val="24"/>
              </w:rPr>
              <w:t xml:space="preserve">Курс </w:t>
            </w:r>
            <w:r w:rsidR="00DD2201" w:rsidRPr="005C6B20">
              <w:rPr>
                <w:rFonts w:cs="Times New Roman"/>
                <w:sz w:val="24"/>
                <w:szCs w:val="24"/>
              </w:rPr>
              <w:t xml:space="preserve">обучения </w:t>
            </w:r>
            <w:r w:rsidRPr="005C6B20">
              <w:rPr>
                <w:rFonts w:cs="Times New Roman"/>
                <w:sz w:val="24"/>
                <w:szCs w:val="24"/>
              </w:rPr>
              <w:t>по состоянию на 20</w:t>
            </w:r>
            <w:r w:rsidR="00DD2201" w:rsidRPr="005C6B20">
              <w:rPr>
                <w:rFonts w:cs="Times New Roman"/>
                <w:sz w:val="24"/>
                <w:szCs w:val="24"/>
              </w:rPr>
              <w:t>2</w:t>
            </w:r>
            <w:r w:rsidR="006F5340" w:rsidRPr="005C6B20">
              <w:rPr>
                <w:rFonts w:cs="Times New Roman"/>
                <w:sz w:val="24"/>
                <w:szCs w:val="24"/>
              </w:rPr>
              <w:t>1</w:t>
            </w:r>
            <w:r w:rsidRPr="005C6B20">
              <w:rPr>
                <w:rFonts w:cs="Times New Roman"/>
                <w:sz w:val="24"/>
                <w:szCs w:val="24"/>
              </w:rPr>
              <w:t>/20</w:t>
            </w:r>
            <w:r w:rsidR="00DD2201" w:rsidRPr="005C6B20">
              <w:rPr>
                <w:rFonts w:cs="Times New Roman"/>
                <w:sz w:val="24"/>
                <w:szCs w:val="24"/>
              </w:rPr>
              <w:t>2</w:t>
            </w:r>
            <w:r w:rsidR="006F5340" w:rsidRPr="005C6B20">
              <w:rPr>
                <w:rFonts w:cs="Times New Roman"/>
                <w:sz w:val="24"/>
                <w:szCs w:val="24"/>
              </w:rPr>
              <w:t>2</w:t>
            </w:r>
            <w:r w:rsidRPr="005C6B20">
              <w:rPr>
                <w:rFonts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632" w:type="dxa"/>
          </w:tcPr>
          <w:p w:rsidR="00915487" w:rsidRPr="005C6B20" w:rsidRDefault="005C6B20" w:rsidP="008E34DF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color w:val="FF0000"/>
                <w:sz w:val="24"/>
                <w:szCs w:val="24"/>
              </w:rPr>
              <w:t>4</w:t>
            </w:r>
          </w:p>
        </w:tc>
      </w:tr>
      <w:tr w:rsidR="00915487" w:rsidRPr="005C6B20" w:rsidTr="00DD2201">
        <w:tc>
          <w:tcPr>
            <w:tcW w:w="0" w:type="auto"/>
          </w:tcPr>
          <w:p w:rsidR="00915487" w:rsidRPr="005C6B20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915487" w:rsidRPr="005C6B20" w:rsidRDefault="00915487" w:rsidP="006F5340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sz w:val="24"/>
                <w:szCs w:val="24"/>
              </w:rPr>
              <w:t>Дата рождения</w:t>
            </w:r>
            <w:r w:rsidR="006F5340" w:rsidRPr="005C6B20">
              <w:rPr>
                <w:rFonts w:cs="Times New Roman"/>
                <w:sz w:val="24"/>
                <w:szCs w:val="24"/>
              </w:rPr>
              <w:t xml:space="preserve"> </w:t>
            </w:r>
            <w:r w:rsidR="006F5340" w:rsidRPr="005C6B20">
              <w:rPr>
                <w:rFonts w:cs="Times New Roman"/>
                <w:sz w:val="24"/>
                <w:szCs w:val="24"/>
              </w:rPr>
              <w:t>(</w:t>
            </w:r>
            <w:r w:rsidR="006F5340" w:rsidRPr="005C6B20">
              <w:rPr>
                <w:rFonts w:cs="Times New Roman"/>
                <w:sz w:val="24"/>
                <w:szCs w:val="24"/>
              </w:rPr>
              <w:t xml:space="preserve">в формате </w:t>
            </w:r>
            <w:proofErr w:type="spellStart"/>
            <w:r w:rsidR="006F5340" w:rsidRPr="005C6B20">
              <w:rPr>
                <w:rFonts w:cs="Times New Roman"/>
                <w:sz w:val="24"/>
                <w:szCs w:val="24"/>
              </w:rPr>
              <w:t>дд.мм.гггг</w:t>
            </w:r>
            <w:proofErr w:type="spellEnd"/>
            <w:r w:rsidR="006F5340" w:rsidRPr="005C6B2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632" w:type="dxa"/>
          </w:tcPr>
          <w:p w:rsidR="00915487" w:rsidRPr="005C6B20" w:rsidRDefault="005C6B20" w:rsidP="008E34DF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color w:val="FF0000"/>
                <w:sz w:val="24"/>
                <w:szCs w:val="24"/>
              </w:rPr>
              <w:t>01.01.2000</w:t>
            </w:r>
          </w:p>
        </w:tc>
      </w:tr>
      <w:tr w:rsidR="00915487" w:rsidRPr="005C6B20" w:rsidTr="00DD2201">
        <w:tc>
          <w:tcPr>
            <w:tcW w:w="0" w:type="auto"/>
          </w:tcPr>
          <w:p w:rsidR="00915487" w:rsidRPr="005C6B20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915487" w:rsidRPr="005C6B20" w:rsidRDefault="00915487" w:rsidP="008E34DF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sz w:val="24"/>
                <w:szCs w:val="24"/>
              </w:rPr>
              <w:t>Место рождения (субъект РФ, город / населенный пункт)</w:t>
            </w:r>
          </w:p>
        </w:tc>
        <w:tc>
          <w:tcPr>
            <w:tcW w:w="4632" w:type="dxa"/>
          </w:tcPr>
          <w:p w:rsidR="00915487" w:rsidRPr="005C6B20" w:rsidRDefault="005C6B20" w:rsidP="008E34DF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color w:val="FF0000"/>
                <w:sz w:val="24"/>
                <w:szCs w:val="24"/>
              </w:rPr>
              <w:t>Республика Татарстан, г. Казань</w:t>
            </w:r>
          </w:p>
        </w:tc>
      </w:tr>
      <w:tr w:rsidR="006F5340" w:rsidRPr="005C6B20" w:rsidTr="00DD2201">
        <w:tc>
          <w:tcPr>
            <w:tcW w:w="0" w:type="auto"/>
          </w:tcPr>
          <w:p w:rsidR="006F5340" w:rsidRPr="005C6B20" w:rsidRDefault="006F5340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6F5340" w:rsidRPr="005C6B20" w:rsidRDefault="006F5340" w:rsidP="006F5340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4632" w:type="dxa"/>
          </w:tcPr>
          <w:p w:rsidR="006F5340" w:rsidRPr="005C6B20" w:rsidRDefault="005C6B20" w:rsidP="008E34DF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color w:val="FF0000"/>
                <w:sz w:val="24"/>
                <w:szCs w:val="24"/>
              </w:rPr>
              <w:t>Республика Татарстан, г. Казань</w:t>
            </w:r>
            <w:r>
              <w:rPr>
                <w:rFonts w:cs="Times New Roman"/>
                <w:color w:val="FF0000"/>
                <w:sz w:val="24"/>
                <w:szCs w:val="24"/>
              </w:rPr>
              <w:t>, ул. Товарищеская, 30, кв. 1</w:t>
            </w:r>
          </w:p>
        </w:tc>
      </w:tr>
      <w:tr w:rsidR="006F5340" w:rsidRPr="005C6B20" w:rsidTr="00DD2201">
        <w:tc>
          <w:tcPr>
            <w:tcW w:w="0" w:type="auto"/>
          </w:tcPr>
          <w:p w:rsidR="006F5340" w:rsidRPr="005C6B20" w:rsidRDefault="006F5340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6F5340" w:rsidRPr="005C6B20" w:rsidRDefault="006F5340" w:rsidP="006F5340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sz w:val="24"/>
                <w:szCs w:val="24"/>
              </w:rPr>
              <w:t>Место</w:t>
            </w:r>
            <w:r w:rsidRPr="005C6B20">
              <w:rPr>
                <w:rFonts w:cs="Times New Roman"/>
                <w:sz w:val="24"/>
                <w:szCs w:val="24"/>
              </w:rPr>
              <w:t xml:space="preserve"> </w:t>
            </w:r>
            <w:r w:rsidRPr="005C6B20">
              <w:rPr>
                <w:rFonts w:cs="Times New Roman"/>
                <w:sz w:val="24"/>
                <w:szCs w:val="24"/>
              </w:rPr>
              <w:t>проживания</w:t>
            </w:r>
          </w:p>
        </w:tc>
        <w:tc>
          <w:tcPr>
            <w:tcW w:w="4632" w:type="dxa"/>
          </w:tcPr>
          <w:p w:rsidR="006F5340" w:rsidRPr="005C6B20" w:rsidRDefault="005C6B20" w:rsidP="008E34DF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color w:val="FF0000"/>
                <w:sz w:val="24"/>
                <w:szCs w:val="24"/>
              </w:rPr>
              <w:t>Республика Татарстан, г. Казань</w:t>
            </w:r>
            <w:r>
              <w:rPr>
                <w:rFonts w:cs="Times New Roman"/>
                <w:color w:val="FF0000"/>
                <w:sz w:val="24"/>
                <w:szCs w:val="24"/>
              </w:rPr>
              <w:t>, ул. Товарищеская, 30, кв. 1</w:t>
            </w:r>
            <w:r>
              <w:rPr>
                <w:rFonts w:cs="Times New Roman"/>
                <w:color w:val="FF0000"/>
                <w:sz w:val="24"/>
                <w:szCs w:val="24"/>
              </w:rPr>
              <w:t>5</w:t>
            </w:r>
          </w:p>
        </w:tc>
      </w:tr>
      <w:tr w:rsidR="00915487" w:rsidRPr="005C6B20" w:rsidTr="00DD2201">
        <w:tc>
          <w:tcPr>
            <w:tcW w:w="0" w:type="auto"/>
          </w:tcPr>
          <w:p w:rsidR="00915487" w:rsidRPr="005C6B20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915487" w:rsidRPr="005C6B20" w:rsidRDefault="00915487" w:rsidP="008E34DF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sz w:val="24"/>
                <w:szCs w:val="24"/>
              </w:rPr>
              <w:t>Паспортные данные (серия, номер</w:t>
            </w:r>
            <w:r w:rsidR="006F5340" w:rsidRPr="005C6B20">
              <w:rPr>
                <w:rFonts w:cs="Times New Roman"/>
                <w:sz w:val="24"/>
                <w:szCs w:val="24"/>
              </w:rPr>
              <w:t xml:space="preserve">, кем </w:t>
            </w:r>
            <w:r w:rsidR="006F5340" w:rsidRPr="005C6B20">
              <w:rPr>
                <w:rFonts w:cs="Times New Roman"/>
                <w:sz w:val="24"/>
                <w:szCs w:val="24"/>
              </w:rPr>
              <w:t>и когда выдан</w:t>
            </w:r>
            <w:r w:rsidRPr="005C6B2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632" w:type="dxa"/>
          </w:tcPr>
          <w:p w:rsidR="00915487" w:rsidRPr="005C6B20" w:rsidRDefault="0096386A" w:rsidP="0096386A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96386A">
              <w:rPr>
                <w:rFonts w:cs="Times New Roman"/>
                <w:color w:val="FF0000"/>
                <w:sz w:val="24"/>
                <w:szCs w:val="24"/>
              </w:rPr>
              <w:t xml:space="preserve">9191 616161 выдан отделением </w:t>
            </w:r>
            <w:r>
              <w:rPr>
                <w:color w:val="FF0000"/>
                <w:sz w:val="24"/>
                <w:szCs w:val="24"/>
              </w:rPr>
              <w:t>УФМС России по Республике Татарстан в</w:t>
            </w:r>
            <w:r>
              <w:rPr>
                <w:color w:val="FF0000"/>
                <w:sz w:val="24"/>
                <w:szCs w:val="24"/>
              </w:rPr>
              <w:t xml:space="preserve"> Высокогорском районе 16.05.2014</w:t>
            </w:r>
            <w:r>
              <w:rPr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6386A" w:rsidRPr="005C6B20" w:rsidTr="00DD2201">
        <w:tc>
          <w:tcPr>
            <w:tcW w:w="0" w:type="auto"/>
          </w:tcPr>
          <w:p w:rsidR="0096386A" w:rsidRPr="005C6B20" w:rsidRDefault="0096386A" w:rsidP="0096386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96386A" w:rsidRPr="005C6B20" w:rsidRDefault="0096386A" w:rsidP="0096386A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sz w:val="24"/>
                <w:szCs w:val="24"/>
              </w:rPr>
              <w:t>Номер ИНН</w:t>
            </w:r>
          </w:p>
        </w:tc>
        <w:tc>
          <w:tcPr>
            <w:tcW w:w="4632" w:type="dxa"/>
          </w:tcPr>
          <w:p w:rsidR="0096386A" w:rsidRPr="003528EE" w:rsidRDefault="0096386A" w:rsidP="0096386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3528EE">
              <w:rPr>
                <w:color w:val="FF0000"/>
                <w:sz w:val="24"/>
                <w:szCs w:val="24"/>
              </w:rPr>
              <w:t>000000000000</w:t>
            </w:r>
          </w:p>
        </w:tc>
      </w:tr>
      <w:tr w:rsidR="0096386A" w:rsidRPr="005C6B20" w:rsidTr="00DD2201">
        <w:tc>
          <w:tcPr>
            <w:tcW w:w="0" w:type="auto"/>
          </w:tcPr>
          <w:p w:rsidR="0096386A" w:rsidRPr="005C6B20" w:rsidRDefault="0096386A" w:rsidP="0096386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96386A" w:rsidRPr="005C6B20" w:rsidRDefault="0096386A" w:rsidP="0096386A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763E0A">
              <w:rPr>
                <w:sz w:val="24"/>
                <w:szCs w:val="24"/>
              </w:rPr>
              <w:t>Номер страхового свидетельства пенсионного фонда</w:t>
            </w:r>
          </w:p>
        </w:tc>
        <w:tc>
          <w:tcPr>
            <w:tcW w:w="4632" w:type="dxa"/>
          </w:tcPr>
          <w:p w:rsidR="0096386A" w:rsidRPr="003528EE" w:rsidRDefault="0096386A" w:rsidP="0096386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3528EE">
              <w:rPr>
                <w:color w:val="FF0000"/>
                <w:sz w:val="24"/>
                <w:szCs w:val="24"/>
              </w:rPr>
              <w:t>100-100-100 10</w:t>
            </w:r>
          </w:p>
        </w:tc>
      </w:tr>
      <w:tr w:rsidR="0096386A" w:rsidRPr="005C6B20" w:rsidTr="00DD2201">
        <w:tc>
          <w:tcPr>
            <w:tcW w:w="0" w:type="auto"/>
          </w:tcPr>
          <w:p w:rsidR="0096386A" w:rsidRPr="005C6B20" w:rsidRDefault="0096386A" w:rsidP="0096386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96386A" w:rsidRPr="005C6B20" w:rsidRDefault="0096386A" w:rsidP="0096386A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sz w:val="24"/>
                <w:szCs w:val="24"/>
              </w:rPr>
              <w:t>Контактные телефоны – сотовый (домашний)</w:t>
            </w:r>
          </w:p>
        </w:tc>
        <w:tc>
          <w:tcPr>
            <w:tcW w:w="4632" w:type="dxa"/>
          </w:tcPr>
          <w:p w:rsidR="0096386A" w:rsidRPr="005C6B20" w:rsidRDefault="0096386A" w:rsidP="00BB3B81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3528EE">
              <w:rPr>
                <w:color w:val="FF0000"/>
                <w:sz w:val="24"/>
                <w:szCs w:val="24"/>
              </w:rPr>
              <w:t>8</w:t>
            </w:r>
            <w:r w:rsidR="00BB3B81">
              <w:rPr>
                <w:color w:val="FF0000"/>
                <w:sz w:val="24"/>
                <w:szCs w:val="24"/>
              </w:rPr>
              <w:t xml:space="preserve"> (</w:t>
            </w:r>
            <w:r w:rsidRPr="003528EE">
              <w:rPr>
                <w:color w:val="FF0000"/>
                <w:sz w:val="24"/>
                <w:szCs w:val="24"/>
              </w:rPr>
              <w:t>9</w:t>
            </w:r>
            <w:r w:rsidR="00BB3B81">
              <w:rPr>
                <w:color w:val="FF0000"/>
                <w:sz w:val="24"/>
                <w:szCs w:val="24"/>
              </w:rPr>
              <w:t>6</w:t>
            </w:r>
            <w:r w:rsidRPr="003528EE">
              <w:rPr>
                <w:color w:val="FF0000"/>
                <w:sz w:val="24"/>
                <w:szCs w:val="24"/>
              </w:rPr>
              <w:t>0</w:t>
            </w:r>
            <w:r w:rsidR="00BB3B81">
              <w:rPr>
                <w:color w:val="FF0000"/>
                <w:sz w:val="24"/>
                <w:szCs w:val="24"/>
              </w:rPr>
              <w:t>) 123-45-67</w:t>
            </w:r>
          </w:p>
        </w:tc>
      </w:tr>
      <w:tr w:rsidR="0096386A" w:rsidRPr="005C6B20" w:rsidTr="00DD2201">
        <w:tc>
          <w:tcPr>
            <w:tcW w:w="0" w:type="auto"/>
          </w:tcPr>
          <w:p w:rsidR="0096386A" w:rsidRPr="005C6B20" w:rsidRDefault="0096386A" w:rsidP="0096386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96386A" w:rsidRPr="005C6B20" w:rsidRDefault="0096386A" w:rsidP="0096386A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32" w:type="dxa"/>
          </w:tcPr>
          <w:p w:rsidR="0096386A" w:rsidRPr="0096386A" w:rsidRDefault="0096386A" w:rsidP="0096386A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96386A">
              <w:rPr>
                <w:rFonts w:cs="Times New Roman"/>
                <w:color w:val="FF0000"/>
                <w:sz w:val="24"/>
                <w:szCs w:val="24"/>
                <w:lang w:val="en-US"/>
              </w:rPr>
              <w:t>IVN</w:t>
            </w: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I</w:t>
            </w:r>
            <w:r w:rsidRPr="0096386A">
              <w:rPr>
                <w:rFonts w:cs="Times New Roman"/>
                <w:color w:val="FF0000"/>
                <w:sz w:val="24"/>
                <w:szCs w:val="24"/>
                <w:lang w:val="en-US"/>
              </w:rPr>
              <w:t>@MAIL.RU</w:t>
            </w:r>
            <w:bookmarkStart w:id="0" w:name="_GoBack"/>
            <w:bookmarkEnd w:id="0"/>
          </w:p>
        </w:tc>
      </w:tr>
      <w:tr w:rsidR="0096386A" w:rsidRPr="005C6B20" w:rsidTr="00DD2201">
        <w:tc>
          <w:tcPr>
            <w:tcW w:w="0" w:type="auto"/>
          </w:tcPr>
          <w:p w:rsidR="0096386A" w:rsidRPr="005C6B20" w:rsidRDefault="0096386A" w:rsidP="0096386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96386A" w:rsidRPr="005C6B20" w:rsidRDefault="0096386A" w:rsidP="0096386A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sz w:val="24"/>
                <w:szCs w:val="24"/>
              </w:rPr>
              <w:t xml:space="preserve">Краткая информация о кандидате (научные интересы – наименование дипломной </w:t>
            </w:r>
            <w:r w:rsidR="002E078B">
              <w:rPr>
                <w:rFonts w:cs="Times New Roman"/>
                <w:sz w:val="24"/>
                <w:szCs w:val="24"/>
              </w:rPr>
              <w:t xml:space="preserve">или научной </w:t>
            </w:r>
            <w:r w:rsidRPr="005C6B20">
              <w:rPr>
                <w:rFonts w:cs="Times New Roman"/>
                <w:sz w:val="24"/>
                <w:szCs w:val="24"/>
              </w:rPr>
              <w:t>работы, достижения, общественная деятельность, участие в конференциях и конкурсах, наличие дипломов победителя (с указанием места) и (или) призеров олимпиад различного уровня, творческих конкурсов, конкурсов профессионального мастерства и (или) иных аналогичных мероприятий за весь период обучения)</w:t>
            </w:r>
          </w:p>
        </w:tc>
        <w:tc>
          <w:tcPr>
            <w:tcW w:w="4632" w:type="dxa"/>
          </w:tcPr>
          <w:p w:rsidR="002E078B" w:rsidRDefault="002E078B" w:rsidP="002E078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Тема дипломной работы (для магистрантов) / тема научной работы (для остальных).</w:t>
            </w:r>
          </w:p>
          <w:p w:rsidR="002E078B" w:rsidRPr="003528EE" w:rsidRDefault="002E078B" w:rsidP="002E078B">
            <w:pPr>
              <w:rPr>
                <w:color w:val="FF0000"/>
                <w:sz w:val="24"/>
                <w:szCs w:val="24"/>
              </w:rPr>
            </w:pPr>
            <w:r w:rsidRPr="003528EE">
              <w:rPr>
                <w:color w:val="FF0000"/>
                <w:sz w:val="24"/>
                <w:szCs w:val="24"/>
              </w:rPr>
              <w:t>Научные интересы: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двигатели внутреннего сгорания,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E078B">
              <w:rPr>
                <w:color w:val="FF0000"/>
                <w:sz w:val="24"/>
                <w:szCs w:val="24"/>
              </w:rPr>
              <w:t>энергоресурсосбережение</w:t>
            </w:r>
            <w:r>
              <w:rPr>
                <w:color w:val="FF0000"/>
                <w:sz w:val="24"/>
                <w:szCs w:val="24"/>
              </w:rPr>
              <w:t xml:space="preserve">, логистика цепей поставок и складирования, </w:t>
            </w:r>
            <w:r w:rsidRPr="002E078B">
              <w:rPr>
                <w:color w:val="FF0000"/>
                <w:sz w:val="24"/>
                <w:szCs w:val="24"/>
              </w:rPr>
              <w:t>экономика и управление на транспорте.</w:t>
            </w:r>
          </w:p>
          <w:p w:rsidR="002E078B" w:rsidRPr="003528EE" w:rsidRDefault="002E078B" w:rsidP="002E078B">
            <w:pPr>
              <w:tabs>
                <w:tab w:val="left" w:pos="993"/>
              </w:tabs>
              <w:rPr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Участие в </w:t>
            </w:r>
            <w:r>
              <w:rPr>
                <w:color w:val="FF0000"/>
                <w:sz w:val="24"/>
                <w:szCs w:val="24"/>
              </w:rPr>
              <w:t>6</w:t>
            </w:r>
            <w:r w:rsidRPr="003528EE">
              <w:rPr>
                <w:color w:val="FF0000"/>
                <w:sz w:val="24"/>
                <w:szCs w:val="24"/>
              </w:rPr>
              <w:t xml:space="preserve"> всероссийских конференциях с докладами, получение по результатам конференций </w:t>
            </w:r>
            <w:r>
              <w:rPr>
                <w:color w:val="FF0000"/>
                <w:sz w:val="24"/>
                <w:szCs w:val="24"/>
              </w:rPr>
              <w:t>3</w:t>
            </w:r>
            <w:r w:rsidRPr="003528EE">
              <w:rPr>
                <w:color w:val="FF0000"/>
                <w:sz w:val="24"/>
                <w:szCs w:val="24"/>
              </w:rPr>
              <w:t xml:space="preserve"> диплом</w:t>
            </w:r>
            <w:r>
              <w:rPr>
                <w:color w:val="FF0000"/>
                <w:sz w:val="24"/>
                <w:szCs w:val="24"/>
              </w:rPr>
              <w:t>ов</w:t>
            </w:r>
            <w:r w:rsidRPr="003528EE">
              <w:rPr>
                <w:color w:val="FF0000"/>
                <w:sz w:val="24"/>
                <w:szCs w:val="24"/>
              </w:rPr>
              <w:t xml:space="preserve"> за лучший </w:t>
            </w:r>
            <w:r>
              <w:rPr>
                <w:color w:val="FF0000"/>
                <w:sz w:val="24"/>
                <w:szCs w:val="24"/>
              </w:rPr>
              <w:t>доклад и 1 благодарственного пись</w:t>
            </w:r>
            <w:r w:rsidRPr="003528EE">
              <w:rPr>
                <w:color w:val="FF0000"/>
                <w:sz w:val="24"/>
                <w:szCs w:val="24"/>
              </w:rPr>
              <w:t>м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3528EE">
              <w:rPr>
                <w:color w:val="FF0000"/>
                <w:sz w:val="24"/>
                <w:szCs w:val="24"/>
              </w:rPr>
              <w:t>.</w:t>
            </w:r>
          </w:p>
          <w:p w:rsidR="002E078B" w:rsidRPr="003528EE" w:rsidRDefault="002E078B" w:rsidP="002E078B">
            <w:pPr>
              <w:rPr>
                <w:color w:val="FF0000"/>
                <w:sz w:val="24"/>
                <w:szCs w:val="24"/>
              </w:rPr>
            </w:pPr>
            <w:r w:rsidRPr="003528EE">
              <w:rPr>
                <w:color w:val="FF0000"/>
                <w:sz w:val="24"/>
                <w:szCs w:val="24"/>
              </w:rPr>
              <w:t xml:space="preserve">Участие в </w:t>
            </w:r>
            <w:r>
              <w:rPr>
                <w:color w:val="FF0000"/>
                <w:sz w:val="24"/>
                <w:szCs w:val="24"/>
              </w:rPr>
              <w:t>5</w:t>
            </w:r>
            <w:r w:rsidRPr="003528EE">
              <w:rPr>
                <w:color w:val="FF0000"/>
                <w:sz w:val="24"/>
                <w:szCs w:val="24"/>
              </w:rPr>
              <w:t xml:space="preserve"> международных конференциях, получение по итогам конференций </w:t>
            </w:r>
            <w:r>
              <w:rPr>
                <w:color w:val="FF0000"/>
                <w:sz w:val="24"/>
                <w:szCs w:val="24"/>
              </w:rPr>
              <w:t>2</w:t>
            </w:r>
            <w:r w:rsidRPr="003528EE">
              <w:rPr>
                <w:color w:val="FF0000"/>
                <w:sz w:val="24"/>
                <w:szCs w:val="24"/>
              </w:rPr>
              <w:t xml:space="preserve"> диплом</w:t>
            </w:r>
            <w:r>
              <w:rPr>
                <w:color w:val="FF0000"/>
                <w:sz w:val="24"/>
                <w:szCs w:val="24"/>
              </w:rPr>
              <w:t>ов</w:t>
            </w:r>
            <w:r w:rsidRPr="003528EE">
              <w:rPr>
                <w:color w:val="FF0000"/>
                <w:sz w:val="24"/>
                <w:szCs w:val="24"/>
              </w:rPr>
              <w:t xml:space="preserve"> за лучший доклад.</w:t>
            </w:r>
          </w:p>
          <w:p w:rsidR="002E078B" w:rsidRPr="003528EE" w:rsidRDefault="002E078B" w:rsidP="002E078B">
            <w:pPr>
              <w:rPr>
                <w:color w:val="FF0000"/>
                <w:sz w:val="24"/>
                <w:szCs w:val="24"/>
              </w:rPr>
            </w:pPr>
            <w:r w:rsidRPr="003528EE">
              <w:rPr>
                <w:color w:val="FF0000"/>
                <w:sz w:val="24"/>
                <w:szCs w:val="24"/>
              </w:rPr>
              <w:t xml:space="preserve">Публикации </w:t>
            </w:r>
            <w:proofErr w:type="gramStart"/>
            <w:r w:rsidRPr="003528EE">
              <w:rPr>
                <w:color w:val="FF0000"/>
                <w:sz w:val="24"/>
                <w:szCs w:val="24"/>
              </w:rPr>
              <w:t>в 3 журналах</w:t>
            </w:r>
            <w:proofErr w:type="gramEnd"/>
            <w:r w:rsidRPr="003528EE">
              <w:rPr>
                <w:color w:val="FF0000"/>
                <w:sz w:val="24"/>
                <w:szCs w:val="24"/>
              </w:rPr>
              <w:t xml:space="preserve"> входящих в базы </w:t>
            </w:r>
            <w:r w:rsidRPr="003528EE">
              <w:rPr>
                <w:color w:val="FF0000"/>
                <w:sz w:val="24"/>
                <w:szCs w:val="24"/>
                <w:lang w:val="en-US"/>
              </w:rPr>
              <w:t>Web</w:t>
            </w:r>
            <w:r w:rsidRPr="003528EE">
              <w:rPr>
                <w:color w:val="FF0000"/>
                <w:sz w:val="24"/>
                <w:szCs w:val="24"/>
              </w:rPr>
              <w:t xml:space="preserve"> </w:t>
            </w:r>
            <w:r w:rsidRPr="003528EE">
              <w:rPr>
                <w:color w:val="FF0000"/>
                <w:sz w:val="24"/>
                <w:szCs w:val="24"/>
                <w:lang w:val="en-US"/>
              </w:rPr>
              <w:t>of</w:t>
            </w:r>
            <w:r w:rsidRPr="003528EE">
              <w:rPr>
                <w:color w:val="FF0000"/>
                <w:sz w:val="24"/>
                <w:szCs w:val="24"/>
              </w:rPr>
              <w:t xml:space="preserve"> </w:t>
            </w:r>
            <w:r w:rsidRPr="003528EE">
              <w:rPr>
                <w:color w:val="FF0000"/>
                <w:sz w:val="24"/>
                <w:szCs w:val="24"/>
                <w:lang w:val="en-US"/>
              </w:rPr>
              <w:t>science</w:t>
            </w:r>
            <w:r w:rsidRPr="003528EE">
              <w:rPr>
                <w:color w:val="FF0000"/>
                <w:sz w:val="24"/>
                <w:szCs w:val="24"/>
              </w:rPr>
              <w:t xml:space="preserve">, 4 в </w:t>
            </w:r>
            <w:r w:rsidRPr="002E078B">
              <w:rPr>
                <w:color w:val="FF0000"/>
                <w:sz w:val="24"/>
                <w:szCs w:val="24"/>
              </w:rPr>
              <w:t>изданиях, включенных в базу РИНЦ</w:t>
            </w:r>
            <w:r w:rsidRPr="003528EE">
              <w:rPr>
                <w:color w:val="FF0000"/>
                <w:sz w:val="24"/>
                <w:szCs w:val="24"/>
              </w:rPr>
              <w:t>.</w:t>
            </w:r>
          </w:p>
          <w:p w:rsidR="002E078B" w:rsidRPr="003528EE" w:rsidRDefault="002E078B" w:rsidP="002E078B">
            <w:pPr>
              <w:rPr>
                <w:color w:val="FF0000"/>
                <w:sz w:val="24"/>
                <w:szCs w:val="24"/>
              </w:rPr>
            </w:pPr>
            <w:r w:rsidRPr="003528EE">
              <w:rPr>
                <w:color w:val="FF0000"/>
                <w:sz w:val="24"/>
                <w:szCs w:val="24"/>
              </w:rPr>
              <w:t>Победитель конкурса открытый микрофон 2017.</w:t>
            </w:r>
          </w:p>
          <w:p w:rsidR="002E078B" w:rsidRPr="002E078B" w:rsidRDefault="002E078B" w:rsidP="00BB3B81">
            <w:pPr>
              <w:rPr>
                <w:color w:val="FF0000"/>
                <w:sz w:val="24"/>
                <w:szCs w:val="24"/>
              </w:rPr>
            </w:pPr>
            <w:r w:rsidRPr="003528EE">
              <w:rPr>
                <w:color w:val="FF0000"/>
                <w:sz w:val="24"/>
                <w:szCs w:val="24"/>
              </w:rPr>
              <w:t>Победитель конкурса на</w:t>
            </w:r>
            <w:r>
              <w:rPr>
                <w:color w:val="FF0000"/>
                <w:sz w:val="24"/>
                <w:szCs w:val="24"/>
              </w:rPr>
              <w:t>учных работ на</w:t>
            </w:r>
            <w:r w:rsidR="00BB3B81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стипендию </w:t>
            </w:r>
            <w:proofErr w:type="gramStart"/>
            <w:r>
              <w:rPr>
                <w:color w:val="FF0000"/>
                <w:sz w:val="24"/>
                <w:szCs w:val="24"/>
              </w:rPr>
              <w:t>Мэра….</w:t>
            </w:r>
            <w:proofErr w:type="gramEnd"/>
            <w:r>
              <w:rPr>
                <w:color w:val="FF0000"/>
                <w:sz w:val="24"/>
                <w:szCs w:val="24"/>
              </w:rPr>
              <w:t>, 2018 г. Стипендиат</w:t>
            </w:r>
            <w:r w:rsidR="00BB3B81">
              <w:rPr>
                <w:color w:val="FF0000"/>
                <w:sz w:val="24"/>
                <w:szCs w:val="24"/>
              </w:rPr>
              <w:t xml:space="preserve"> Академии Наук РТ, осенне-зимний семестр 2018/2019 уч.г.</w:t>
            </w:r>
          </w:p>
        </w:tc>
      </w:tr>
      <w:tr w:rsidR="0096386A" w:rsidRPr="005C6B20" w:rsidTr="00DD2201">
        <w:tc>
          <w:tcPr>
            <w:tcW w:w="0" w:type="auto"/>
          </w:tcPr>
          <w:p w:rsidR="0096386A" w:rsidRPr="005C6B20" w:rsidRDefault="0096386A" w:rsidP="0096386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96386A" w:rsidRPr="005C6B20" w:rsidRDefault="0096386A" w:rsidP="0096386A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sz w:val="24"/>
                <w:szCs w:val="24"/>
              </w:rPr>
              <w:t>Наличие патента</w:t>
            </w:r>
          </w:p>
        </w:tc>
        <w:tc>
          <w:tcPr>
            <w:tcW w:w="4632" w:type="dxa"/>
          </w:tcPr>
          <w:p w:rsidR="0096386A" w:rsidRPr="002E3ADE" w:rsidRDefault="0096386A" w:rsidP="002E3ADE">
            <w:pPr>
              <w:tabs>
                <w:tab w:val="left" w:pos="993"/>
              </w:tabs>
              <w:rPr>
                <w:rFonts w:cs="Times New Roman"/>
                <w:color w:val="FF0000"/>
                <w:sz w:val="24"/>
                <w:szCs w:val="24"/>
              </w:rPr>
            </w:pPr>
            <w:r w:rsidRPr="002E3ADE">
              <w:rPr>
                <w:rFonts w:cs="Times New Roman"/>
                <w:color w:val="FF0000"/>
                <w:sz w:val="24"/>
                <w:szCs w:val="24"/>
              </w:rPr>
              <w:t>Патент на изобретение № 25025. Название патента. Патентообладатель: КНИТУ-КАИ. Автор(ы): Сидоров М</w:t>
            </w:r>
            <w:r w:rsidR="002E3ADE" w:rsidRPr="002E3ADE">
              <w:rPr>
                <w:rFonts w:cs="Times New Roman"/>
                <w:color w:val="FF0000"/>
                <w:sz w:val="24"/>
                <w:szCs w:val="24"/>
              </w:rPr>
              <w:t>.</w:t>
            </w:r>
            <w:r w:rsidRPr="002E3ADE">
              <w:rPr>
                <w:rFonts w:cs="Times New Roman"/>
                <w:color w:val="FF0000"/>
                <w:sz w:val="24"/>
                <w:szCs w:val="24"/>
              </w:rPr>
              <w:t xml:space="preserve"> О</w:t>
            </w:r>
            <w:r w:rsidR="002E3ADE" w:rsidRPr="002E3ADE">
              <w:rPr>
                <w:rFonts w:cs="Times New Roman"/>
                <w:color w:val="FF0000"/>
                <w:sz w:val="24"/>
                <w:szCs w:val="24"/>
              </w:rPr>
              <w:t>.</w:t>
            </w:r>
            <w:r w:rsidRPr="002E3ADE">
              <w:rPr>
                <w:rFonts w:cs="Times New Roman"/>
                <w:color w:val="FF0000"/>
                <w:sz w:val="24"/>
                <w:szCs w:val="24"/>
              </w:rPr>
              <w:t>, Петров П</w:t>
            </w:r>
            <w:r w:rsidR="002E3ADE" w:rsidRPr="002E3ADE">
              <w:rPr>
                <w:rFonts w:cs="Times New Roman"/>
                <w:color w:val="FF0000"/>
                <w:sz w:val="24"/>
                <w:szCs w:val="24"/>
              </w:rPr>
              <w:t>.</w:t>
            </w:r>
            <w:r w:rsidRPr="002E3ADE">
              <w:rPr>
                <w:rFonts w:cs="Times New Roman"/>
                <w:color w:val="FF0000"/>
                <w:sz w:val="24"/>
                <w:szCs w:val="24"/>
              </w:rPr>
              <w:t xml:space="preserve"> П</w:t>
            </w:r>
            <w:r w:rsidR="002E3ADE" w:rsidRPr="002E3ADE">
              <w:rPr>
                <w:rFonts w:cs="Times New Roman"/>
                <w:color w:val="FF0000"/>
                <w:sz w:val="24"/>
                <w:szCs w:val="24"/>
              </w:rPr>
              <w:t>.</w:t>
            </w:r>
            <w:r w:rsidRPr="002E3ADE">
              <w:rPr>
                <w:rFonts w:cs="Times New Roman"/>
                <w:color w:val="FF0000"/>
                <w:sz w:val="24"/>
                <w:szCs w:val="24"/>
              </w:rPr>
              <w:t>, Иванов И</w:t>
            </w:r>
            <w:r w:rsidR="002E3ADE" w:rsidRPr="002E3ADE">
              <w:rPr>
                <w:rFonts w:cs="Times New Roman"/>
                <w:color w:val="FF0000"/>
                <w:sz w:val="24"/>
                <w:szCs w:val="24"/>
              </w:rPr>
              <w:t>.</w:t>
            </w:r>
            <w:r w:rsidRPr="002E3ADE">
              <w:rPr>
                <w:rFonts w:cs="Times New Roman"/>
                <w:color w:val="FF0000"/>
                <w:sz w:val="24"/>
                <w:szCs w:val="24"/>
              </w:rPr>
              <w:t xml:space="preserve"> И. Дата опубликования: 27.03.2019</w:t>
            </w:r>
          </w:p>
        </w:tc>
      </w:tr>
      <w:tr w:rsidR="0096386A" w:rsidRPr="005C6B20" w:rsidTr="00DD2201">
        <w:tc>
          <w:tcPr>
            <w:tcW w:w="0" w:type="auto"/>
          </w:tcPr>
          <w:p w:rsidR="0096386A" w:rsidRPr="005C6B20" w:rsidRDefault="0096386A" w:rsidP="0096386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96386A" w:rsidRPr="005C6B20" w:rsidRDefault="0096386A" w:rsidP="0096386A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sz w:val="24"/>
                <w:szCs w:val="24"/>
              </w:rPr>
              <w:t>Наличие научных публикаций (указать выходные данные каждой публикации)</w:t>
            </w:r>
          </w:p>
        </w:tc>
        <w:tc>
          <w:tcPr>
            <w:tcW w:w="4632" w:type="dxa"/>
          </w:tcPr>
          <w:p w:rsidR="0096386A" w:rsidRDefault="002E3ADE" w:rsidP="002E3ADE">
            <w:pPr>
              <w:tabs>
                <w:tab w:val="left" w:pos="993"/>
              </w:tabs>
              <w:rPr>
                <w:rFonts w:cs="Times New Roman"/>
                <w:color w:val="FF0000"/>
                <w:sz w:val="24"/>
                <w:szCs w:val="24"/>
              </w:rPr>
            </w:pPr>
            <w:r w:rsidRPr="002E3ADE">
              <w:rPr>
                <w:rFonts w:cs="Times New Roman"/>
                <w:color w:val="FF0000"/>
                <w:sz w:val="24"/>
                <w:szCs w:val="24"/>
              </w:rPr>
              <w:t>Петров П. П., Иванов И. И. Название публикации // Название журнала № 4 – 2018 – С. 61-66. ISSN 2071-9140</w:t>
            </w:r>
          </w:p>
          <w:p w:rsidR="002E3ADE" w:rsidRPr="002E3ADE" w:rsidRDefault="002E3ADE" w:rsidP="002E3ADE">
            <w:pPr>
              <w:tabs>
                <w:tab w:val="left" w:pos="993"/>
              </w:tabs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Иванов И.</w:t>
            </w:r>
            <w:r w:rsidRPr="002E3ADE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FF0000"/>
                <w:sz w:val="24"/>
                <w:szCs w:val="24"/>
              </w:rPr>
              <w:t>И</w:t>
            </w:r>
            <w:r w:rsidRPr="002E3ADE">
              <w:rPr>
                <w:rFonts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cs="Times New Roman"/>
                <w:color w:val="FF0000"/>
                <w:sz w:val="24"/>
                <w:szCs w:val="24"/>
              </w:rPr>
              <w:t>Название публикации</w:t>
            </w:r>
            <w:r w:rsidRPr="002E3ADE">
              <w:rPr>
                <w:rFonts w:cs="Times New Roman"/>
                <w:color w:val="FF0000"/>
                <w:sz w:val="24"/>
                <w:szCs w:val="24"/>
              </w:rPr>
              <w:t xml:space="preserve"> // «</w:t>
            </w:r>
            <w:r>
              <w:rPr>
                <w:rFonts w:cs="Times New Roman"/>
                <w:color w:val="FF0000"/>
                <w:sz w:val="24"/>
                <w:szCs w:val="24"/>
              </w:rPr>
              <w:t>Название конференции</w:t>
            </w:r>
            <w:r w:rsidRPr="002E3ADE">
              <w:rPr>
                <w:rFonts w:cs="Times New Roman"/>
                <w:color w:val="FF0000"/>
                <w:sz w:val="24"/>
                <w:szCs w:val="24"/>
              </w:rPr>
              <w:t xml:space="preserve">»: Международная молодежная научная конференция, </w:t>
            </w:r>
            <w:r>
              <w:rPr>
                <w:rFonts w:cs="Times New Roman"/>
                <w:color w:val="FF0000"/>
                <w:sz w:val="24"/>
                <w:szCs w:val="24"/>
              </w:rPr>
              <w:t xml:space="preserve">дата проведения в формате </w:t>
            </w:r>
            <w:proofErr w:type="spellStart"/>
            <w:proofErr w:type="gramStart"/>
            <w:r>
              <w:rPr>
                <w:rFonts w:cs="Times New Roman"/>
                <w:color w:val="FF0000"/>
                <w:sz w:val="24"/>
                <w:szCs w:val="24"/>
              </w:rPr>
              <w:t>дд.мм.гггг</w:t>
            </w:r>
            <w:proofErr w:type="spellEnd"/>
            <w:r>
              <w:rPr>
                <w:rFonts w:cs="Times New Roman"/>
                <w:color w:val="FF0000"/>
                <w:sz w:val="24"/>
                <w:szCs w:val="24"/>
              </w:rPr>
              <w:t>.</w:t>
            </w:r>
            <w:r w:rsidRPr="002E3ADE">
              <w:rPr>
                <w:rFonts w:cs="Times New Roman"/>
                <w:color w:val="FF0000"/>
                <w:sz w:val="24"/>
                <w:szCs w:val="24"/>
              </w:rPr>
              <w:t>:</w:t>
            </w:r>
            <w:proofErr w:type="gramEnd"/>
            <w:r w:rsidRPr="002E3ADE">
              <w:rPr>
                <w:rFonts w:cs="Times New Roman"/>
                <w:color w:val="FF0000"/>
                <w:sz w:val="24"/>
                <w:szCs w:val="24"/>
              </w:rPr>
              <w:t xml:space="preserve"> материалы конференции. – Т. </w:t>
            </w:r>
            <w:r>
              <w:rPr>
                <w:rFonts w:cs="Times New Roman"/>
                <w:color w:val="FF0000"/>
                <w:sz w:val="24"/>
                <w:szCs w:val="24"/>
              </w:rPr>
              <w:t>№</w:t>
            </w:r>
            <w:r w:rsidRPr="002E3ADE">
              <w:rPr>
                <w:rFonts w:cs="Times New Roman"/>
                <w:color w:val="FF0000"/>
                <w:sz w:val="24"/>
                <w:szCs w:val="24"/>
              </w:rPr>
              <w:t>. – Казань:</w:t>
            </w:r>
            <w:r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2E3ADE">
              <w:rPr>
                <w:rFonts w:cs="Times New Roman"/>
                <w:color w:val="FF0000"/>
                <w:sz w:val="24"/>
                <w:szCs w:val="24"/>
              </w:rPr>
              <w:t xml:space="preserve">Изд-во Казан. гос. </w:t>
            </w:r>
            <w:proofErr w:type="spellStart"/>
            <w:r w:rsidRPr="002E3ADE">
              <w:rPr>
                <w:rFonts w:cs="Times New Roman"/>
                <w:color w:val="FF0000"/>
                <w:sz w:val="24"/>
                <w:szCs w:val="24"/>
              </w:rPr>
              <w:t>техн</w:t>
            </w:r>
            <w:proofErr w:type="spellEnd"/>
            <w:r w:rsidRPr="002E3ADE">
              <w:rPr>
                <w:rFonts w:cs="Times New Roman"/>
                <w:color w:val="FF0000"/>
                <w:sz w:val="24"/>
                <w:szCs w:val="24"/>
              </w:rPr>
              <w:t>. ун-та, 20</w:t>
            </w:r>
            <w:r>
              <w:rPr>
                <w:rFonts w:cs="Times New Roman"/>
                <w:color w:val="FF0000"/>
                <w:sz w:val="24"/>
                <w:szCs w:val="24"/>
              </w:rPr>
              <w:t>20</w:t>
            </w:r>
            <w:r w:rsidRPr="002E3ADE">
              <w:rPr>
                <w:rFonts w:cs="Times New Roman"/>
                <w:color w:val="FF0000"/>
                <w:sz w:val="24"/>
                <w:szCs w:val="24"/>
              </w:rPr>
              <w:t>. – С. 20-21.</w:t>
            </w:r>
          </w:p>
          <w:p w:rsidR="002E3ADE" w:rsidRPr="002E3ADE" w:rsidRDefault="002E3ADE" w:rsidP="002E3ADE">
            <w:pPr>
              <w:tabs>
                <w:tab w:val="left" w:pos="993"/>
              </w:tabs>
              <w:rPr>
                <w:rFonts w:cs="Times New Roman"/>
                <w:color w:val="FF0000"/>
                <w:sz w:val="24"/>
                <w:szCs w:val="24"/>
              </w:rPr>
            </w:pPr>
            <w:r w:rsidRPr="002E3ADE">
              <w:rPr>
                <w:rFonts w:cs="Times New Roman"/>
                <w:color w:val="FF0000"/>
                <w:sz w:val="24"/>
                <w:szCs w:val="24"/>
              </w:rPr>
              <w:t>ISBN 987-5-7579-1930-0 (т. I)</w:t>
            </w:r>
          </w:p>
        </w:tc>
      </w:tr>
      <w:tr w:rsidR="0096386A" w:rsidRPr="005C6B20" w:rsidTr="00DD2201">
        <w:tc>
          <w:tcPr>
            <w:tcW w:w="0" w:type="auto"/>
          </w:tcPr>
          <w:p w:rsidR="0096386A" w:rsidRPr="005C6B20" w:rsidRDefault="0096386A" w:rsidP="0096386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96386A" w:rsidRPr="005C6B20" w:rsidRDefault="0096386A" w:rsidP="0096386A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sz w:val="24"/>
                <w:szCs w:val="24"/>
              </w:rPr>
              <w:t>Публичное представление научно-исследовательских и творческих работ (указать полное название мероприятие, включая его уровень, а также дату и город проведения)</w:t>
            </w:r>
          </w:p>
        </w:tc>
        <w:tc>
          <w:tcPr>
            <w:tcW w:w="4632" w:type="dxa"/>
          </w:tcPr>
          <w:p w:rsidR="0096386A" w:rsidRPr="002E3ADE" w:rsidRDefault="002E3ADE" w:rsidP="002E3ADE">
            <w:pPr>
              <w:tabs>
                <w:tab w:val="left" w:pos="993"/>
              </w:tabs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2E3ADE">
              <w:rPr>
                <w:rFonts w:cs="Times New Roman"/>
                <w:color w:val="FF0000"/>
                <w:sz w:val="24"/>
                <w:szCs w:val="24"/>
                <w:lang w:val="en-US"/>
              </w:rPr>
              <w:t>ScienceTalks</w:t>
            </w:r>
            <w:proofErr w:type="spellEnd"/>
            <w:r w:rsidRPr="002E3ADE">
              <w:rPr>
                <w:rFonts w:cs="Times New Roman"/>
                <w:color w:val="FF0000"/>
                <w:sz w:val="24"/>
                <w:szCs w:val="24"/>
              </w:rPr>
              <w:t>, 18 февраля 2021 г, Казань</w:t>
            </w:r>
          </w:p>
          <w:p w:rsidR="002E3ADE" w:rsidRPr="002E3ADE" w:rsidRDefault="002E3ADE" w:rsidP="002E3ADE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2E3ADE">
              <w:rPr>
                <w:rFonts w:cs="Times New Roman"/>
                <w:color w:val="FF0000"/>
                <w:sz w:val="24"/>
                <w:szCs w:val="24"/>
              </w:rPr>
              <w:t>IV Всероссийская национальная научная конференция молодых учёных «Молодёжь и наука: актуальные проблемы фундаментальных и прикладных исследований», 12-16 апреля 2021 г., онлайн</w:t>
            </w:r>
          </w:p>
        </w:tc>
      </w:tr>
      <w:tr w:rsidR="0096386A" w:rsidRPr="005C6B20" w:rsidTr="00DD2201">
        <w:tc>
          <w:tcPr>
            <w:tcW w:w="0" w:type="auto"/>
          </w:tcPr>
          <w:p w:rsidR="0096386A" w:rsidRPr="005C6B20" w:rsidRDefault="0096386A" w:rsidP="0096386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96386A" w:rsidRPr="005C6B20" w:rsidRDefault="0096386A" w:rsidP="0096386A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sz w:val="24"/>
                <w:szCs w:val="24"/>
              </w:rPr>
              <w:t xml:space="preserve">Общественная, культурно-творческая, спортивная деятельность </w:t>
            </w:r>
            <w:r w:rsidRPr="005C6B20">
              <w:rPr>
                <w:rFonts w:cs="Times New Roman"/>
                <w:sz w:val="24"/>
                <w:szCs w:val="24"/>
              </w:rPr>
              <w:t>(указать полное название мероприятие, включая его уровень, а также дату и город проведения)</w:t>
            </w:r>
          </w:p>
        </w:tc>
        <w:tc>
          <w:tcPr>
            <w:tcW w:w="4632" w:type="dxa"/>
          </w:tcPr>
          <w:p w:rsidR="002E3ADE" w:rsidRDefault="002E3ADE" w:rsidP="002E3ADE">
            <w:pPr>
              <w:tabs>
                <w:tab w:val="left" w:pos="993"/>
              </w:tabs>
              <w:rPr>
                <w:rFonts w:cs="Times New Roman"/>
                <w:color w:val="FF0000"/>
                <w:sz w:val="24"/>
                <w:szCs w:val="24"/>
              </w:rPr>
            </w:pPr>
            <w:r w:rsidRPr="002E3ADE">
              <w:rPr>
                <w:rFonts w:cs="Times New Roman"/>
                <w:color w:val="FF0000"/>
                <w:sz w:val="24"/>
                <w:szCs w:val="24"/>
              </w:rPr>
              <w:t>Волонтер чемпионата по водным видам спорта, 20-22 марта 2020 г, Казань.</w:t>
            </w:r>
          </w:p>
          <w:p w:rsidR="0096386A" w:rsidRDefault="002E078B" w:rsidP="002E078B">
            <w:pPr>
              <w:tabs>
                <w:tab w:val="left" w:pos="993"/>
              </w:tabs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Участие</w:t>
            </w:r>
            <w:r w:rsidR="002E3ADE" w:rsidRPr="002E3ADE">
              <w:rPr>
                <w:rFonts w:cs="Times New Roman"/>
                <w:color w:val="FF0000"/>
                <w:sz w:val="24"/>
                <w:szCs w:val="24"/>
              </w:rPr>
              <w:t xml:space="preserve"> в подготовке к проведению Студенческой весны КНИТУ-КАИ</w:t>
            </w:r>
            <w:r w:rsidR="002E3ADE">
              <w:rPr>
                <w:rFonts w:cs="Times New Roman"/>
                <w:color w:val="FF0000"/>
                <w:sz w:val="24"/>
                <w:szCs w:val="24"/>
              </w:rPr>
              <w:t>, 15 апреля 2021 г.</w:t>
            </w:r>
          </w:p>
          <w:p w:rsidR="002E078B" w:rsidRPr="005C6B20" w:rsidRDefault="002E078B" w:rsidP="002E078B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Работа со школьниками СОШ № 2 по </w:t>
            </w:r>
            <w:r w:rsidRPr="003528EE">
              <w:rPr>
                <w:color w:val="FF0000"/>
                <w:sz w:val="24"/>
                <w:szCs w:val="24"/>
              </w:rPr>
              <w:t>подготовке к олимпиаде</w:t>
            </w:r>
            <w:r>
              <w:rPr>
                <w:color w:val="FF0000"/>
                <w:sz w:val="24"/>
                <w:szCs w:val="24"/>
              </w:rPr>
              <w:t xml:space="preserve"> по дисциплине «</w:t>
            </w:r>
            <w:r w:rsidRPr="002E078B">
              <w:rPr>
                <w:color w:val="FF0000"/>
                <w:sz w:val="24"/>
                <w:szCs w:val="24"/>
              </w:rPr>
              <w:t>Инженерная графика</w:t>
            </w:r>
            <w:r>
              <w:rPr>
                <w:color w:val="FF0000"/>
                <w:sz w:val="24"/>
                <w:szCs w:val="24"/>
              </w:rPr>
              <w:t>».</w:t>
            </w:r>
          </w:p>
        </w:tc>
      </w:tr>
      <w:tr w:rsidR="0096386A" w:rsidRPr="005C6B20" w:rsidTr="00DD2201">
        <w:tc>
          <w:tcPr>
            <w:tcW w:w="0" w:type="auto"/>
          </w:tcPr>
          <w:p w:rsidR="0096386A" w:rsidRPr="005C6B20" w:rsidRDefault="0096386A" w:rsidP="0096386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96386A" w:rsidRPr="005C6B20" w:rsidRDefault="0096386A" w:rsidP="0096386A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5C6B20">
              <w:rPr>
                <w:rFonts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4632" w:type="dxa"/>
          </w:tcPr>
          <w:p w:rsidR="0096386A" w:rsidRPr="005C6B20" w:rsidRDefault="002E3ADE" w:rsidP="0096386A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2E3ADE">
              <w:rPr>
                <w:rFonts w:cs="Times New Roman"/>
                <w:color w:val="FF0000"/>
                <w:sz w:val="24"/>
                <w:szCs w:val="24"/>
              </w:rPr>
              <w:t>Мастер спорта</w:t>
            </w:r>
            <w:r>
              <w:rPr>
                <w:rFonts w:cs="Times New Roman"/>
                <w:color w:val="FF0000"/>
                <w:sz w:val="24"/>
                <w:szCs w:val="24"/>
              </w:rPr>
              <w:t xml:space="preserve"> по стрельбе</w:t>
            </w:r>
            <w:r w:rsidRPr="002E3ADE">
              <w:rPr>
                <w:rFonts w:cs="Times New Roman"/>
                <w:color w:val="FF0000"/>
                <w:sz w:val="24"/>
                <w:szCs w:val="24"/>
              </w:rPr>
              <w:t>, руководитель студенческого научного общества «Знатоки»</w:t>
            </w:r>
          </w:p>
        </w:tc>
      </w:tr>
    </w:tbl>
    <w:p w:rsidR="000B06F0" w:rsidRDefault="000B06F0"/>
    <w:sectPr w:rsidR="000B06F0" w:rsidSect="00DD220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3537B"/>
    <w:multiLevelType w:val="hybridMultilevel"/>
    <w:tmpl w:val="CBBEB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87"/>
    <w:rsid w:val="0000044A"/>
    <w:rsid w:val="00003A62"/>
    <w:rsid w:val="00012873"/>
    <w:rsid w:val="0001533B"/>
    <w:rsid w:val="000213E3"/>
    <w:rsid w:val="00036363"/>
    <w:rsid w:val="00051FDA"/>
    <w:rsid w:val="00052AC5"/>
    <w:rsid w:val="000645F6"/>
    <w:rsid w:val="00065836"/>
    <w:rsid w:val="000A1E67"/>
    <w:rsid w:val="000A6408"/>
    <w:rsid w:val="000A689A"/>
    <w:rsid w:val="000B06F0"/>
    <w:rsid w:val="000B32F9"/>
    <w:rsid w:val="000D060F"/>
    <w:rsid w:val="000D2240"/>
    <w:rsid w:val="000D282C"/>
    <w:rsid w:val="000F0A29"/>
    <w:rsid w:val="000F1BD8"/>
    <w:rsid w:val="00114368"/>
    <w:rsid w:val="00132883"/>
    <w:rsid w:val="001329A9"/>
    <w:rsid w:val="00132C05"/>
    <w:rsid w:val="00137016"/>
    <w:rsid w:val="001439B7"/>
    <w:rsid w:val="00144D91"/>
    <w:rsid w:val="00145649"/>
    <w:rsid w:val="001557EA"/>
    <w:rsid w:val="00167BCF"/>
    <w:rsid w:val="00176105"/>
    <w:rsid w:val="00192099"/>
    <w:rsid w:val="00192F34"/>
    <w:rsid w:val="001B1B72"/>
    <w:rsid w:val="001C59B6"/>
    <w:rsid w:val="001D0191"/>
    <w:rsid w:val="001D1A46"/>
    <w:rsid w:val="001E5B3E"/>
    <w:rsid w:val="001F6F97"/>
    <w:rsid w:val="0020698A"/>
    <w:rsid w:val="0021089B"/>
    <w:rsid w:val="0021532C"/>
    <w:rsid w:val="00222E48"/>
    <w:rsid w:val="00227D1F"/>
    <w:rsid w:val="00235B42"/>
    <w:rsid w:val="00242ABF"/>
    <w:rsid w:val="00255C26"/>
    <w:rsid w:val="00266C6D"/>
    <w:rsid w:val="002700FA"/>
    <w:rsid w:val="002750DE"/>
    <w:rsid w:val="00277C0C"/>
    <w:rsid w:val="00282A21"/>
    <w:rsid w:val="00290FCC"/>
    <w:rsid w:val="002D017E"/>
    <w:rsid w:val="002D3E9B"/>
    <w:rsid w:val="002E078B"/>
    <w:rsid w:val="002E3ADE"/>
    <w:rsid w:val="002F114E"/>
    <w:rsid w:val="00301517"/>
    <w:rsid w:val="00303323"/>
    <w:rsid w:val="00307C11"/>
    <w:rsid w:val="0031736E"/>
    <w:rsid w:val="00317EBE"/>
    <w:rsid w:val="003613F6"/>
    <w:rsid w:val="00363461"/>
    <w:rsid w:val="00377D00"/>
    <w:rsid w:val="00385D89"/>
    <w:rsid w:val="00390C96"/>
    <w:rsid w:val="0039527F"/>
    <w:rsid w:val="00397B5A"/>
    <w:rsid w:val="003A3E6D"/>
    <w:rsid w:val="003B471C"/>
    <w:rsid w:val="003C03FD"/>
    <w:rsid w:val="003D7EF2"/>
    <w:rsid w:val="003E3628"/>
    <w:rsid w:val="003E5953"/>
    <w:rsid w:val="003F118F"/>
    <w:rsid w:val="003F4492"/>
    <w:rsid w:val="003F62E3"/>
    <w:rsid w:val="0040507C"/>
    <w:rsid w:val="00410C24"/>
    <w:rsid w:val="00441CBF"/>
    <w:rsid w:val="00453845"/>
    <w:rsid w:val="00454D64"/>
    <w:rsid w:val="00465186"/>
    <w:rsid w:val="004847E1"/>
    <w:rsid w:val="00491B14"/>
    <w:rsid w:val="004951F2"/>
    <w:rsid w:val="004A3049"/>
    <w:rsid w:val="004B3250"/>
    <w:rsid w:val="004C4BE5"/>
    <w:rsid w:val="004C5573"/>
    <w:rsid w:val="004C7DD6"/>
    <w:rsid w:val="004D21C8"/>
    <w:rsid w:val="004D2B58"/>
    <w:rsid w:val="00500F23"/>
    <w:rsid w:val="00515D4C"/>
    <w:rsid w:val="00535433"/>
    <w:rsid w:val="0053569B"/>
    <w:rsid w:val="00540A8F"/>
    <w:rsid w:val="005457D3"/>
    <w:rsid w:val="00551544"/>
    <w:rsid w:val="005658ED"/>
    <w:rsid w:val="00574D19"/>
    <w:rsid w:val="00595701"/>
    <w:rsid w:val="00597726"/>
    <w:rsid w:val="005B0946"/>
    <w:rsid w:val="005C6B20"/>
    <w:rsid w:val="00630B94"/>
    <w:rsid w:val="00631340"/>
    <w:rsid w:val="00637B71"/>
    <w:rsid w:val="00653196"/>
    <w:rsid w:val="00686B74"/>
    <w:rsid w:val="00690B2E"/>
    <w:rsid w:val="0069235F"/>
    <w:rsid w:val="006C252B"/>
    <w:rsid w:val="006C3122"/>
    <w:rsid w:val="006D7812"/>
    <w:rsid w:val="006E38CC"/>
    <w:rsid w:val="006E6281"/>
    <w:rsid w:val="006F4AB3"/>
    <w:rsid w:val="006F5340"/>
    <w:rsid w:val="007221C9"/>
    <w:rsid w:val="00722F92"/>
    <w:rsid w:val="00732E6A"/>
    <w:rsid w:val="007355CB"/>
    <w:rsid w:val="00741D49"/>
    <w:rsid w:val="007828E3"/>
    <w:rsid w:val="00785556"/>
    <w:rsid w:val="0079502B"/>
    <w:rsid w:val="007B039B"/>
    <w:rsid w:val="007B2E64"/>
    <w:rsid w:val="007B34BA"/>
    <w:rsid w:val="007D6627"/>
    <w:rsid w:val="007F6827"/>
    <w:rsid w:val="00834196"/>
    <w:rsid w:val="00836222"/>
    <w:rsid w:val="00845945"/>
    <w:rsid w:val="00847514"/>
    <w:rsid w:val="008538A6"/>
    <w:rsid w:val="00874478"/>
    <w:rsid w:val="00874575"/>
    <w:rsid w:val="008905CE"/>
    <w:rsid w:val="008B2F0B"/>
    <w:rsid w:val="008E0DA8"/>
    <w:rsid w:val="008E735A"/>
    <w:rsid w:val="008F4728"/>
    <w:rsid w:val="008F47E8"/>
    <w:rsid w:val="00901971"/>
    <w:rsid w:val="00905D10"/>
    <w:rsid w:val="009073E6"/>
    <w:rsid w:val="00915487"/>
    <w:rsid w:val="00915863"/>
    <w:rsid w:val="009324EF"/>
    <w:rsid w:val="00943F63"/>
    <w:rsid w:val="00961537"/>
    <w:rsid w:val="0096386A"/>
    <w:rsid w:val="009639F3"/>
    <w:rsid w:val="00973E0F"/>
    <w:rsid w:val="00981FCE"/>
    <w:rsid w:val="009A50DC"/>
    <w:rsid w:val="009B06C8"/>
    <w:rsid w:val="009B5E1A"/>
    <w:rsid w:val="009C11F5"/>
    <w:rsid w:val="009C30CA"/>
    <w:rsid w:val="009D2E62"/>
    <w:rsid w:val="009E4A5E"/>
    <w:rsid w:val="009E548E"/>
    <w:rsid w:val="009F52CB"/>
    <w:rsid w:val="00A00D18"/>
    <w:rsid w:val="00A15498"/>
    <w:rsid w:val="00A20A49"/>
    <w:rsid w:val="00A44163"/>
    <w:rsid w:val="00A6737C"/>
    <w:rsid w:val="00A952CE"/>
    <w:rsid w:val="00AB1534"/>
    <w:rsid w:val="00AB78A8"/>
    <w:rsid w:val="00AC4228"/>
    <w:rsid w:val="00AD2BD5"/>
    <w:rsid w:val="00AD5D80"/>
    <w:rsid w:val="00AD6B9D"/>
    <w:rsid w:val="00AE162B"/>
    <w:rsid w:val="00AE7B52"/>
    <w:rsid w:val="00AF5BC4"/>
    <w:rsid w:val="00B1678A"/>
    <w:rsid w:val="00B26709"/>
    <w:rsid w:val="00B26A54"/>
    <w:rsid w:val="00B2764E"/>
    <w:rsid w:val="00B41890"/>
    <w:rsid w:val="00B42A3C"/>
    <w:rsid w:val="00B640AB"/>
    <w:rsid w:val="00BA0B8C"/>
    <w:rsid w:val="00BA125E"/>
    <w:rsid w:val="00BA5C95"/>
    <w:rsid w:val="00BA7EFB"/>
    <w:rsid w:val="00BB3B81"/>
    <w:rsid w:val="00BB46A2"/>
    <w:rsid w:val="00BB5E90"/>
    <w:rsid w:val="00BD5B41"/>
    <w:rsid w:val="00BE0E81"/>
    <w:rsid w:val="00BF137E"/>
    <w:rsid w:val="00C0771B"/>
    <w:rsid w:val="00C129ED"/>
    <w:rsid w:val="00C1302E"/>
    <w:rsid w:val="00C21143"/>
    <w:rsid w:val="00C255C3"/>
    <w:rsid w:val="00C33D2E"/>
    <w:rsid w:val="00C56907"/>
    <w:rsid w:val="00C5712E"/>
    <w:rsid w:val="00C612D5"/>
    <w:rsid w:val="00C64D67"/>
    <w:rsid w:val="00C71673"/>
    <w:rsid w:val="00C924F7"/>
    <w:rsid w:val="00CA52E8"/>
    <w:rsid w:val="00CA77EA"/>
    <w:rsid w:val="00CB2709"/>
    <w:rsid w:val="00CB2C0A"/>
    <w:rsid w:val="00CB6A7E"/>
    <w:rsid w:val="00CB742B"/>
    <w:rsid w:val="00CC26E0"/>
    <w:rsid w:val="00CC51F3"/>
    <w:rsid w:val="00CD71B5"/>
    <w:rsid w:val="00D10478"/>
    <w:rsid w:val="00D203D8"/>
    <w:rsid w:val="00D37395"/>
    <w:rsid w:val="00D454D8"/>
    <w:rsid w:val="00D54331"/>
    <w:rsid w:val="00D87C87"/>
    <w:rsid w:val="00D9162F"/>
    <w:rsid w:val="00DC2D08"/>
    <w:rsid w:val="00DD0AB3"/>
    <w:rsid w:val="00DD2201"/>
    <w:rsid w:val="00DD4DC3"/>
    <w:rsid w:val="00DE6829"/>
    <w:rsid w:val="00DE7B36"/>
    <w:rsid w:val="00DF6688"/>
    <w:rsid w:val="00E04CE4"/>
    <w:rsid w:val="00E2550F"/>
    <w:rsid w:val="00E31A57"/>
    <w:rsid w:val="00E3311A"/>
    <w:rsid w:val="00E42860"/>
    <w:rsid w:val="00E53580"/>
    <w:rsid w:val="00E53791"/>
    <w:rsid w:val="00E57A39"/>
    <w:rsid w:val="00E610DF"/>
    <w:rsid w:val="00E663E3"/>
    <w:rsid w:val="00E9286A"/>
    <w:rsid w:val="00E94673"/>
    <w:rsid w:val="00EB271E"/>
    <w:rsid w:val="00EB7E18"/>
    <w:rsid w:val="00EC00A4"/>
    <w:rsid w:val="00EC43F0"/>
    <w:rsid w:val="00EC4595"/>
    <w:rsid w:val="00ED0FB6"/>
    <w:rsid w:val="00EE2D47"/>
    <w:rsid w:val="00EE62EE"/>
    <w:rsid w:val="00EF3ABF"/>
    <w:rsid w:val="00F07C47"/>
    <w:rsid w:val="00F22B4A"/>
    <w:rsid w:val="00F2321D"/>
    <w:rsid w:val="00F56046"/>
    <w:rsid w:val="00F6797F"/>
    <w:rsid w:val="00F73A60"/>
    <w:rsid w:val="00F747C2"/>
    <w:rsid w:val="00F74840"/>
    <w:rsid w:val="00F81CED"/>
    <w:rsid w:val="00F829BD"/>
    <w:rsid w:val="00F85A58"/>
    <w:rsid w:val="00F85E9E"/>
    <w:rsid w:val="00F87DCB"/>
    <w:rsid w:val="00F963A4"/>
    <w:rsid w:val="00FA03AA"/>
    <w:rsid w:val="00FB5F88"/>
    <w:rsid w:val="00FC6992"/>
    <w:rsid w:val="00FD5D43"/>
    <w:rsid w:val="00FF6B2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4B26C-EC72-4ED4-832B-C6F304BD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7"/>
    <w:pPr>
      <w:widowControl w:val="0"/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487"/>
    <w:pPr>
      <w:ind w:left="720"/>
      <w:contextualSpacing/>
    </w:pPr>
  </w:style>
  <w:style w:type="table" w:styleId="a4">
    <w:name w:val="Table Grid"/>
    <w:basedOn w:val="a1"/>
    <w:uiPriority w:val="39"/>
    <w:rsid w:val="0091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Сильницкая Юлия Олеговна</cp:lastModifiedBy>
  <cp:revision>4</cp:revision>
  <dcterms:created xsi:type="dcterms:W3CDTF">2020-07-22T06:06:00Z</dcterms:created>
  <dcterms:modified xsi:type="dcterms:W3CDTF">2021-07-14T10:31:00Z</dcterms:modified>
</cp:coreProperties>
</file>