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4E" w:rsidRPr="00EE1CE9" w:rsidRDefault="001B2387" w:rsidP="001B2387">
      <w:pPr>
        <w:jc w:val="both"/>
      </w:pPr>
      <w:r w:rsidRPr="004157A8">
        <w:rPr>
          <w:noProof/>
        </w:rPr>
        <w:drawing>
          <wp:inline distT="0" distB="0" distL="0" distR="0" wp14:anchorId="7202A971" wp14:editId="6B2B39A7">
            <wp:extent cx="1501140" cy="665863"/>
            <wp:effectExtent l="0" t="0" r="3810" b="1270"/>
            <wp:docPr id="8" name="Рисунок 8" descr="C:\Documents and Settings\Anna-PC\Мои документы\WBG_eLibra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a-PC\Мои документы\WBG_eLibrary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6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97474E" w:rsidRPr="0062505E">
          <w:rPr>
            <w:rStyle w:val="a9"/>
            <w:lang w:val="en-US"/>
          </w:rPr>
          <w:t>https</w:t>
        </w:r>
        <w:r w:rsidR="0097474E" w:rsidRPr="00EE1CE9">
          <w:rPr>
            <w:rStyle w:val="a9"/>
          </w:rPr>
          <w:t>://</w:t>
        </w:r>
        <w:proofErr w:type="spellStart"/>
        <w:r w:rsidR="0097474E" w:rsidRPr="0062505E">
          <w:rPr>
            <w:rStyle w:val="a9"/>
            <w:lang w:val="en-US"/>
          </w:rPr>
          <w:t>elibrary</w:t>
        </w:r>
        <w:proofErr w:type="spellEnd"/>
        <w:r w:rsidR="0097474E" w:rsidRPr="00EE1CE9">
          <w:rPr>
            <w:rStyle w:val="a9"/>
          </w:rPr>
          <w:t>.</w:t>
        </w:r>
        <w:proofErr w:type="spellStart"/>
        <w:r w:rsidR="0097474E" w:rsidRPr="0062505E">
          <w:rPr>
            <w:rStyle w:val="a9"/>
            <w:lang w:val="en-US"/>
          </w:rPr>
          <w:t>worldbank</w:t>
        </w:r>
        <w:proofErr w:type="spellEnd"/>
        <w:r w:rsidR="0097474E" w:rsidRPr="00EE1CE9">
          <w:rPr>
            <w:rStyle w:val="a9"/>
          </w:rPr>
          <w:t>.</w:t>
        </w:r>
        <w:r w:rsidR="0097474E" w:rsidRPr="0062505E">
          <w:rPr>
            <w:rStyle w:val="a9"/>
            <w:lang w:val="en-US"/>
          </w:rPr>
          <w:t>org</w:t>
        </w:r>
      </w:hyperlink>
    </w:p>
    <w:p w:rsidR="0097474E" w:rsidRPr="001B2387" w:rsidRDefault="0097474E" w:rsidP="001B2387">
      <w:pPr>
        <w:ind w:firstLine="567"/>
      </w:pPr>
    </w:p>
    <w:p w:rsidR="0089012F" w:rsidRPr="001B2387" w:rsidRDefault="00344BB3" w:rsidP="001B2387">
      <w:pPr>
        <w:ind w:firstLine="567"/>
      </w:pPr>
      <w:r w:rsidRPr="001B2387">
        <w:t xml:space="preserve">Электронная библиотека Всемирного банка </w:t>
      </w:r>
      <w:r w:rsidRPr="001B2387">
        <w:rPr>
          <w:b/>
          <w:lang w:val="en-US"/>
        </w:rPr>
        <w:t>The</w:t>
      </w:r>
      <w:r w:rsidRPr="001B2387">
        <w:rPr>
          <w:b/>
        </w:rPr>
        <w:t xml:space="preserve"> </w:t>
      </w:r>
      <w:r w:rsidRPr="001B2387">
        <w:rPr>
          <w:b/>
          <w:lang w:val="en-US"/>
        </w:rPr>
        <w:t>World</w:t>
      </w:r>
      <w:r w:rsidRPr="001B2387">
        <w:rPr>
          <w:b/>
        </w:rPr>
        <w:t xml:space="preserve"> </w:t>
      </w:r>
      <w:r w:rsidRPr="001B2387">
        <w:rPr>
          <w:b/>
          <w:lang w:val="en-US"/>
        </w:rPr>
        <w:t>Bank</w:t>
      </w:r>
      <w:r w:rsidRPr="001B2387">
        <w:rPr>
          <w:b/>
        </w:rPr>
        <w:t xml:space="preserve"> </w:t>
      </w:r>
      <w:proofErr w:type="spellStart"/>
      <w:r w:rsidRPr="001B2387">
        <w:rPr>
          <w:b/>
          <w:lang w:val="en-US"/>
        </w:rPr>
        <w:t>eLibrary</w:t>
      </w:r>
      <w:proofErr w:type="spellEnd"/>
      <w:r w:rsidRPr="001B2387">
        <w:t xml:space="preserve"> </w:t>
      </w:r>
      <w:r w:rsidR="004157A8" w:rsidRPr="001B2387">
        <w:t xml:space="preserve">включает </w:t>
      </w:r>
      <w:r w:rsidR="00EE1CE9" w:rsidRPr="001B2387">
        <w:t xml:space="preserve">полные тексты </w:t>
      </w:r>
      <w:r w:rsidR="004157A8" w:rsidRPr="001B2387">
        <w:t>все</w:t>
      </w:r>
      <w:r w:rsidR="00EE1CE9" w:rsidRPr="001B2387">
        <w:t>х</w:t>
      </w:r>
      <w:r w:rsidR="004157A8" w:rsidRPr="001B2387">
        <w:t xml:space="preserve"> публикаци</w:t>
      </w:r>
      <w:r w:rsidR="00EE1CE9" w:rsidRPr="001B2387">
        <w:t>й</w:t>
      </w:r>
      <w:r w:rsidR="004157A8" w:rsidRPr="001B2387">
        <w:t xml:space="preserve"> </w:t>
      </w:r>
      <w:proofErr w:type="spellStart"/>
      <w:r w:rsidR="004157A8" w:rsidRPr="001B2387">
        <w:t>World</w:t>
      </w:r>
      <w:proofErr w:type="spellEnd"/>
      <w:r w:rsidR="004157A8" w:rsidRPr="001B2387">
        <w:t xml:space="preserve"> </w:t>
      </w:r>
      <w:proofErr w:type="spellStart"/>
      <w:r w:rsidR="004157A8" w:rsidRPr="001B2387">
        <w:t>Bank</w:t>
      </w:r>
      <w:proofErr w:type="spellEnd"/>
      <w:r w:rsidR="004157A8" w:rsidRPr="001B2387">
        <w:t xml:space="preserve"> </w:t>
      </w:r>
      <w:proofErr w:type="spellStart"/>
      <w:r w:rsidR="004157A8" w:rsidRPr="001B2387">
        <w:t>Group</w:t>
      </w:r>
      <w:proofErr w:type="spellEnd"/>
      <w:r w:rsidR="004157A8" w:rsidRPr="001B2387">
        <w:t>, начиная с 1990-х гг</w:t>
      </w:r>
      <w:r w:rsidR="000512A6" w:rsidRPr="001B2387">
        <w:t>.</w:t>
      </w:r>
      <w:r w:rsidR="004157A8" w:rsidRPr="001B2387">
        <w:t xml:space="preserve"> </w:t>
      </w:r>
      <w:r w:rsidR="000512A6" w:rsidRPr="001B2387">
        <w:t xml:space="preserve">(свыше 15 000 книг, </w:t>
      </w:r>
      <w:r w:rsidR="00C405E3" w:rsidRPr="001B2387">
        <w:t xml:space="preserve">аналитических </w:t>
      </w:r>
      <w:r w:rsidR="000512A6" w:rsidRPr="001B2387">
        <w:t>отчет</w:t>
      </w:r>
      <w:r w:rsidR="00406991" w:rsidRPr="001B2387">
        <w:t>ов</w:t>
      </w:r>
      <w:r w:rsidR="000512A6" w:rsidRPr="001B2387">
        <w:t>, журнальны</w:t>
      </w:r>
      <w:r w:rsidR="00406991" w:rsidRPr="001B2387">
        <w:t>х</w:t>
      </w:r>
      <w:r w:rsidR="000512A6" w:rsidRPr="001B2387">
        <w:t xml:space="preserve"> стат</w:t>
      </w:r>
      <w:r w:rsidR="00406991" w:rsidRPr="001B2387">
        <w:t>ей</w:t>
      </w:r>
      <w:r w:rsidR="000512A6" w:rsidRPr="001B2387">
        <w:t>, рабочи</w:t>
      </w:r>
      <w:r w:rsidR="00406991" w:rsidRPr="001B2387">
        <w:t>х</w:t>
      </w:r>
      <w:r w:rsidR="000512A6" w:rsidRPr="001B2387">
        <w:t xml:space="preserve"> доклад</w:t>
      </w:r>
      <w:r w:rsidR="00406991" w:rsidRPr="001B2387">
        <w:t>ов</w:t>
      </w:r>
      <w:r w:rsidR="000512A6" w:rsidRPr="001B2387">
        <w:t xml:space="preserve">, </w:t>
      </w:r>
      <w:r w:rsidR="00406991" w:rsidRPr="001B2387">
        <w:t xml:space="preserve">подборок </w:t>
      </w:r>
      <w:r w:rsidR="000512A6" w:rsidRPr="001B2387">
        <w:t>статистически</w:t>
      </w:r>
      <w:r w:rsidR="00406991" w:rsidRPr="001B2387">
        <w:t>х</w:t>
      </w:r>
      <w:r w:rsidR="000512A6" w:rsidRPr="001B2387">
        <w:t xml:space="preserve"> данны</w:t>
      </w:r>
      <w:r w:rsidR="00406991" w:rsidRPr="001B2387">
        <w:t>х</w:t>
      </w:r>
      <w:r w:rsidR="000512A6" w:rsidRPr="001B2387">
        <w:t>) и является одн</w:t>
      </w:r>
      <w:r w:rsidR="00F84755" w:rsidRPr="001B2387">
        <w:t>им</w:t>
      </w:r>
      <w:r w:rsidR="000512A6" w:rsidRPr="001B2387">
        <w:t xml:space="preserve"> из </w:t>
      </w:r>
      <w:r w:rsidR="00EE1CE9" w:rsidRPr="001B2387">
        <w:t xml:space="preserve">лучших </w:t>
      </w:r>
      <w:r w:rsidR="00F84755" w:rsidRPr="001B2387">
        <w:t>собраний</w:t>
      </w:r>
      <w:r w:rsidR="000512A6" w:rsidRPr="001B2387">
        <w:t xml:space="preserve"> по м</w:t>
      </w:r>
      <w:r w:rsidR="00EE1CE9" w:rsidRPr="001B2387">
        <w:t>ировом</w:t>
      </w:r>
      <w:r w:rsidR="000512A6" w:rsidRPr="001B2387">
        <w:t xml:space="preserve">у </w:t>
      </w:r>
      <w:r w:rsidR="00406991" w:rsidRPr="001B2387">
        <w:t xml:space="preserve">экономическому и социальному </w:t>
      </w:r>
      <w:r w:rsidR="000512A6" w:rsidRPr="001B2387">
        <w:t xml:space="preserve">развитию. </w:t>
      </w:r>
    </w:p>
    <w:p w:rsidR="00F84755" w:rsidRPr="001B2387" w:rsidRDefault="00F84755" w:rsidP="001B2387">
      <w:pPr>
        <w:ind w:firstLine="567"/>
      </w:pPr>
      <w:r w:rsidRPr="001B2387">
        <w:t xml:space="preserve">В книжную коллекцию входят выпуски таких известных серий Всемирного Банка, как </w:t>
      </w:r>
      <w:proofErr w:type="spellStart"/>
      <w:r w:rsidRPr="001B2387">
        <w:t>World</w:t>
      </w:r>
      <w:proofErr w:type="spellEnd"/>
      <w:r w:rsidRPr="001B2387">
        <w:t xml:space="preserve"> </w:t>
      </w:r>
      <w:proofErr w:type="spellStart"/>
      <w:r w:rsidRPr="001B2387">
        <w:t>Development</w:t>
      </w:r>
      <w:proofErr w:type="spellEnd"/>
      <w:r w:rsidRPr="001B2387">
        <w:t xml:space="preserve"> </w:t>
      </w:r>
      <w:proofErr w:type="spellStart"/>
      <w:r w:rsidRPr="001B2387">
        <w:t>Indicators</w:t>
      </w:r>
      <w:proofErr w:type="spellEnd"/>
      <w:r w:rsidR="00565BF7" w:rsidRPr="001B2387">
        <w:t xml:space="preserve"> и</w:t>
      </w:r>
      <w:r w:rsidRPr="001B2387">
        <w:t xml:space="preserve"> </w:t>
      </w:r>
      <w:proofErr w:type="spellStart"/>
      <w:r w:rsidRPr="001B2387">
        <w:t>The</w:t>
      </w:r>
      <w:proofErr w:type="spellEnd"/>
      <w:r w:rsidRPr="001B2387">
        <w:t xml:space="preserve"> </w:t>
      </w:r>
      <w:proofErr w:type="spellStart"/>
      <w:r w:rsidRPr="001B2387">
        <w:t>Little</w:t>
      </w:r>
      <w:proofErr w:type="spellEnd"/>
      <w:r w:rsidRPr="001B2387">
        <w:t xml:space="preserve"> </w:t>
      </w:r>
      <w:proofErr w:type="spellStart"/>
      <w:r w:rsidRPr="001B2387">
        <w:t>Data</w:t>
      </w:r>
      <w:proofErr w:type="spellEnd"/>
      <w:r w:rsidRPr="001B2387">
        <w:t xml:space="preserve"> </w:t>
      </w:r>
      <w:proofErr w:type="spellStart"/>
      <w:r w:rsidRPr="001B2387">
        <w:t>Book</w:t>
      </w:r>
      <w:proofErr w:type="spellEnd"/>
      <w:r w:rsidRPr="001B2387">
        <w:t xml:space="preserve">, </w:t>
      </w:r>
      <w:r w:rsidR="00565BF7" w:rsidRPr="001B2387">
        <w:t xml:space="preserve">представляющие ключевые показатели развития отдельных стран и регионов в разные годы, </w:t>
      </w:r>
      <w:proofErr w:type="spellStart"/>
      <w:r w:rsidRPr="001B2387">
        <w:t>Directions</w:t>
      </w:r>
      <w:proofErr w:type="spellEnd"/>
      <w:r w:rsidRPr="001B2387">
        <w:t xml:space="preserve"> </w:t>
      </w:r>
      <w:proofErr w:type="spellStart"/>
      <w:r w:rsidRPr="001B2387">
        <w:t>in</w:t>
      </w:r>
      <w:proofErr w:type="spellEnd"/>
      <w:r w:rsidRPr="001B2387">
        <w:t xml:space="preserve"> </w:t>
      </w:r>
      <w:proofErr w:type="spellStart"/>
      <w:r w:rsidRPr="001B2387">
        <w:t>Development</w:t>
      </w:r>
      <w:proofErr w:type="spellEnd"/>
      <w:r w:rsidRPr="001B2387">
        <w:t xml:space="preserve"> и др</w:t>
      </w:r>
      <w:r w:rsidR="00565BF7" w:rsidRPr="001B2387">
        <w:t>.</w:t>
      </w:r>
    </w:p>
    <w:p w:rsidR="00F84755" w:rsidRPr="001B2387" w:rsidRDefault="00F84755" w:rsidP="001B2387">
      <w:pPr>
        <w:ind w:firstLine="567"/>
      </w:pPr>
      <w:r w:rsidRPr="001B2387">
        <w:t xml:space="preserve">Коллекция журналов включает три издания: </w:t>
      </w:r>
      <w:proofErr w:type="spellStart"/>
      <w:r w:rsidRPr="001B2387">
        <w:t>World</w:t>
      </w:r>
      <w:proofErr w:type="spellEnd"/>
      <w:r w:rsidRPr="001B2387">
        <w:t xml:space="preserve"> </w:t>
      </w:r>
      <w:proofErr w:type="spellStart"/>
      <w:r w:rsidRPr="001B2387">
        <w:t>Bank</w:t>
      </w:r>
      <w:proofErr w:type="spellEnd"/>
      <w:r w:rsidRPr="001B2387">
        <w:t xml:space="preserve"> </w:t>
      </w:r>
      <w:proofErr w:type="spellStart"/>
      <w:r w:rsidRPr="001B2387">
        <w:t>Economic</w:t>
      </w:r>
      <w:proofErr w:type="spellEnd"/>
      <w:r w:rsidRPr="001B2387">
        <w:t xml:space="preserve"> </w:t>
      </w:r>
      <w:proofErr w:type="spellStart"/>
      <w:r w:rsidRPr="001B2387">
        <w:t>Review</w:t>
      </w:r>
      <w:proofErr w:type="spellEnd"/>
      <w:r w:rsidRPr="001B2387">
        <w:t xml:space="preserve"> (с 1996 года), </w:t>
      </w:r>
      <w:proofErr w:type="spellStart"/>
      <w:r w:rsidRPr="001B2387">
        <w:t>World</w:t>
      </w:r>
      <w:proofErr w:type="spellEnd"/>
      <w:r w:rsidRPr="001B2387">
        <w:t xml:space="preserve"> </w:t>
      </w:r>
      <w:proofErr w:type="spellStart"/>
      <w:r w:rsidRPr="001B2387">
        <w:t>Bank</w:t>
      </w:r>
      <w:proofErr w:type="spellEnd"/>
      <w:r w:rsidRPr="001B2387">
        <w:t xml:space="preserve"> </w:t>
      </w:r>
      <w:proofErr w:type="spellStart"/>
      <w:r w:rsidRPr="001B2387">
        <w:t>Research</w:t>
      </w:r>
      <w:proofErr w:type="spellEnd"/>
      <w:r w:rsidRPr="001B2387">
        <w:t xml:space="preserve"> </w:t>
      </w:r>
      <w:proofErr w:type="spellStart"/>
      <w:r w:rsidRPr="001B2387">
        <w:t>Observer</w:t>
      </w:r>
      <w:proofErr w:type="spellEnd"/>
      <w:r w:rsidRPr="001B2387">
        <w:t xml:space="preserve"> (с 1996 года), и </w:t>
      </w:r>
      <w:proofErr w:type="spellStart"/>
      <w:r w:rsidRPr="001B2387">
        <w:t>Development</w:t>
      </w:r>
      <w:proofErr w:type="spellEnd"/>
      <w:r w:rsidRPr="001B2387">
        <w:t xml:space="preserve"> </w:t>
      </w:r>
      <w:proofErr w:type="spellStart"/>
      <w:r w:rsidRPr="001B2387">
        <w:t>Outreach</w:t>
      </w:r>
      <w:proofErr w:type="spellEnd"/>
      <w:r w:rsidRPr="001B2387">
        <w:t xml:space="preserve"> (все выпуски).</w:t>
      </w:r>
    </w:p>
    <w:p w:rsidR="00F84755" w:rsidRPr="001B2387" w:rsidRDefault="00F84755" w:rsidP="001B2387">
      <w:pPr>
        <w:ind w:firstLine="567"/>
      </w:pPr>
      <w:r w:rsidRPr="001B2387">
        <w:t>Коллекция рабочих документов (</w:t>
      </w:r>
      <w:proofErr w:type="spellStart"/>
      <w:r w:rsidRPr="001B2387">
        <w:t>working</w:t>
      </w:r>
      <w:proofErr w:type="spellEnd"/>
      <w:r w:rsidRPr="001B2387">
        <w:t xml:space="preserve"> </w:t>
      </w:r>
      <w:proofErr w:type="spellStart"/>
      <w:r w:rsidRPr="001B2387">
        <w:t>papers</w:t>
      </w:r>
      <w:proofErr w:type="spellEnd"/>
      <w:r w:rsidRPr="001B2387">
        <w:t xml:space="preserve">) содержит издания четырех серий: </w:t>
      </w:r>
      <w:proofErr w:type="spellStart"/>
      <w:r w:rsidRPr="001B2387">
        <w:t>Policy</w:t>
      </w:r>
      <w:proofErr w:type="spellEnd"/>
      <w:r w:rsidRPr="001B2387">
        <w:t xml:space="preserve"> </w:t>
      </w:r>
      <w:proofErr w:type="spellStart"/>
      <w:r w:rsidRPr="001B2387">
        <w:t>Research</w:t>
      </w:r>
      <w:proofErr w:type="spellEnd"/>
      <w:r w:rsidRPr="001B2387">
        <w:t xml:space="preserve"> </w:t>
      </w:r>
      <w:proofErr w:type="spellStart"/>
      <w:r w:rsidRPr="001B2387">
        <w:t>Working</w:t>
      </w:r>
      <w:proofErr w:type="spellEnd"/>
      <w:r w:rsidRPr="001B2387">
        <w:t xml:space="preserve"> </w:t>
      </w:r>
      <w:proofErr w:type="spellStart"/>
      <w:r w:rsidRPr="001B2387">
        <w:t>Papers</w:t>
      </w:r>
      <w:proofErr w:type="spellEnd"/>
      <w:r w:rsidRPr="001B2387">
        <w:t xml:space="preserve">, </w:t>
      </w:r>
      <w:proofErr w:type="spellStart"/>
      <w:r w:rsidRPr="001B2387">
        <w:t>World</w:t>
      </w:r>
      <w:proofErr w:type="spellEnd"/>
      <w:r w:rsidRPr="001B2387">
        <w:t xml:space="preserve"> </w:t>
      </w:r>
      <w:proofErr w:type="spellStart"/>
      <w:r w:rsidRPr="001B2387">
        <w:t>Bank</w:t>
      </w:r>
      <w:proofErr w:type="spellEnd"/>
      <w:r w:rsidRPr="001B2387">
        <w:t xml:space="preserve"> </w:t>
      </w:r>
      <w:proofErr w:type="spellStart"/>
      <w:r w:rsidRPr="001B2387">
        <w:t>Discussion</w:t>
      </w:r>
      <w:proofErr w:type="spellEnd"/>
      <w:r w:rsidRPr="001B2387">
        <w:t xml:space="preserve"> </w:t>
      </w:r>
      <w:proofErr w:type="spellStart"/>
      <w:r w:rsidRPr="001B2387">
        <w:t>Papers</w:t>
      </w:r>
      <w:proofErr w:type="spellEnd"/>
      <w:r w:rsidRPr="001B2387">
        <w:t xml:space="preserve">, </w:t>
      </w:r>
      <w:proofErr w:type="spellStart"/>
      <w:r w:rsidRPr="001B2387">
        <w:t>World</w:t>
      </w:r>
      <w:proofErr w:type="spellEnd"/>
      <w:r w:rsidRPr="001B2387">
        <w:t xml:space="preserve"> </w:t>
      </w:r>
      <w:proofErr w:type="spellStart"/>
      <w:r w:rsidRPr="001B2387">
        <w:t>Bank</w:t>
      </w:r>
      <w:proofErr w:type="spellEnd"/>
      <w:r w:rsidRPr="001B2387">
        <w:t xml:space="preserve"> </w:t>
      </w:r>
      <w:proofErr w:type="spellStart"/>
      <w:r w:rsidRPr="001B2387">
        <w:t>Technical</w:t>
      </w:r>
      <w:proofErr w:type="spellEnd"/>
      <w:r w:rsidRPr="001B2387">
        <w:t xml:space="preserve"> </w:t>
      </w:r>
      <w:proofErr w:type="spellStart"/>
      <w:r w:rsidRPr="001B2387">
        <w:t>Papers</w:t>
      </w:r>
      <w:proofErr w:type="spellEnd"/>
      <w:r w:rsidRPr="001B2387">
        <w:t xml:space="preserve"> и </w:t>
      </w:r>
      <w:proofErr w:type="spellStart"/>
      <w:r w:rsidRPr="001B2387">
        <w:t>World</w:t>
      </w:r>
      <w:proofErr w:type="spellEnd"/>
      <w:r w:rsidRPr="001B2387">
        <w:t xml:space="preserve"> </w:t>
      </w:r>
      <w:proofErr w:type="spellStart"/>
      <w:r w:rsidRPr="001B2387">
        <w:t>Bank</w:t>
      </w:r>
      <w:proofErr w:type="spellEnd"/>
      <w:r w:rsidRPr="001B2387">
        <w:t xml:space="preserve"> </w:t>
      </w:r>
      <w:proofErr w:type="spellStart"/>
      <w:r w:rsidRPr="001B2387">
        <w:t>Working</w:t>
      </w:r>
      <w:proofErr w:type="spellEnd"/>
      <w:r w:rsidRPr="001B2387">
        <w:t xml:space="preserve"> </w:t>
      </w:r>
      <w:proofErr w:type="spellStart"/>
      <w:r w:rsidRPr="001B2387">
        <w:t>Papers</w:t>
      </w:r>
      <w:proofErr w:type="spellEnd"/>
      <w:r w:rsidRPr="001B2387">
        <w:t xml:space="preserve"> общим объемом свыше </w:t>
      </w:r>
      <w:r w:rsidR="00414AEB" w:rsidRPr="001B2387">
        <w:t>7</w:t>
      </w:r>
      <w:r w:rsidRPr="001B2387">
        <w:t xml:space="preserve"> тысяч документов.</w:t>
      </w:r>
    </w:p>
    <w:p w:rsidR="0097474E" w:rsidRPr="001B2387" w:rsidRDefault="000512A6" w:rsidP="001B2387">
      <w:pPr>
        <w:ind w:firstLine="567"/>
      </w:pPr>
      <w:r w:rsidRPr="001B2387">
        <w:t xml:space="preserve">Публикации и исследования охватывают широкий круг глобальных и региональных тем с </w:t>
      </w:r>
      <w:r w:rsidR="000D6F1B" w:rsidRPr="001B2387">
        <w:t>акцент</w:t>
      </w:r>
      <w:r w:rsidRPr="001B2387">
        <w:t>ом на развивающиеся страны и страны с формирующейся рыночной экономикой.</w:t>
      </w:r>
      <w:r w:rsidR="00932731" w:rsidRPr="001B2387">
        <w:t xml:space="preserve"> Рассматриваются </w:t>
      </w:r>
      <w:r w:rsidR="00436079" w:rsidRPr="001B2387">
        <w:t>современн</w:t>
      </w:r>
      <w:r w:rsidR="00EE1CE9" w:rsidRPr="001B2387">
        <w:t>ые тенденции в международном бизнесе</w:t>
      </w:r>
      <w:r w:rsidR="00436079" w:rsidRPr="001B2387">
        <w:t xml:space="preserve"> и</w:t>
      </w:r>
      <w:r w:rsidR="00932731" w:rsidRPr="001B2387">
        <w:t xml:space="preserve"> финансов</w:t>
      </w:r>
      <w:r w:rsidR="00436079" w:rsidRPr="001B2387">
        <w:t>о</w:t>
      </w:r>
      <w:r w:rsidR="0089012F" w:rsidRPr="001B2387">
        <w:t>м</w:t>
      </w:r>
      <w:r w:rsidR="00932731" w:rsidRPr="001B2387">
        <w:t xml:space="preserve"> </w:t>
      </w:r>
      <w:r w:rsidR="0089012F" w:rsidRPr="001B2387">
        <w:t>секторе</w:t>
      </w:r>
      <w:r w:rsidR="00932731" w:rsidRPr="001B2387">
        <w:t xml:space="preserve">, </w:t>
      </w:r>
      <w:r w:rsidR="00EE1CE9" w:rsidRPr="001B2387">
        <w:t xml:space="preserve"> проблемы </w:t>
      </w:r>
      <w:r w:rsidR="0089012F" w:rsidRPr="001B2387">
        <w:t xml:space="preserve">экономического роста, </w:t>
      </w:r>
      <w:r w:rsidR="00436079" w:rsidRPr="001B2387">
        <w:t xml:space="preserve">глобализации, устойчивого развития, региональной интеграции, </w:t>
      </w:r>
      <w:r w:rsidR="0089012F" w:rsidRPr="001B2387">
        <w:t xml:space="preserve">развития промышленности и сельского хозяйства, </w:t>
      </w:r>
      <w:r w:rsidR="00EE1CE9" w:rsidRPr="001B2387">
        <w:t>здравоохранения</w:t>
      </w:r>
      <w:r w:rsidR="00932731" w:rsidRPr="001B2387">
        <w:t>, образовани</w:t>
      </w:r>
      <w:r w:rsidR="00EE1CE9" w:rsidRPr="001B2387">
        <w:t>я</w:t>
      </w:r>
      <w:r w:rsidR="00932731" w:rsidRPr="001B2387">
        <w:t>, изменения климата, повышени</w:t>
      </w:r>
      <w:r w:rsidR="00EE1CE9" w:rsidRPr="001B2387">
        <w:t>я</w:t>
      </w:r>
      <w:r w:rsidR="00932731" w:rsidRPr="001B2387">
        <w:t xml:space="preserve"> эффективности внешней помощи, </w:t>
      </w:r>
      <w:r w:rsidR="00436079" w:rsidRPr="001B2387">
        <w:t xml:space="preserve">сокращения </w:t>
      </w:r>
      <w:r w:rsidR="00932731" w:rsidRPr="001B2387">
        <w:t>бедност</w:t>
      </w:r>
      <w:r w:rsidR="00EE1CE9" w:rsidRPr="001B2387">
        <w:t xml:space="preserve">и </w:t>
      </w:r>
      <w:r w:rsidR="00C405E3" w:rsidRPr="001B2387">
        <w:t xml:space="preserve">и безработицы </w:t>
      </w:r>
      <w:r w:rsidR="00EE1CE9" w:rsidRPr="001B2387">
        <w:t>населения</w:t>
      </w:r>
      <w:r w:rsidR="00C405E3" w:rsidRPr="001B2387">
        <w:t>, трудовой миграции</w:t>
      </w:r>
      <w:r w:rsidR="00932731" w:rsidRPr="001B2387">
        <w:t>.</w:t>
      </w:r>
      <w:r w:rsidR="0089012F" w:rsidRPr="001B2387">
        <w:t xml:space="preserve"> </w:t>
      </w:r>
    </w:p>
    <w:p w:rsidR="00344BB3" w:rsidRPr="001B2387" w:rsidRDefault="0089012F" w:rsidP="001B2387">
      <w:pPr>
        <w:ind w:firstLine="567"/>
      </w:pPr>
      <w:r w:rsidRPr="001B2387">
        <w:t>Перечень б</w:t>
      </w:r>
      <w:r w:rsidR="00344BB3" w:rsidRPr="001B2387">
        <w:t>ыстры</w:t>
      </w:r>
      <w:r w:rsidRPr="001B2387">
        <w:t>х</w:t>
      </w:r>
      <w:r w:rsidR="00344BB3" w:rsidRPr="001B2387">
        <w:t xml:space="preserve"> ссыл</w:t>
      </w:r>
      <w:r w:rsidRPr="001B2387">
        <w:t>ок</w:t>
      </w:r>
      <w:r w:rsidR="00344BB3" w:rsidRPr="001B2387">
        <w:t xml:space="preserve"> </w:t>
      </w:r>
      <w:r w:rsidRPr="001B2387">
        <w:t>на</w:t>
      </w:r>
      <w:r w:rsidR="00344BB3" w:rsidRPr="001B2387">
        <w:t xml:space="preserve"> тематически</w:t>
      </w:r>
      <w:r w:rsidRPr="001B2387">
        <w:t>е</w:t>
      </w:r>
      <w:r w:rsidR="00344BB3" w:rsidRPr="001B2387">
        <w:t xml:space="preserve"> подборк</w:t>
      </w:r>
      <w:r w:rsidRPr="001B2387">
        <w:t>и</w:t>
      </w:r>
      <w:r w:rsidR="00344BB3" w:rsidRPr="001B2387">
        <w:t xml:space="preserve"> публикаций Всемирного банка:</w:t>
      </w:r>
    </w:p>
    <w:p w:rsidR="0089012F" w:rsidRDefault="00966088" w:rsidP="001B2387">
      <w:pPr>
        <w:ind w:firstLine="567"/>
        <w:rPr>
          <w:rStyle w:val="a9"/>
          <w:rFonts w:cs="Arial"/>
        </w:rPr>
      </w:pPr>
      <w:hyperlink r:id="rId10" w:history="1">
        <w:r w:rsidR="0089012F" w:rsidRPr="001B2387">
          <w:rPr>
            <w:rStyle w:val="a9"/>
            <w:rFonts w:cs="Arial"/>
          </w:rPr>
          <w:t>https://elibrary.worldbank.org/pb-assets/staticpages/other%20files/WorldBankeLibraryLibGuideLinks-1478877587763.docx</w:t>
        </w:r>
      </w:hyperlink>
    </w:p>
    <w:p w:rsidR="002F7731" w:rsidRDefault="002F7731" w:rsidP="001B2387">
      <w:pPr>
        <w:ind w:firstLine="567"/>
        <w:rPr>
          <w:rStyle w:val="a9"/>
          <w:rFonts w:cs="Arial"/>
        </w:rPr>
      </w:pPr>
    </w:p>
    <w:p w:rsidR="002F7731" w:rsidRDefault="002F7731" w:rsidP="002F7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Возможности платформы: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Отбор и фильтрация материалов по региону, стране, тематике, типу контента.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Усовершенствованные механизмы поиска, позволяющие находить нужную информацию на уровне книжных глав (для книг, опубликованных после 2010 г.) и выгружать отдельные главы.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Автоматически </w:t>
      </w:r>
      <w:proofErr w:type="spellStart"/>
      <w:r>
        <w:rPr>
          <w:sz w:val="23"/>
          <w:szCs w:val="23"/>
        </w:rPr>
        <w:t>запускающаяся</w:t>
      </w:r>
      <w:proofErr w:type="spellEnd"/>
      <w:r>
        <w:rPr>
          <w:sz w:val="23"/>
          <w:szCs w:val="23"/>
        </w:rPr>
        <w:t xml:space="preserve"> встроенная программа для чтения.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Экспорт цитат в программы управления библиографическими ссылками.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Чтение контента в формате </w:t>
      </w:r>
      <w:proofErr w:type="spell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на устройствах </w:t>
      </w:r>
      <w:proofErr w:type="spellStart"/>
      <w:r>
        <w:rPr>
          <w:sz w:val="23"/>
          <w:szCs w:val="23"/>
        </w:rPr>
        <w:t>iPad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Kobo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Kindle</w:t>
      </w:r>
      <w:proofErr w:type="spellEnd"/>
      <w:r>
        <w:rPr>
          <w:sz w:val="23"/>
          <w:szCs w:val="23"/>
        </w:rPr>
        <w:t xml:space="preserve"> и т.п.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Доступ к материалам библиотеки с большинства мобильных устройств (</w:t>
      </w:r>
      <w:proofErr w:type="spellStart"/>
      <w:r>
        <w:rPr>
          <w:sz w:val="23"/>
          <w:szCs w:val="23"/>
        </w:rPr>
        <w:t>iOS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Android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Blackberry</w:t>
      </w:r>
      <w:proofErr w:type="spellEnd"/>
      <w:r>
        <w:rPr>
          <w:sz w:val="23"/>
          <w:szCs w:val="23"/>
        </w:rPr>
        <w:t xml:space="preserve">).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Сохранение результатов поиска и часто используемого контента в </w:t>
      </w:r>
      <w:proofErr w:type="gramStart"/>
      <w:r>
        <w:rPr>
          <w:sz w:val="23"/>
          <w:szCs w:val="23"/>
        </w:rPr>
        <w:t>персональном</w:t>
      </w:r>
      <w:proofErr w:type="gramEnd"/>
      <w:r>
        <w:rPr>
          <w:sz w:val="23"/>
          <w:szCs w:val="23"/>
        </w:rPr>
        <w:t xml:space="preserve"> аккаунте.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Настройка уведомлений </w:t>
      </w:r>
      <w:proofErr w:type="spellStart"/>
      <w:r>
        <w:rPr>
          <w:sz w:val="23"/>
          <w:szCs w:val="23"/>
        </w:rPr>
        <w:t>eAlerts</w:t>
      </w:r>
      <w:proofErr w:type="spellEnd"/>
      <w:r>
        <w:rPr>
          <w:sz w:val="23"/>
          <w:szCs w:val="23"/>
        </w:rPr>
        <w:t xml:space="preserve"> и RSS о новых поступлениях Электронной библиотеки.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Отслеживание упоминаний материалов библиотеки в социальных сетях с помощью </w:t>
      </w:r>
      <w:proofErr w:type="spellStart"/>
      <w:r>
        <w:rPr>
          <w:sz w:val="23"/>
          <w:szCs w:val="23"/>
        </w:rPr>
        <w:t>альтметрик</w:t>
      </w:r>
      <w:proofErr w:type="spellEnd"/>
      <w:r>
        <w:rPr>
          <w:sz w:val="23"/>
          <w:szCs w:val="23"/>
        </w:rPr>
        <w:t xml:space="preserve">. </w:t>
      </w:r>
    </w:p>
    <w:p w:rsidR="002F7731" w:rsidRDefault="002F7731" w:rsidP="002F7731">
      <w:pPr>
        <w:pStyle w:val="Default"/>
        <w:numPr>
          <w:ilvl w:val="0"/>
          <w:numId w:val="3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Удобные ссылки на сопутствующие базы данных, блоги, полезные онлайн-ресурсы. </w:t>
      </w:r>
    </w:p>
    <w:p w:rsidR="002F7731" w:rsidRDefault="002F7731" w:rsidP="002F773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Отсутствие ограничений на скачивание, печать, обмен информацией. </w:t>
      </w:r>
    </w:p>
    <w:p w:rsidR="00A90197" w:rsidRDefault="00A90197" w:rsidP="002F7731">
      <w:pPr>
        <w:ind w:firstLine="567"/>
        <w:jc w:val="both"/>
      </w:pPr>
      <w:bookmarkStart w:id="0" w:name="_GoBack"/>
      <w:bookmarkEnd w:id="0"/>
    </w:p>
    <w:sectPr w:rsidR="00A90197" w:rsidSect="001A58C2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88" w:rsidRDefault="00966088" w:rsidP="001A58C2">
      <w:r>
        <w:separator/>
      </w:r>
    </w:p>
  </w:endnote>
  <w:endnote w:type="continuationSeparator" w:id="0">
    <w:p w:rsidR="00966088" w:rsidRDefault="00966088" w:rsidP="001A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a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88" w:rsidRDefault="00966088" w:rsidP="001A58C2">
      <w:r>
        <w:separator/>
      </w:r>
    </w:p>
  </w:footnote>
  <w:footnote w:type="continuationSeparator" w:id="0">
    <w:p w:rsidR="00966088" w:rsidRDefault="00966088" w:rsidP="001A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433"/>
    <w:multiLevelType w:val="hybridMultilevel"/>
    <w:tmpl w:val="FABE1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659C"/>
    <w:multiLevelType w:val="hybridMultilevel"/>
    <w:tmpl w:val="DC8EB1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D5A625D"/>
    <w:multiLevelType w:val="multilevel"/>
    <w:tmpl w:val="B142C6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2"/>
    <w:rsid w:val="0000168B"/>
    <w:rsid w:val="0000258B"/>
    <w:rsid w:val="000038D8"/>
    <w:rsid w:val="000061E0"/>
    <w:rsid w:val="00006878"/>
    <w:rsid w:val="000071C1"/>
    <w:rsid w:val="00007E6C"/>
    <w:rsid w:val="00010202"/>
    <w:rsid w:val="00011221"/>
    <w:rsid w:val="00012AF2"/>
    <w:rsid w:val="000156FA"/>
    <w:rsid w:val="00015F04"/>
    <w:rsid w:val="00016197"/>
    <w:rsid w:val="00016F65"/>
    <w:rsid w:val="00016F77"/>
    <w:rsid w:val="00017D11"/>
    <w:rsid w:val="000200E4"/>
    <w:rsid w:val="00020697"/>
    <w:rsid w:val="00021802"/>
    <w:rsid w:val="00021CC0"/>
    <w:rsid w:val="00022816"/>
    <w:rsid w:val="000228DE"/>
    <w:rsid w:val="00023249"/>
    <w:rsid w:val="00023B2E"/>
    <w:rsid w:val="00024247"/>
    <w:rsid w:val="000243E9"/>
    <w:rsid w:val="00025F7C"/>
    <w:rsid w:val="000264AD"/>
    <w:rsid w:val="00026A56"/>
    <w:rsid w:val="000274CE"/>
    <w:rsid w:val="00030D31"/>
    <w:rsid w:val="00032934"/>
    <w:rsid w:val="00034DB7"/>
    <w:rsid w:val="0003556A"/>
    <w:rsid w:val="00035662"/>
    <w:rsid w:val="00035AA7"/>
    <w:rsid w:val="00035E32"/>
    <w:rsid w:val="00036E3D"/>
    <w:rsid w:val="00037F45"/>
    <w:rsid w:val="000404FB"/>
    <w:rsid w:val="00041605"/>
    <w:rsid w:val="00044B4F"/>
    <w:rsid w:val="000459A6"/>
    <w:rsid w:val="00045BAE"/>
    <w:rsid w:val="00045D63"/>
    <w:rsid w:val="000462C9"/>
    <w:rsid w:val="000467E5"/>
    <w:rsid w:val="000469D0"/>
    <w:rsid w:val="000505B0"/>
    <w:rsid w:val="0005062B"/>
    <w:rsid w:val="00051252"/>
    <w:rsid w:val="000512A6"/>
    <w:rsid w:val="00054624"/>
    <w:rsid w:val="00057853"/>
    <w:rsid w:val="00060193"/>
    <w:rsid w:val="0006034F"/>
    <w:rsid w:val="00060681"/>
    <w:rsid w:val="00060773"/>
    <w:rsid w:val="00062357"/>
    <w:rsid w:val="00062DA6"/>
    <w:rsid w:val="00063F8F"/>
    <w:rsid w:val="000660F1"/>
    <w:rsid w:val="0007063E"/>
    <w:rsid w:val="00070B17"/>
    <w:rsid w:val="000724F4"/>
    <w:rsid w:val="00072692"/>
    <w:rsid w:val="00072933"/>
    <w:rsid w:val="00072CFD"/>
    <w:rsid w:val="00073028"/>
    <w:rsid w:val="000733F6"/>
    <w:rsid w:val="000757EC"/>
    <w:rsid w:val="00080489"/>
    <w:rsid w:val="0008226A"/>
    <w:rsid w:val="00083437"/>
    <w:rsid w:val="000835C1"/>
    <w:rsid w:val="00083E3E"/>
    <w:rsid w:val="00084040"/>
    <w:rsid w:val="0008655C"/>
    <w:rsid w:val="000946CB"/>
    <w:rsid w:val="0009582D"/>
    <w:rsid w:val="00095849"/>
    <w:rsid w:val="00096EC6"/>
    <w:rsid w:val="00096FD0"/>
    <w:rsid w:val="000A0744"/>
    <w:rsid w:val="000A0EF4"/>
    <w:rsid w:val="000A27D4"/>
    <w:rsid w:val="000A297F"/>
    <w:rsid w:val="000A2FC5"/>
    <w:rsid w:val="000A43A6"/>
    <w:rsid w:val="000A64C4"/>
    <w:rsid w:val="000A7693"/>
    <w:rsid w:val="000A7D62"/>
    <w:rsid w:val="000B0D35"/>
    <w:rsid w:val="000B3414"/>
    <w:rsid w:val="000B497C"/>
    <w:rsid w:val="000B7385"/>
    <w:rsid w:val="000C0DC3"/>
    <w:rsid w:val="000C242A"/>
    <w:rsid w:val="000C2BFE"/>
    <w:rsid w:val="000C2DD2"/>
    <w:rsid w:val="000C4BDE"/>
    <w:rsid w:val="000C4DEF"/>
    <w:rsid w:val="000C57B8"/>
    <w:rsid w:val="000C6092"/>
    <w:rsid w:val="000C60DD"/>
    <w:rsid w:val="000C6628"/>
    <w:rsid w:val="000D0C85"/>
    <w:rsid w:val="000D10DA"/>
    <w:rsid w:val="000D232C"/>
    <w:rsid w:val="000D35C8"/>
    <w:rsid w:val="000D36E0"/>
    <w:rsid w:val="000D4617"/>
    <w:rsid w:val="000D6F1B"/>
    <w:rsid w:val="000D70D0"/>
    <w:rsid w:val="000D7CCC"/>
    <w:rsid w:val="000D7FBF"/>
    <w:rsid w:val="000E0C8B"/>
    <w:rsid w:val="000E0CEE"/>
    <w:rsid w:val="000E25F1"/>
    <w:rsid w:val="000E29EC"/>
    <w:rsid w:val="000F02B1"/>
    <w:rsid w:val="000F1633"/>
    <w:rsid w:val="000F167C"/>
    <w:rsid w:val="000F3ED2"/>
    <w:rsid w:val="000F5B9E"/>
    <w:rsid w:val="000F6E44"/>
    <w:rsid w:val="00100C17"/>
    <w:rsid w:val="00100FC6"/>
    <w:rsid w:val="001041AE"/>
    <w:rsid w:val="001044B5"/>
    <w:rsid w:val="001047BA"/>
    <w:rsid w:val="00107580"/>
    <w:rsid w:val="00107F17"/>
    <w:rsid w:val="00113142"/>
    <w:rsid w:val="0011466D"/>
    <w:rsid w:val="001176AB"/>
    <w:rsid w:val="0012106E"/>
    <w:rsid w:val="001219E4"/>
    <w:rsid w:val="00121B55"/>
    <w:rsid w:val="00124DC8"/>
    <w:rsid w:val="001258A1"/>
    <w:rsid w:val="00125A16"/>
    <w:rsid w:val="00127901"/>
    <w:rsid w:val="00130A3C"/>
    <w:rsid w:val="001322EE"/>
    <w:rsid w:val="001325AC"/>
    <w:rsid w:val="00134C2D"/>
    <w:rsid w:val="00135062"/>
    <w:rsid w:val="00135BCE"/>
    <w:rsid w:val="0013657B"/>
    <w:rsid w:val="00136B9B"/>
    <w:rsid w:val="00137BF5"/>
    <w:rsid w:val="001403DB"/>
    <w:rsid w:val="001406C7"/>
    <w:rsid w:val="001407AB"/>
    <w:rsid w:val="00141AE5"/>
    <w:rsid w:val="00141FDA"/>
    <w:rsid w:val="00142233"/>
    <w:rsid w:val="001430B1"/>
    <w:rsid w:val="00143814"/>
    <w:rsid w:val="00143BF8"/>
    <w:rsid w:val="001441AA"/>
    <w:rsid w:val="0014431C"/>
    <w:rsid w:val="001457A5"/>
    <w:rsid w:val="00145904"/>
    <w:rsid w:val="00145F29"/>
    <w:rsid w:val="00146F70"/>
    <w:rsid w:val="00147986"/>
    <w:rsid w:val="00152310"/>
    <w:rsid w:val="001541AD"/>
    <w:rsid w:val="001561B6"/>
    <w:rsid w:val="00157D7D"/>
    <w:rsid w:val="00160294"/>
    <w:rsid w:val="001618A7"/>
    <w:rsid w:val="00161C23"/>
    <w:rsid w:val="00161FAB"/>
    <w:rsid w:val="0016551B"/>
    <w:rsid w:val="00166F19"/>
    <w:rsid w:val="001671F9"/>
    <w:rsid w:val="00171D72"/>
    <w:rsid w:val="00172FBF"/>
    <w:rsid w:val="00173C05"/>
    <w:rsid w:val="00173C3C"/>
    <w:rsid w:val="00173FAE"/>
    <w:rsid w:val="0017460E"/>
    <w:rsid w:val="00175631"/>
    <w:rsid w:val="00175660"/>
    <w:rsid w:val="00177104"/>
    <w:rsid w:val="0017725D"/>
    <w:rsid w:val="00177DED"/>
    <w:rsid w:val="001806E2"/>
    <w:rsid w:val="00181B7F"/>
    <w:rsid w:val="00181E60"/>
    <w:rsid w:val="00182F3B"/>
    <w:rsid w:val="001839D6"/>
    <w:rsid w:val="00185F71"/>
    <w:rsid w:val="00186F28"/>
    <w:rsid w:val="001900D5"/>
    <w:rsid w:val="00192E45"/>
    <w:rsid w:val="00195BC5"/>
    <w:rsid w:val="00196821"/>
    <w:rsid w:val="00197C80"/>
    <w:rsid w:val="001A03F8"/>
    <w:rsid w:val="001A58C2"/>
    <w:rsid w:val="001A6884"/>
    <w:rsid w:val="001B2387"/>
    <w:rsid w:val="001B391A"/>
    <w:rsid w:val="001B594A"/>
    <w:rsid w:val="001C1005"/>
    <w:rsid w:val="001C20FC"/>
    <w:rsid w:val="001C4A29"/>
    <w:rsid w:val="001C5014"/>
    <w:rsid w:val="001C74A4"/>
    <w:rsid w:val="001C7BDB"/>
    <w:rsid w:val="001C7FE8"/>
    <w:rsid w:val="001D078A"/>
    <w:rsid w:val="001D0DCD"/>
    <w:rsid w:val="001D2252"/>
    <w:rsid w:val="001D39BC"/>
    <w:rsid w:val="001D6C1E"/>
    <w:rsid w:val="001E0D12"/>
    <w:rsid w:val="001E1956"/>
    <w:rsid w:val="001E199E"/>
    <w:rsid w:val="001E1C34"/>
    <w:rsid w:val="001E65FB"/>
    <w:rsid w:val="001F047D"/>
    <w:rsid w:val="001F2C4C"/>
    <w:rsid w:val="001F318A"/>
    <w:rsid w:val="001F374A"/>
    <w:rsid w:val="001F38F7"/>
    <w:rsid w:val="001F3ED5"/>
    <w:rsid w:val="001F44BF"/>
    <w:rsid w:val="001F7BC8"/>
    <w:rsid w:val="001F7C87"/>
    <w:rsid w:val="00200E61"/>
    <w:rsid w:val="002020B5"/>
    <w:rsid w:val="0020497E"/>
    <w:rsid w:val="00205856"/>
    <w:rsid w:val="00212A22"/>
    <w:rsid w:val="00213696"/>
    <w:rsid w:val="002152C0"/>
    <w:rsid w:val="002153F6"/>
    <w:rsid w:val="00215D36"/>
    <w:rsid w:val="00215EAF"/>
    <w:rsid w:val="00221320"/>
    <w:rsid w:val="00224A37"/>
    <w:rsid w:val="00225FB6"/>
    <w:rsid w:val="00227C57"/>
    <w:rsid w:val="00230704"/>
    <w:rsid w:val="00235899"/>
    <w:rsid w:val="00237D2A"/>
    <w:rsid w:val="002404A8"/>
    <w:rsid w:val="002407A1"/>
    <w:rsid w:val="0024087C"/>
    <w:rsid w:val="002414D4"/>
    <w:rsid w:val="002414EF"/>
    <w:rsid w:val="00241C82"/>
    <w:rsid w:val="0024378B"/>
    <w:rsid w:val="00243959"/>
    <w:rsid w:val="00244D1B"/>
    <w:rsid w:val="0024583C"/>
    <w:rsid w:val="00247337"/>
    <w:rsid w:val="0024735A"/>
    <w:rsid w:val="00247A85"/>
    <w:rsid w:val="002518BC"/>
    <w:rsid w:val="002530A4"/>
    <w:rsid w:val="002534F9"/>
    <w:rsid w:val="00257C43"/>
    <w:rsid w:val="002610D3"/>
    <w:rsid w:val="00262FCF"/>
    <w:rsid w:val="00263EE8"/>
    <w:rsid w:val="00265259"/>
    <w:rsid w:val="00267527"/>
    <w:rsid w:val="00270616"/>
    <w:rsid w:val="00271183"/>
    <w:rsid w:val="00273E4F"/>
    <w:rsid w:val="00275D59"/>
    <w:rsid w:val="002819B4"/>
    <w:rsid w:val="002839D2"/>
    <w:rsid w:val="00284428"/>
    <w:rsid w:val="00286E11"/>
    <w:rsid w:val="002878D4"/>
    <w:rsid w:val="0029252D"/>
    <w:rsid w:val="00292A95"/>
    <w:rsid w:val="00292E7B"/>
    <w:rsid w:val="00292E96"/>
    <w:rsid w:val="00294A0F"/>
    <w:rsid w:val="00296004"/>
    <w:rsid w:val="00296CF3"/>
    <w:rsid w:val="002970DC"/>
    <w:rsid w:val="002A32A4"/>
    <w:rsid w:val="002A38D7"/>
    <w:rsid w:val="002A6250"/>
    <w:rsid w:val="002A6458"/>
    <w:rsid w:val="002B0511"/>
    <w:rsid w:val="002B05EB"/>
    <w:rsid w:val="002B3A72"/>
    <w:rsid w:val="002B3CAE"/>
    <w:rsid w:val="002B5116"/>
    <w:rsid w:val="002B5CA1"/>
    <w:rsid w:val="002B74FD"/>
    <w:rsid w:val="002B79C7"/>
    <w:rsid w:val="002C09BB"/>
    <w:rsid w:val="002C13D2"/>
    <w:rsid w:val="002C1550"/>
    <w:rsid w:val="002C678B"/>
    <w:rsid w:val="002C67F6"/>
    <w:rsid w:val="002C6FE5"/>
    <w:rsid w:val="002C7AED"/>
    <w:rsid w:val="002C7BC0"/>
    <w:rsid w:val="002D057D"/>
    <w:rsid w:val="002D2A3C"/>
    <w:rsid w:val="002D2C3F"/>
    <w:rsid w:val="002D5EA7"/>
    <w:rsid w:val="002D6323"/>
    <w:rsid w:val="002D6BB4"/>
    <w:rsid w:val="002D6FCB"/>
    <w:rsid w:val="002D7A0B"/>
    <w:rsid w:val="002E15D4"/>
    <w:rsid w:val="002E2E51"/>
    <w:rsid w:val="002E498E"/>
    <w:rsid w:val="002E50C9"/>
    <w:rsid w:val="002E522E"/>
    <w:rsid w:val="002E5AA7"/>
    <w:rsid w:val="002F252C"/>
    <w:rsid w:val="002F2BDB"/>
    <w:rsid w:val="002F36B2"/>
    <w:rsid w:val="002F502A"/>
    <w:rsid w:val="002F7731"/>
    <w:rsid w:val="00303E57"/>
    <w:rsid w:val="00304FBE"/>
    <w:rsid w:val="00305A16"/>
    <w:rsid w:val="0030609C"/>
    <w:rsid w:val="00306A4F"/>
    <w:rsid w:val="003105DE"/>
    <w:rsid w:val="00310932"/>
    <w:rsid w:val="00310FB2"/>
    <w:rsid w:val="00311FF8"/>
    <w:rsid w:val="0031322E"/>
    <w:rsid w:val="00313B72"/>
    <w:rsid w:val="00314FDA"/>
    <w:rsid w:val="003153D5"/>
    <w:rsid w:val="00316AF5"/>
    <w:rsid w:val="00317F05"/>
    <w:rsid w:val="00321B9B"/>
    <w:rsid w:val="00322E98"/>
    <w:rsid w:val="00322EDA"/>
    <w:rsid w:val="003256FA"/>
    <w:rsid w:val="00325871"/>
    <w:rsid w:val="003275FD"/>
    <w:rsid w:val="00327E85"/>
    <w:rsid w:val="00332A87"/>
    <w:rsid w:val="00333D5D"/>
    <w:rsid w:val="00334C83"/>
    <w:rsid w:val="00334F2E"/>
    <w:rsid w:val="0034064A"/>
    <w:rsid w:val="00342061"/>
    <w:rsid w:val="00343561"/>
    <w:rsid w:val="0034437C"/>
    <w:rsid w:val="00344BA8"/>
    <w:rsid w:val="00344BB3"/>
    <w:rsid w:val="0034504B"/>
    <w:rsid w:val="00347282"/>
    <w:rsid w:val="00351BC6"/>
    <w:rsid w:val="00352B14"/>
    <w:rsid w:val="00353384"/>
    <w:rsid w:val="0035407C"/>
    <w:rsid w:val="0035429B"/>
    <w:rsid w:val="00354C1F"/>
    <w:rsid w:val="00355446"/>
    <w:rsid w:val="00355DB4"/>
    <w:rsid w:val="003569CA"/>
    <w:rsid w:val="003572D5"/>
    <w:rsid w:val="00360148"/>
    <w:rsid w:val="003610DB"/>
    <w:rsid w:val="00361C18"/>
    <w:rsid w:val="00362CB2"/>
    <w:rsid w:val="00363080"/>
    <w:rsid w:val="00364213"/>
    <w:rsid w:val="0036453D"/>
    <w:rsid w:val="003657A4"/>
    <w:rsid w:val="0037369B"/>
    <w:rsid w:val="0037447E"/>
    <w:rsid w:val="00377AE1"/>
    <w:rsid w:val="00380746"/>
    <w:rsid w:val="003821A2"/>
    <w:rsid w:val="00382DAD"/>
    <w:rsid w:val="00383757"/>
    <w:rsid w:val="00384D95"/>
    <w:rsid w:val="00385C36"/>
    <w:rsid w:val="00385E05"/>
    <w:rsid w:val="00386D91"/>
    <w:rsid w:val="00387413"/>
    <w:rsid w:val="00387C16"/>
    <w:rsid w:val="00387C94"/>
    <w:rsid w:val="003910D5"/>
    <w:rsid w:val="00395013"/>
    <w:rsid w:val="00395B1F"/>
    <w:rsid w:val="003A0642"/>
    <w:rsid w:val="003A181B"/>
    <w:rsid w:val="003A37D9"/>
    <w:rsid w:val="003A3D97"/>
    <w:rsid w:val="003A4A85"/>
    <w:rsid w:val="003A69CC"/>
    <w:rsid w:val="003A741F"/>
    <w:rsid w:val="003B0970"/>
    <w:rsid w:val="003B0BE7"/>
    <w:rsid w:val="003B147E"/>
    <w:rsid w:val="003B1D43"/>
    <w:rsid w:val="003B4FED"/>
    <w:rsid w:val="003B593D"/>
    <w:rsid w:val="003B6A73"/>
    <w:rsid w:val="003C060B"/>
    <w:rsid w:val="003C1E7A"/>
    <w:rsid w:val="003C3ACD"/>
    <w:rsid w:val="003C3E62"/>
    <w:rsid w:val="003C6AF7"/>
    <w:rsid w:val="003C7B49"/>
    <w:rsid w:val="003D00F6"/>
    <w:rsid w:val="003D04A8"/>
    <w:rsid w:val="003D08A4"/>
    <w:rsid w:val="003D204E"/>
    <w:rsid w:val="003D219B"/>
    <w:rsid w:val="003D421B"/>
    <w:rsid w:val="003D46DA"/>
    <w:rsid w:val="003D4783"/>
    <w:rsid w:val="003D4DCB"/>
    <w:rsid w:val="003D7318"/>
    <w:rsid w:val="003E2017"/>
    <w:rsid w:val="003E2022"/>
    <w:rsid w:val="003E2A0A"/>
    <w:rsid w:val="003E3E24"/>
    <w:rsid w:val="003E56DF"/>
    <w:rsid w:val="003E592B"/>
    <w:rsid w:val="003E769F"/>
    <w:rsid w:val="003E7F70"/>
    <w:rsid w:val="003F4BB6"/>
    <w:rsid w:val="003F66FB"/>
    <w:rsid w:val="004001D2"/>
    <w:rsid w:val="00400654"/>
    <w:rsid w:val="004016E6"/>
    <w:rsid w:val="0040182C"/>
    <w:rsid w:val="00401958"/>
    <w:rsid w:val="004042F4"/>
    <w:rsid w:val="00405AA1"/>
    <w:rsid w:val="00406991"/>
    <w:rsid w:val="0041021B"/>
    <w:rsid w:val="004104DE"/>
    <w:rsid w:val="004113DD"/>
    <w:rsid w:val="00411436"/>
    <w:rsid w:val="00412DE0"/>
    <w:rsid w:val="00413134"/>
    <w:rsid w:val="00413349"/>
    <w:rsid w:val="004134FE"/>
    <w:rsid w:val="00413537"/>
    <w:rsid w:val="00414AEB"/>
    <w:rsid w:val="004157A8"/>
    <w:rsid w:val="0041634F"/>
    <w:rsid w:val="004169C5"/>
    <w:rsid w:val="00417D8C"/>
    <w:rsid w:val="00423397"/>
    <w:rsid w:val="00423C29"/>
    <w:rsid w:val="00424B8B"/>
    <w:rsid w:val="00425F2A"/>
    <w:rsid w:val="004335A0"/>
    <w:rsid w:val="004339A4"/>
    <w:rsid w:val="00433A1B"/>
    <w:rsid w:val="00436079"/>
    <w:rsid w:val="004371C8"/>
    <w:rsid w:val="00437240"/>
    <w:rsid w:val="004378DD"/>
    <w:rsid w:val="00437CDA"/>
    <w:rsid w:val="00437FBE"/>
    <w:rsid w:val="00437FC3"/>
    <w:rsid w:val="00440085"/>
    <w:rsid w:val="00440E09"/>
    <w:rsid w:val="00442178"/>
    <w:rsid w:val="00446ED6"/>
    <w:rsid w:val="00447669"/>
    <w:rsid w:val="00453E34"/>
    <w:rsid w:val="00454156"/>
    <w:rsid w:val="00454265"/>
    <w:rsid w:val="00455574"/>
    <w:rsid w:val="00456E4A"/>
    <w:rsid w:val="004570CE"/>
    <w:rsid w:val="00457736"/>
    <w:rsid w:val="00460AA3"/>
    <w:rsid w:val="00460C05"/>
    <w:rsid w:val="00461FB4"/>
    <w:rsid w:val="004632FD"/>
    <w:rsid w:val="00463C03"/>
    <w:rsid w:val="00466E56"/>
    <w:rsid w:val="00470869"/>
    <w:rsid w:val="00470AE9"/>
    <w:rsid w:val="0047255E"/>
    <w:rsid w:val="004726E2"/>
    <w:rsid w:val="004739C3"/>
    <w:rsid w:val="00481130"/>
    <w:rsid w:val="00482718"/>
    <w:rsid w:val="00484E6D"/>
    <w:rsid w:val="00490E4A"/>
    <w:rsid w:val="004913F0"/>
    <w:rsid w:val="004916DA"/>
    <w:rsid w:val="0049178B"/>
    <w:rsid w:val="00491D17"/>
    <w:rsid w:val="00491ED8"/>
    <w:rsid w:val="004920DA"/>
    <w:rsid w:val="00492BD6"/>
    <w:rsid w:val="0049448C"/>
    <w:rsid w:val="004957FF"/>
    <w:rsid w:val="00495950"/>
    <w:rsid w:val="00495E26"/>
    <w:rsid w:val="0049637A"/>
    <w:rsid w:val="00496A18"/>
    <w:rsid w:val="004972D6"/>
    <w:rsid w:val="004976C8"/>
    <w:rsid w:val="00497741"/>
    <w:rsid w:val="004A035B"/>
    <w:rsid w:val="004A0AA9"/>
    <w:rsid w:val="004A0D93"/>
    <w:rsid w:val="004A1EB0"/>
    <w:rsid w:val="004A2012"/>
    <w:rsid w:val="004A34E4"/>
    <w:rsid w:val="004A5312"/>
    <w:rsid w:val="004A7908"/>
    <w:rsid w:val="004B14F3"/>
    <w:rsid w:val="004B1645"/>
    <w:rsid w:val="004B1784"/>
    <w:rsid w:val="004B3E1E"/>
    <w:rsid w:val="004B3E24"/>
    <w:rsid w:val="004B491A"/>
    <w:rsid w:val="004B54C2"/>
    <w:rsid w:val="004B6A43"/>
    <w:rsid w:val="004C0E02"/>
    <w:rsid w:val="004C1977"/>
    <w:rsid w:val="004C1A54"/>
    <w:rsid w:val="004C1A5D"/>
    <w:rsid w:val="004C344F"/>
    <w:rsid w:val="004C39B0"/>
    <w:rsid w:val="004C43E1"/>
    <w:rsid w:val="004C5403"/>
    <w:rsid w:val="004C729E"/>
    <w:rsid w:val="004C7BFC"/>
    <w:rsid w:val="004D3030"/>
    <w:rsid w:val="004D4CF4"/>
    <w:rsid w:val="004D5CB7"/>
    <w:rsid w:val="004D5D58"/>
    <w:rsid w:val="004E161F"/>
    <w:rsid w:val="004E1B24"/>
    <w:rsid w:val="004E2C3D"/>
    <w:rsid w:val="004E2E06"/>
    <w:rsid w:val="004E7745"/>
    <w:rsid w:val="004F1962"/>
    <w:rsid w:val="004F251C"/>
    <w:rsid w:val="004F39AC"/>
    <w:rsid w:val="004F3A1D"/>
    <w:rsid w:val="004F4529"/>
    <w:rsid w:val="004F7610"/>
    <w:rsid w:val="0050097A"/>
    <w:rsid w:val="00500D46"/>
    <w:rsid w:val="00501664"/>
    <w:rsid w:val="00502958"/>
    <w:rsid w:val="005039A3"/>
    <w:rsid w:val="0050549F"/>
    <w:rsid w:val="00511AF8"/>
    <w:rsid w:val="00512A45"/>
    <w:rsid w:val="00515092"/>
    <w:rsid w:val="005156F1"/>
    <w:rsid w:val="00515BF5"/>
    <w:rsid w:val="00515E84"/>
    <w:rsid w:val="005206EA"/>
    <w:rsid w:val="00520756"/>
    <w:rsid w:val="005209F5"/>
    <w:rsid w:val="00522D80"/>
    <w:rsid w:val="005232D7"/>
    <w:rsid w:val="00527E25"/>
    <w:rsid w:val="00530850"/>
    <w:rsid w:val="00531233"/>
    <w:rsid w:val="00531F01"/>
    <w:rsid w:val="00535A3E"/>
    <w:rsid w:val="00536345"/>
    <w:rsid w:val="005376F6"/>
    <w:rsid w:val="00542B44"/>
    <w:rsid w:val="00543B07"/>
    <w:rsid w:val="0054558F"/>
    <w:rsid w:val="00552A65"/>
    <w:rsid w:val="005534E9"/>
    <w:rsid w:val="00553FB6"/>
    <w:rsid w:val="005558D0"/>
    <w:rsid w:val="00557273"/>
    <w:rsid w:val="005576C4"/>
    <w:rsid w:val="00557BB6"/>
    <w:rsid w:val="0056164F"/>
    <w:rsid w:val="00562572"/>
    <w:rsid w:val="0056397C"/>
    <w:rsid w:val="00563A89"/>
    <w:rsid w:val="00563C0F"/>
    <w:rsid w:val="00564B19"/>
    <w:rsid w:val="00565BF7"/>
    <w:rsid w:val="00566BCF"/>
    <w:rsid w:val="00567488"/>
    <w:rsid w:val="00567A02"/>
    <w:rsid w:val="00571B0E"/>
    <w:rsid w:val="00572CF5"/>
    <w:rsid w:val="005741E9"/>
    <w:rsid w:val="0057625D"/>
    <w:rsid w:val="005801FF"/>
    <w:rsid w:val="00580D0A"/>
    <w:rsid w:val="005811E6"/>
    <w:rsid w:val="005815BF"/>
    <w:rsid w:val="00583F43"/>
    <w:rsid w:val="00586128"/>
    <w:rsid w:val="0058669B"/>
    <w:rsid w:val="00586AD9"/>
    <w:rsid w:val="0059293E"/>
    <w:rsid w:val="005954C0"/>
    <w:rsid w:val="00596BC6"/>
    <w:rsid w:val="00597192"/>
    <w:rsid w:val="005A1E6C"/>
    <w:rsid w:val="005A2CA5"/>
    <w:rsid w:val="005A323B"/>
    <w:rsid w:val="005A4C5D"/>
    <w:rsid w:val="005A6623"/>
    <w:rsid w:val="005A69C8"/>
    <w:rsid w:val="005A6A90"/>
    <w:rsid w:val="005A6E56"/>
    <w:rsid w:val="005A7360"/>
    <w:rsid w:val="005A751B"/>
    <w:rsid w:val="005B196B"/>
    <w:rsid w:val="005B1AB4"/>
    <w:rsid w:val="005B32FD"/>
    <w:rsid w:val="005B365B"/>
    <w:rsid w:val="005B43D1"/>
    <w:rsid w:val="005B45C6"/>
    <w:rsid w:val="005B5A97"/>
    <w:rsid w:val="005B5C44"/>
    <w:rsid w:val="005B5C91"/>
    <w:rsid w:val="005B677C"/>
    <w:rsid w:val="005B79F5"/>
    <w:rsid w:val="005C29CE"/>
    <w:rsid w:val="005C4569"/>
    <w:rsid w:val="005C5501"/>
    <w:rsid w:val="005C7373"/>
    <w:rsid w:val="005D09C7"/>
    <w:rsid w:val="005D0E1C"/>
    <w:rsid w:val="005D173A"/>
    <w:rsid w:val="005D21BD"/>
    <w:rsid w:val="005D3B41"/>
    <w:rsid w:val="005E114E"/>
    <w:rsid w:val="005E18BE"/>
    <w:rsid w:val="005E1D25"/>
    <w:rsid w:val="005E3F36"/>
    <w:rsid w:val="005E43B1"/>
    <w:rsid w:val="005E4C94"/>
    <w:rsid w:val="005E5DF2"/>
    <w:rsid w:val="005E6502"/>
    <w:rsid w:val="005F3E2C"/>
    <w:rsid w:val="005F622D"/>
    <w:rsid w:val="005F6A29"/>
    <w:rsid w:val="005F7CC2"/>
    <w:rsid w:val="00600FA9"/>
    <w:rsid w:val="00604A9F"/>
    <w:rsid w:val="0061006D"/>
    <w:rsid w:val="006117A6"/>
    <w:rsid w:val="00614FA7"/>
    <w:rsid w:val="00616EB0"/>
    <w:rsid w:val="00616F25"/>
    <w:rsid w:val="00617DE1"/>
    <w:rsid w:val="00620531"/>
    <w:rsid w:val="00622410"/>
    <w:rsid w:val="006226CE"/>
    <w:rsid w:val="00622B8C"/>
    <w:rsid w:val="0062321C"/>
    <w:rsid w:val="0062394A"/>
    <w:rsid w:val="00623FB1"/>
    <w:rsid w:val="0062629E"/>
    <w:rsid w:val="00626B2B"/>
    <w:rsid w:val="00627C58"/>
    <w:rsid w:val="00635DB8"/>
    <w:rsid w:val="0063636B"/>
    <w:rsid w:val="00636827"/>
    <w:rsid w:val="006428A8"/>
    <w:rsid w:val="00642E59"/>
    <w:rsid w:val="00643E93"/>
    <w:rsid w:val="00643FED"/>
    <w:rsid w:val="00645F29"/>
    <w:rsid w:val="0064606C"/>
    <w:rsid w:val="00650374"/>
    <w:rsid w:val="00651499"/>
    <w:rsid w:val="00653815"/>
    <w:rsid w:val="00656E8E"/>
    <w:rsid w:val="00657805"/>
    <w:rsid w:val="00657EE4"/>
    <w:rsid w:val="00660468"/>
    <w:rsid w:val="00660BDF"/>
    <w:rsid w:val="00661782"/>
    <w:rsid w:val="006628FA"/>
    <w:rsid w:val="00662BFD"/>
    <w:rsid w:val="0066342F"/>
    <w:rsid w:val="00663CCD"/>
    <w:rsid w:val="0066429B"/>
    <w:rsid w:val="00665451"/>
    <w:rsid w:val="006656F5"/>
    <w:rsid w:val="0066711A"/>
    <w:rsid w:val="0067084A"/>
    <w:rsid w:val="006717A4"/>
    <w:rsid w:val="00671D7A"/>
    <w:rsid w:val="0067453F"/>
    <w:rsid w:val="0067509A"/>
    <w:rsid w:val="00677BE2"/>
    <w:rsid w:val="0068028A"/>
    <w:rsid w:val="006822A9"/>
    <w:rsid w:val="0068230D"/>
    <w:rsid w:val="00683677"/>
    <w:rsid w:val="00685B1B"/>
    <w:rsid w:val="00686234"/>
    <w:rsid w:val="006866B9"/>
    <w:rsid w:val="00686A4C"/>
    <w:rsid w:val="0068775E"/>
    <w:rsid w:val="00690372"/>
    <w:rsid w:val="00690640"/>
    <w:rsid w:val="0069301F"/>
    <w:rsid w:val="00693E41"/>
    <w:rsid w:val="00694D5E"/>
    <w:rsid w:val="00695744"/>
    <w:rsid w:val="006967CF"/>
    <w:rsid w:val="006969D8"/>
    <w:rsid w:val="0069712E"/>
    <w:rsid w:val="00697ABF"/>
    <w:rsid w:val="00697D08"/>
    <w:rsid w:val="006A18A5"/>
    <w:rsid w:val="006A5FCF"/>
    <w:rsid w:val="006A6DB6"/>
    <w:rsid w:val="006B02AE"/>
    <w:rsid w:val="006B0A21"/>
    <w:rsid w:val="006B0A8A"/>
    <w:rsid w:val="006B151C"/>
    <w:rsid w:val="006B1630"/>
    <w:rsid w:val="006B1E21"/>
    <w:rsid w:val="006B4429"/>
    <w:rsid w:val="006B48A1"/>
    <w:rsid w:val="006B5190"/>
    <w:rsid w:val="006C42E4"/>
    <w:rsid w:val="006C63D6"/>
    <w:rsid w:val="006C6A0F"/>
    <w:rsid w:val="006C7478"/>
    <w:rsid w:val="006D0C12"/>
    <w:rsid w:val="006D1CA4"/>
    <w:rsid w:val="006D2FE4"/>
    <w:rsid w:val="006D40D1"/>
    <w:rsid w:val="006E0206"/>
    <w:rsid w:val="006E04FA"/>
    <w:rsid w:val="006E2162"/>
    <w:rsid w:val="006E288B"/>
    <w:rsid w:val="006E3833"/>
    <w:rsid w:val="006E40AA"/>
    <w:rsid w:val="006E4319"/>
    <w:rsid w:val="006E4EB2"/>
    <w:rsid w:val="006E703C"/>
    <w:rsid w:val="006E779C"/>
    <w:rsid w:val="006F1918"/>
    <w:rsid w:val="006F1F62"/>
    <w:rsid w:val="006F32C7"/>
    <w:rsid w:val="006F40A1"/>
    <w:rsid w:val="006F4D69"/>
    <w:rsid w:val="006F4EDA"/>
    <w:rsid w:val="006F6C64"/>
    <w:rsid w:val="006F6F49"/>
    <w:rsid w:val="006F6F9A"/>
    <w:rsid w:val="006F7D91"/>
    <w:rsid w:val="00700F70"/>
    <w:rsid w:val="00702A09"/>
    <w:rsid w:val="00702B60"/>
    <w:rsid w:val="00702DCA"/>
    <w:rsid w:val="00710633"/>
    <w:rsid w:val="007130D2"/>
    <w:rsid w:val="0071323A"/>
    <w:rsid w:val="00715C25"/>
    <w:rsid w:val="0071726B"/>
    <w:rsid w:val="007176E3"/>
    <w:rsid w:val="007219CE"/>
    <w:rsid w:val="00724F53"/>
    <w:rsid w:val="00725746"/>
    <w:rsid w:val="007257B4"/>
    <w:rsid w:val="0072592E"/>
    <w:rsid w:val="007260A7"/>
    <w:rsid w:val="00730938"/>
    <w:rsid w:val="00731BA1"/>
    <w:rsid w:val="00731C07"/>
    <w:rsid w:val="0073278C"/>
    <w:rsid w:val="00733610"/>
    <w:rsid w:val="00733F95"/>
    <w:rsid w:val="00735864"/>
    <w:rsid w:val="0073627A"/>
    <w:rsid w:val="00740E08"/>
    <w:rsid w:val="007463A4"/>
    <w:rsid w:val="00750F60"/>
    <w:rsid w:val="00751E3B"/>
    <w:rsid w:val="00751F77"/>
    <w:rsid w:val="00753A84"/>
    <w:rsid w:val="00753C9A"/>
    <w:rsid w:val="0075520F"/>
    <w:rsid w:val="0075766B"/>
    <w:rsid w:val="00760B32"/>
    <w:rsid w:val="00762059"/>
    <w:rsid w:val="00762717"/>
    <w:rsid w:val="007639AB"/>
    <w:rsid w:val="007643A6"/>
    <w:rsid w:val="00766B23"/>
    <w:rsid w:val="00767430"/>
    <w:rsid w:val="0077148D"/>
    <w:rsid w:val="00771CC1"/>
    <w:rsid w:val="007730D0"/>
    <w:rsid w:val="007734DA"/>
    <w:rsid w:val="007739FC"/>
    <w:rsid w:val="00774B52"/>
    <w:rsid w:val="00775223"/>
    <w:rsid w:val="007766F9"/>
    <w:rsid w:val="00776BE3"/>
    <w:rsid w:val="007770B8"/>
    <w:rsid w:val="00780263"/>
    <w:rsid w:val="00780E06"/>
    <w:rsid w:val="00784C88"/>
    <w:rsid w:val="007851F7"/>
    <w:rsid w:val="007869DD"/>
    <w:rsid w:val="00786BD4"/>
    <w:rsid w:val="00790838"/>
    <w:rsid w:val="00792A47"/>
    <w:rsid w:val="00794549"/>
    <w:rsid w:val="00796FF3"/>
    <w:rsid w:val="007A0153"/>
    <w:rsid w:val="007A2631"/>
    <w:rsid w:val="007A4078"/>
    <w:rsid w:val="007A449B"/>
    <w:rsid w:val="007A47B8"/>
    <w:rsid w:val="007A529A"/>
    <w:rsid w:val="007A5BD0"/>
    <w:rsid w:val="007A5F0D"/>
    <w:rsid w:val="007A76A6"/>
    <w:rsid w:val="007A7FF1"/>
    <w:rsid w:val="007B28BF"/>
    <w:rsid w:val="007B2949"/>
    <w:rsid w:val="007B2A64"/>
    <w:rsid w:val="007B2B55"/>
    <w:rsid w:val="007B3543"/>
    <w:rsid w:val="007B451A"/>
    <w:rsid w:val="007B4B53"/>
    <w:rsid w:val="007B6814"/>
    <w:rsid w:val="007C063C"/>
    <w:rsid w:val="007C0E80"/>
    <w:rsid w:val="007C580D"/>
    <w:rsid w:val="007C63C0"/>
    <w:rsid w:val="007C7004"/>
    <w:rsid w:val="007D28EE"/>
    <w:rsid w:val="007D55E4"/>
    <w:rsid w:val="007D570D"/>
    <w:rsid w:val="007D5D03"/>
    <w:rsid w:val="007D5D19"/>
    <w:rsid w:val="007D75DB"/>
    <w:rsid w:val="007D7FDA"/>
    <w:rsid w:val="007E037E"/>
    <w:rsid w:val="007E05E0"/>
    <w:rsid w:val="007E51CE"/>
    <w:rsid w:val="007E7332"/>
    <w:rsid w:val="007E7E19"/>
    <w:rsid w:val="007F0017"/>
    <w:rsid w:val="007F17DA"/>
    <w:rsid w:val="007F1D0F"/>
    <w:rsid w:val="007F3231"/>
    <w:rsid w:val="007F4F12"/>
    <w:rsid w:val="007F55F4"/>
    <w:rsid w:val="007F5C1C"/>
    <w:rsid w:val="007F77FF"/>
    <w:rsid w:val="0080054E"/>
    <w:rsid w:val="00800B82"/>
    <w:rsid w:val="00801A2E"/>
    <w:rsid w:val="00801BF3"/>
    <w:rsid w:val="00803343"/>
    <w:rsid w:val="008045B0"/>
    <w:rsid w:val="00805DAE"/>
    <w:rsid w:val="00806600"/>
    <w:rsid w:val="008073CC"/>
    <w:rsid w:val="0080792F"/>
    <w:rsid w:val="0081048A"/>
    <w:rsid w:val="00810F18"/>
    <w:rsid w:val="00811421"/>
    <w:rsid w:val="008116AF"/>
    <w:rsid w:val="00817992"/>
    <w:rsid w:val="008203C3"/>
    <w:rsid w:val="00820FD8"/>
    <w:rsid w:val="008223C1"/>
    <w:rsid w:val="00822407"/>
    <w:rsid w:val="008224DA"/>
    <w:rsid w:val="008227EF"/>
    <w:rsid w:val="00823387"/>
    <w:rsid w:val="008234CC"/>
    <w:rsid w:val="008248F9"/>
    <w:rsid w:val="008306F0"/>
    <w:rsid w:val="00830EA7"/>
    <w:rsid w:val="0083280F"/>
    <w:rsid w:val="00833E42"/>
    <w:rsid w:val="008349CE"/>
    <w:rsid w:val="00835E96"/>
    <w:rsid w:val="0083683C"/>
    <w:rsid w:val="00840565"/>
    <w:rsid w:val="008442AB"/>
    <w:rsid w:val="00844778"/>
    <w:rsid w:val="008465B0"/>
    <w:rsid w:val="008467F1"/>
    <w:rsid w:val="00846AE7"/>
    <w:rsid w:val="008471D9"/>
    <w:rsid w:val="0085081B"/>
    <w:rsid w:val="00851984"/>
    <w:rsid w:val="00851E09"/>
    <w:rsid w:val="00852A4F"/>
    <w:rsid w:val="0085309E"/>
    <w:rsid w:val="00854B61"/>
    <w:rsid w:val="008552A2"/>
    <w:rsid w:val="00856261"/>
    <w:rsid w:val="00857301"/>
    <w:rsid w:val="0086347F"/>
    <w:rsid w:val="008664FB"/>
    <w:rsid w:val="00866563"/>
    <w:rsid w:val="0087039D"/>
    <w:rsid w:val="008703DF"/>
    <w:rsid w:val="00871CE3"/>
    <w:rsid w:val="008737FE"/>
    <w:rsid w:val="00876BD7"/>
    <w:rsid w:val="00877215"/>
    <w:rsid w:val="00881AAB"/>
    <w:rsid w:val="00882A9A"/>
    <w:rsid w:val="008836AB"/>
    <w:rsid w:val="008864CE"/>
    <w:rsid w:val="008865D1"/>
    <w:rsid w:val="0089012F"/>
    <w:rsid w:val="00891C65"/>
    <w:rsid w:val="00892634"/>
    <w:rsid w:val="00893700"/>
    <w:rsid w:val="00894AC4"/>
    <w:rsid w:val="00895CB4"/>
    <w:rsid w:val="00896B7D"/>
    <w:rsid w:val="008A0AA3"/>
    <w:rsid w:val="008A0DDA"/>
    <w:rsid w:val="008A1F08"/>
    <w:rsid w:val="008A2BD9"/>
    <w:rsid w:val="008A2F3A"/>
    <w:rsid w:val="008A3F83"/>
    <w:rsid w:val="008A47CF"/>
    <w:rsid w:val="008A592A"/>
    <w:rsid w:val="008A5D16"/>
    <w:rsid w:val="008A64B0"/>
    <w:rsid w:val="008A7764"/>
    <w:rsid w:val="008B0283"/>
    <w:rsid w:val="008B049B"/>
    <w:rsid w:val="008B0537"/>
    <w:rsid w:val="008B11C9"/>
    <w:rsid w:val="008B12AB"/>
    <w:rsid w:val="008B5DF6"/>
    <w:rsid w:val="008B6265"/>
    <w:rsid w:val="008C0EDA"/>
    <w:rsid w:val="008C2E74"/>
    <w:rsid w:val="008C44F3"/>
    <w:rsid w:val="008C7444"/>
    <w:rsid w:val="008C799E"/>
    <w:rsid w:val="008D1ACE"/>
    <w:rsid w:val="008D33C0"/>
    <w:rsid w:val="008D37D0"/>
    <w:rsid w:val="008D3D88"/>
    <w:rsid w:val="008D559D"/>
    <w:rsid w:val="008D60C8"/>
    <w:rsid w:val="008D6B87"/>
    <w:rsid w:val="008D6F18"/>
    <w:rsid w:val="008D7E2F"/>
    <w:rsid w:val="008E2FFA"/>
    <w:rsid w:val="008E49B5"/>
    <w:rsid w:val="008E79BB"/>
    <w:rsid w:val="008F03B7"/>
    <w:rsid w:val="008F0430"/>
    <w:rsid w:val="008F04A7"/>
    <w:rsid w:val="008F1B93"/>
    <w:rsid w:val="008F290D"/>
    <w:rsid w:val="008F348C"/>
    <w:rsid w:val="008F4F4F"/>
    <w:rsid w:val="00900471"/>
    <w:rsid w:val="00900875"/>
    <w:rsid w:val="0090203F"/>
    <w:rsid w:val="00902F7F"/>
    <w:rsid w:val="00903365"/>
    <w:rsid w:val="00903607"/>
    <w:rsid w:val="009039F8"/>
    <w:rsid w:val="0090434A"/>
    <w:rsid w:val="00904551"/>
    <w:rsid w:val="00904C55"/>
    <w:rsid w:val="00904D17"/>
    <w:rsid w:val="00905A77"/>
    <w:rsid w:val="00906256"/>
    <w:rsid w:val="00907385"/>
    <w:rsid w:val="009076DB"/>
    <w:rsid w:val="00911700"/>
    <w:rsid w:val="00911F2F"/>
    <w:rsid w:val="009120B3"/>
    <w:rsid w:val="009132B5"/>
    <w:rsid w:val="00914892"/>
    <w:rsid w:val="00914E3F"/>
    <w:rsid w:val="00915025"/>
    <w:rsid w:val="00916F6D"/>
    <w:rsid w:val="00917580"/>
    <w:rsid w:val="0092287A"/>
    <w:rsid w:val="00922A52"/>
    <w:rsid w:val="00923DC1"/>
    <w:rsid w:val="00923F62"/>
    <w:rsid w:val="009241F1"/>
    <w:rsid w:val="009245E8"/>
    <w:rsid w:val="00924C6B"/>
    <w:rsid w:val="009255FD"/>
    <w:rsid w:val="00925F85"/>
    <w:rsid w:val="00926928"/>
    <w:rsid w:val="00926BEE"/>
    <w:rsid w:val="00926FF9"/>
    <w:rsid w:val="0092759C"/>
    <w:rsid w:val="00927B7E"/>
    <w:rsid w:val="00932731"/>
    <w:rsid w:val="00933A00"/>
    <w:rsid w:val="00933C9B"/>
    <w:rsid w:val="009347D9"/>
    <w:rsid w:val="0093563A"/>
    <w:rsid w:val="00937988"/>
    <w:rsid w:val="009402DB"/>
    <w:rsid w:val="009416A6"/>
    <w:rsid w:val="00943657"/>
    <w:rsid w:val="0094397E"/>
    <w:rsid w:val="0094455A"/>
    <w:rsid w:val="00944F92"/>
    <w:rsid w:val="00946277"/>
    <w:rsid w:val="00947940"/>
    <w:rsid w:val="00947951"/>
    <w:rsid w:val="00947A5D"/>
    <w:rsid w:val="009500F2"/>
    <w:rsid w:val="00950E31"/>
    <w:rsid w:val="00953A87"/>
    <w:rsid w:val="00953ADA"/>
    <w:rsid w:val="0095654F"/>
    <w:rsid w:val="0095672F"/>
    <w:rsid w:val="00957B34"/>
    <w:rsid w:val="00957D88"/>
    <w:rsid w:val="009602C3"/>
    <w:rsid w:val="009604A6"/>
    <w:rsid w:val="0096098D"/>
    <w:rsid w:val="00960B97"/>
    <w:rsid w:val="00960E1C"/>
    <w:rsid w:val="00962329"/>
    <w:rsid w:val="009638C9"/>
    <w:rsid w:val="00963910"/>
    <w:rsid w:val="00964487"/>
    <w:rsid w:val="00964645"/>
    <w:rsid w:val="009653E4"/>
    <w:rsid w:val="00965F51"/>
    <w:rsid w:val="00966088"/>
    <w:rsid w:val="00966D05"/>
    <w:rsid w:val="0096728E"/>
    <w:rsid w:val="00967665"/>
    <w:rsid w:val="00970468"/>
    <w:rsid w:val="009707EA"/>
    <w:rsid w:val="00972773"/>
    <w:rsid w:val="00972B4D"/>
    <w:rsid w:val="0097474E"/>
    <w:rsid w:val="00974E82"/>
    <w:rsid w:val="009755CF"/>
    <w:rsid w:val="00975A62"/>
    <w:rsid w:val="00976EEA"/>
    <w:rsid w:val="0097716B"/>
    <w:rsid w:val="00977E2A"/>
    <w:rsid w:val="00981FBE"/>
    <w:rsid w:val="00982A03"/>
    <w:rsid w:val="00984FB4"/>
    <w:rsid w:val="0098777A"/>
    <w:rsid w:val="009902FA"/>
    <w:rsid w:val="00992E63"/>
    <w:rsid w:val="00993375"/>
    <w:rsid w:val="009943D0"/>
    <w:rsid w:val="00995372"/>
    <w:rsid w:val="0099557A"/>
    <w:rsid w:val="00996AA0"/>
    <w:rsid w:val="00997462"/>
    <w:rsid w:val="0099752E"/>
    <w:rsid w:val="009A2C61"/>
    <w:rsid w:val="009A3DD8"/>
    <w:rsid w:val="009A4D3C"/>
    <w:rsid w:val="009A5B53"/>
    <w:rsid w:val="009A5C73"/>
    <w:rsid w:val="009B0D29"/>
    <w:rsid w:val="009B1416"/>
    <w:rsid w:val="009B2441"/>
    <w:rsid w:val="009B581A"/>
    <w:rsid w:val="009B6D91"/>
    <w:rsid w:val="009B7495"/>
    <w:rsid w:val="009C09B8"/>
    <w:rsid w:val="009C0B2C"/>
    <w:rsid w:val="009C1975"/>
    <w:rsid w:val="009C25F3"/>
    <w:rsid w:val="009C32A1"/>
    <w:rsid w:val="009C3D1D"/>
    <w:rsid w:val="009C3D87"/>
    <w:rsid w:val="009C6F48"/>
    <w:rsid w:val="009C753A"/>
    <w:rsid w:val="009C7AAA"/>
    <w:rsid w:val="009D075E"/>
    <w:rsid w:val="009D28FC"/>
    <w:rsid w:val="009D43C1"/>
    <w:rsid w:val="009D50DE"/>
    <w:rsid w:val="009D674F"/>
    <w:rsid w:val="009E00AD"/>
    <w:rsid w:val="009E072C"/>
    <w:rsid w:val="009E145D"/>
    <w:rsid w:val="009E2D05"/>
    <w:rsid w:val="009E3E9A"/>
    <w:rsid w:val="009E6A18"/>
    <w:rsid w:val="009E77A4"/>
    <w:rsid w:val="009F0C8C"/>
    <w:rsid w:val="009F1B76"/>
    <w:rsid w:val="009F1BD4"/>
    <w:rsid w:val="009F2EC2"/>
    <w:rsid w:val="009F30CB"/>
    <w:rsid w:val="009F3602"/>
    <w:rsid w:val="009F3812"/>
    <w:rsid w:val="009F54F1"/>
    <w:rsid w:val="009F6922"/>
    <w:rsid w:val="00A0003E"/>
    <w:rsid w:val="00A00AB2"/>
    <w:rsid w:val="00A00E91"/>
    <w:rsid w:val="00A00EFA"/>
    <w:rsid w:val="00A0238E"/>
    <w:rsid w:val="00A03143"/>
    <w:rsid w:val="00A033F8"/>
    <w:rsid w:val="00A04036"/>
    <w:rsid w:val="00A05196"/>
    <w:rsid w:val="00A05904"/>
    <w:rsid w:val="00A064D8"/>
    <w:rsid w:val="00A06578"/>
    <w:rsid w:val="00A11600"/>
    <w:rsid w:val="00A13B6F"/>
    <w:rsid w:val="00A141F5"/>
    <w:rsid w:val="00A14273"/>
    <w:rsid w:val="00A15246"/>
    <w:rsid w:val="00A1571C"/>
    <w:rsid w:val="00A20BA9"/>
    <w:rsid w:val="00A24130"/>
    <w:rsid w:val="00A25A27"/>
    <w:rsid w:val="00A26032"/>
    <w:rsid w:val="00A26FD0"/>
    <w:rsid w:val="00A31700"/>
    <w:rsid w:val="00A31A24"/>
    <w:rsid w:val="00A32076"/>
    <w:rsid w:val="00A329D2"/>
    <w:rsid w:val="00A33B1E"/>
    <w:rsid w:val="00A350D1"/>
    <w:rsid w:val="00A351DF"/>
    <w:rsid w:val="00A369A2"/>
    <w:rsid w:val="00A409BB"/>
    <w:rsid w:val="00A42685"/>
    <w:rsid w:val="00A440F0"/>
    <w:rsid w:val="00A45421"/>
    <w:rsid w:val="00A456FF"/>
    <w:rsid w:val="00A46A0E"/>
    <w:rsid w:val="00A46AA1"/>
    <w:rsid w:val="00A46F2E"/>
    <w:rsid w:val="00A47645"/>
    <w:rsid w:val="00A47EB4"/>
    <w:rsid w:val="00A5032E"/>
    <w:rsid w:val="00A50424"/>
    <w:rsid w:val="00A519F2"/>
    <w:rsid w:val="00A51B77"/>
    <w:rsid w:val="00A537A7"/>
    <w:rsid w:val="00A54E7D"/>
    <w:rsid w:val="00A554AF"/>
    <w:rsid w:val="00A57363"/>
    <w:rsid w:val="00A60677"/>
    <w:rsid w:val="00A60D22"/>
    <w:rsid w:val="00A6444D"/>
    <w:rsid w:val="00A64E3A"/>
    <w:rsid w:val="00A656EF"/>
    <w:rsid w:val="00A657D3"/>
    <w:rsid w:val="00A670E1"/>
    <w:rsid w:val="00A6782F"/>
    <w:rsid w:val="00A7162B"/>
    <w:rsid w:val="00A71D33"/>
    <w:rsid w:val="00A72228"/>
    <w:rsid w:val="00A73440"/>
    <w:rsid w:val="00A748B0"/>
    <w:rsid w:val="00A766CF"/>
    <w:rsid w:val="00A76BF1"/>
    <w:rsid w:val="00A77BDC"/>
    <w:rsid w:val="00A77D2F"/>
    <w:rsid w:val="00A81517"/>
    <w:rsid w:val="00A81BEA"/>
    <w:rsid w:val="00A824D0"/>
    <w:rsid w:val="00A849D4"/>
    <w:rsid w:val="00A8538E"/>
    <w:rsid w:val="00A855D2"/>
    <w:rsid w:val="00A85A48"/>
    <w:rsid w:val="00A87C14"/>
    <w:rsid w:val="00A9013A"/>
    <w:rsid w:val="00A90197"/>
    <w:rsid w:val="00A911A5"/>
    <w:rsid w:val="00A91825"/>
    <w:rsid w:val="00A92810"/>
    <w:rsid w:val="00A92A63"/>
    <w:rsid w:val="00A95540"/>
    <w:rsid w:val="00A95CA0"/>
    <w:rsid w:val="00A96214"/>
    <w:rsid w:val="00A963B3"/>
    <w:rsid w:val="00A96889"/>
    <w:rsid w:val="00AA0E49"/>
    <w:rsid w:val="00AA1D82"/>
    <w:rsid w:val="00AA6119"/>
    <w:rsid w:val="00AA7EE7"/>
    <w:rsid w:val="00AB1A74"/>
    <w:rsid w:val="00AB1E94"/>
    <w:rsid w:val="00AB337A"/>
    <w:rsid w:val="00AB4947"/>
    <w:rsid w:val="00AB4FD2"/>
    <w:rsid w:val="00AB5177"/>
    <w:rsid w:val="00AB54AC"/>
    <w:rsid w:val="00AB5570"/>
    <w:rsid w:val="00AB5FD0"/>
    <w:rsid w:val="00AB6A8F"/>
    <w:rsid w:val="00AB75C2"/>
    <w:rsid w:val="00AB7677"/>
    <w:rsid w:val="00AB79A0"/>
    <w:rsid w:val="00AC042F"/>
    <w:rsid w:val="00AC2E69"/>
    <w:rsid w:val="00AC3BC9"/>
    <w:rsid w:val="00AC5604"/>
    <w:rsid w:val="00AC6E19"/>
    <w:rsid w:val="00AC7BF9"/>
    <w:rsid w:val="00AC7C68"/>
    <w:rsid w:val="00AD0876"/>
    <w:rsid w:val="00AD091C"/>
    <w:rsid w:val="00AD13AE"/>
    <w:rsid w:val="00AD39DC"/>
    <w:rsid w:val="00AD4E5B"/>
    <w:rsid w:val="00AD5577"/>
    <w:rsid w:val="00AD6099"/>
    <w:rsid w:val="00AD6DAF"/>
    <w:rsid w:val="00AD774D"/>
    <w:rsid w:val="00AE2D07"/>
    <w:rsid w:val="00AE583F"/>
    <w:rsid w:val="00AE796D"/>
    <w:rsid w:val="00AF00E3"/>
    <w:rsid w:val="00AF02F6"/>
    <w:rsid w:val="00AF0728"/>
    <w:rsid w:val="00AF303F"/>
    <w:rsid w:val="00AF35D1"/>
    <w:rsid w:val="00AF3AEF"/>
    <w:rsid w:val="00AF4AED"/>
    <w:rsid w:val="00B006DA"/>
    <w:rsid w:val="00B012D3"/>
    <w:rsid w:val="00B01E19"/>
    <w:rsid w:val="00B05DE2"/>
    <w:rsid w:val="00B06941"/>
    <w:rsid w:val="00B10760"/>
    <w:rsid w:val="00B11D00"/>
    <w:rsid w:val="00B13393"/>
    <w:rsid w:val="00B14A9D"/>
    <w:rsid w:val="00B1668B"/>
    <w:rsid w:val="00B17F37"/>
    <w:rsid w:val="00B200EA"/>
    <w:rsid w:val="00B250C9"/>
    <w:rsid w:val="00B25A3B"/>
    <w:rsid w:val="00B25AEF"/>
    <w:rsid w:val="00B26822"/>
    <w:rsid w:val="00B27725"/>
    <w:rsid w:val="00B30EEE"/>
    <w:rsid w:val="00B347EF"/>
    <w:rsid w:val="00B3513D"/>
    <w:rsid w:val="00B3776B"/>
    <w:rsid w:val="00B37A28"/>
    <w:rsid w:val="00B40019"/>
    <w:rsid w:val="00B50615"/>
    <w:rsid w:val="00B51114"/>
    <w:rsid w:val="00B516EA"/>
    <w:rsid w:val="00B54269"/>
    <w:rsid w:val="00B57F68"/>
    <w:rsid w:val="00B60260"/>
    <w:rsid w:val="00B60B31"/>
    <w:rsid w:val="00B61C4B"/>
    <w:rsid w:val="00B63F3A"/>
    <w:rsid w:val="00B64DA5"/>
    <w:rsid w:val="00B64EEB"/>
    <w:rsid w:val="00B66265"/>
    <w:rsid w:val="00B667A3"/>
    <w:rsid w:val="00B6716A"/>
    <w:rsid w:val="00B70D16"/>
    <w:rsid w:val="00B72461"/>
    <w:rsid w:val="00B74030"/>
    <w:rsid w:val="00B74FD4"/>
    <w:rsid w:val="00B753EC"/>
    <w:rsid w:val="00B75B8E"/>
    <w:rsid w:val="00B76997"/>
    <w:rsid w:val="00B77F4F"/>
    <w:rsid w:val="00B80737"/>
    <w:rsid w:val="00B80951"/>
    <w:rsid w:val="00B818BD"/>
    <w:rsid w:val="00B82989"/>
    <w:rsid w:val="00B83A48"/>
    <w:rsid w:val="00B8432F"/>
    <w:rsid w:val="00B84975"/>
    <w:rsid w:val="00B84FF8"/>
    <w:rsid w:val="00B851BB"/>
    <w:rsid w:val="00B85FA3"/>
    <w:rsid w:val="00B87CA2"/>
    <w:rsid w:val="00B87CD4"/>
    <w:rsid w:val="00B902BD"/>
    <w:rsid w:val="00B91673"/>
    <w:rsid w:val="00B94EF1"/>
    <w:rsid w:val="00B9617A"/>
    <w:rsid w:val="00B97BC3"/>
    <w:rsid w:val="00B97D8E"/>
    <w:rsid w:val="00BA076D"/>
    <w:rsid w:val="00BA0830"/>
    <w:rsid w:val="00BA2673"/>
    <w:rsid w:val="00BA3262"/>
    <w:rsid w:val="00BA799D"/>
    <w:rsid w:val="00BA79A3"/>
    <w:rsid w:val="00BB048A"/>
    <w:rsid w:val="00BB1C18"/>
    <w:rsid w:val="00BB3BAF"/>
    <w:rsid w:val="00BB3EE8"/>
    <w:rsid w:val="00BB5ABD"/>
    <w:rsid w:val="00BB63B0"/>
    <w:rsid w:val="00BB7030"/>
    <w:rsid w:val="00BB7257"/>
    <w:rsid w:val="00BC0157"/>
    <w:rsid w:val="00BC105C"/>
    <w:rsid w:val="00BC1F33"/>
    <w:rsid w:val="00BC37A7"/>
    <w:rsid w:val="00BC6505"/>
    <w:rsid w:val="00BC7BBF"/>
    <w:rsid w:val="00BD0F6F"/>
    <w:rsid w:val="00BD32D7"/>
    <w:rsid w:val="00BD4262"/>
    <w:rsid w:val="00BD59A4"/>
    <w:rsid w:val="00BD6504"/>
    <w:rsid w:val="00BD712D"/>
    <w:rsid w:val="00BD75A4"/>
    <w:rsid w:val="00BE0281"/>
    <w:rsid w:val="00BE2320"/>
    <w:rsid w:val="00BE5536"/>
    <w:rsid w:val="00BE66E1"/>
    <w:rsid w:val="00BE6FA0"/>
    <w:rsid w:val="00BF1222"/>
    <w:rsid w:val="00BF138F"/>
    <w:rsid w:val="00BF1E27"/>
    <w:rsid w:val="00BF2A32"/>
    <w:rsid w:val="00BF2A84"/>
    <w:rsid w:val="00BF4FCB"/>
    <w:rsid w:val="00BF61BD"/>
    <w:rsid w:val="00C01268"/>
    <w:rsid w:val="00C01772"/>
    <w:rsid w:val="00C02486"/>
    <w:rsid w:val="00C0454B"/>
    <w:rsid w:val="00C05CAF"/>
    <w:rsid w:val="00C10568"/>
    <w:rsid w:val="00C105F9"/>
    <w:rsid w:val="00C1096C"/>
    <w:rsid w:val="00C10C99"/>
    <w:rsid w:val="00C12343"/>
    <w:rsid w:val="00C12BC8"/>
    <w:rsid w:val="00C14A5F"/>
    <w:rsid w:val="00C17AD0"/>
    <w:rsid w:val="00C20986"/>
    <w:rsid w:val="00C228E3"/>
    <w:rsid w:val="00C244BE"/>
    <w:rsid w:val="00C26521"/>
    <w:rsid w:val="00C27113"/>
    <w:rsid w:val="00C30D2B"/>
    <w:rsid w:val="00C33AAF"/>
    <w:rsid w:val="00C35766"/>
    <w:rsid w:val="00C36800"/>
    <w:rsid w:val="00C3699F"/>
    <w:rsid w:val="00C36AF8"/>
    <w:rsid w:val="00C36E8B"/>
    <w:rsid w:val="00C405E3"/>
    <w:rsid w:val="00C408C7"/>
    <w:rsid w:val="00C42F15"/>
    <w:rsid w:val="00C43AA3"/>
    <w:rsid w:val="00C44022"/>
    <w:rsid w:val="00C45EAD"/>
    <w:rsid w:val="00C464B8"/>
    <w:rsid w:val="00C466D3"/>
    <w:rsid w:val="00C5090D"/>
    <w:rsid w:val="00C511C0"/>
    <w:rsid w:val="00C512C7"/>
    <w:rsid w:val="00C5157A"/>
    <w:rsid w:val="00C554A8"/>
    <w:rsid w:val="00C57D9A"/>
    <w:rsid w:val="00C57F14"/>
    <w:rsid w:val="00C604CF"/>
    <w:rsid w:val="00C62233"/>
    <w:rsid w:val="00C62555"/>
    <w:rsid w:val="00C63533"/>
    <w:rsid w:val="00C648D7"/>
    <w:rsid w:val="00C651FC"/>
    <w:rsid w:val="00C6541A"/>
    <w:rsid w:val="00C6593F"/>
    <w:rsid w:val="00C6772F"/>
    <w:rsid w:val="00C70359"/>
    <w:rsid w:val="00C711CF"/>
    <w:rsid w:val="00C71CD8"/>
    <w:rsid w:val="00C71E96"/>
    <w:rsid w:val="00C75283"/>
    <w:rsid w:val="00C75E0C"/>
    <w:rsid w:val="00C75F90"/>
    <w:rsid w:val="00C76BA3"/>
    <w:rsid w:val="00C80110"/>
    <w:rsid w:val="00C826A1"/>
    <w:rsid w:val="00C85470"/>
    <w:rsid w:val="00C86613"/>
    <w:rsid w:val="00C8789E"/>
    <w:rsid w:val="00C87D8F"/>
    <w:rsid w:val="00C9021B"/>
    <w:rsid w:val="00C9116C"/>
    <w:rsid w:val="00C91DE3"/>
    <w:rsid w:val="00C93193"/>
    <w:rsid w:val="00C9330D"/>
    <w:rsid w:val="00C94601"/>
    <w:rsid w:val="00C94F71"/>
    <w:rsid w:val="00C95256"/>
    <w:rsid w:val="00C96434"/>
    <w:rsid w:val="00CA1AC3"/>
    <w:rsid w:val="00CA1C3F"/>
    <w:rsid w:val="00CA22B4"/>
    <w:rsid w:val="00CA5281"/>
    <w:rsid w:val="00CA540C"/>
    <w:rsid w:val="00CA59FC"/>
    <w:rsid w:val="00CA5DE2"/>
    <w:rsid w:val="00CA634D"/>
    <w:rsid w:val="00CA6462"/>
    <w:rsid w:val="00CB14D9"/>
    <w:rsid w:val="00CB1A13"/>
    <w:rsid w:val="00CB1A6F"/>
    <w:rsid w:val="00CB1B46"/>
    <w:rsid w:val="00CB4C25"/>
    <w:rsid w:val="00CB629C"/>
    <w:rsid w:val="00CC0A9C"/>
    <w:rsid w:val="00CC0DBC"/>
    <w:rsid w:val="00CC43CA"/>
    <w:rsid w:val="00CC457F"/>
    <w:rsid w:val="00CC5BFF"/>
    <w:rsid w:val="00CC6CB8"/>
    <w:rsid w:val="00CC7318"/>
    <w:rsid w:val="00CC7B88"/>
    <w:rsid w:val="00CD0383"/>
    <w:rsid w:val="00CD1007"/>
    <w:rsid w:val="00CD151B"/>
    <w:rsid w:val="00CD1838"/>
    <w:rsid w:val="00CD283E"/>
    <w:rsid w:val="00CD2C79"/>
    <w:rsid w:val="00CD449B"/>
    <w:rsid w:val="00CD490D"/>
    <w:rsid w:val="00CD6AE7"/>
    <w:rsid w:val="00CD6ECA"/>
    <w:rsid w:val="00CE0132"/>
    <w:rsid w:val="00CE0793"/>
    <w:rsid w:val="00CE0B74"/>
    <w:rsid w:val="00CE0C10"/>
    <w:rsid w:val="00CE14FE"/>
    <w:rsid w:val="00CE25DA"/>
    <w:rsid w:val="00CE273C"/>
    <w:rsid w:val="00CE3A74"/>
    <w:rsid w:val="00CE3AF5"/>
    <w:rsid w:val="00CE52F2"/>
    <w:rsid w:val="00CE619D"/>
    <w:rsid w:val="00CF06DB"/>
    <w:rsid w:val="00CF0A20"/>
    <w:rsid w:val="00CF2B0B"/>
    <w:rsid w:val="00CF468A"/>
    <w:rsid w:val="00CF4BCC"/>
    <w:rsid w:val="00CF5778"/>
    <w:rsid w:val="00CF7339"/>
    <w:rsid w:val="00D0133A"/>
    <w:rsid w:val="00D01766"/>
    <w:rsid w:val="00D0624D"/>
    <w:rsid w:val="00D10050"/>
    <w:rsid w:val="00D11E64"/>
    <w:rsid w:val="00D11EC3"/>
    <w:rsid w:val="00D122EE"/>
    <w:rsid w:val="00D12685"/>
    <w:rsid w:val="00D128AF"/>
    <w:rsid w:val="00D14094"/>
    <w:rsid w:val="00D15498"/>
    <w:rsid w:val="00D16513"/>
    <w:rsid w:val="00D17B5F"/>
    <w:rsid w:val="00D17C4F"/>
    <w:rsid w:val="00D21E3A"/>
    <w:rsid w:val="00D24CC4"/>
    <w:rsid w:val="00D24EBD"/>
    <w:rsid w:val="00D25E01"/>
    <w:rsid w:val="00D262C5"/>
    <w:rsid w:val="00D264F3"/>
    <w:rsid w:val="00D2650F"/>
    <w:rsid w:val="00D2681A"/>
    <w:rsid w:val="00D27E32"/>
    <w:rsid w:val="00D30600"/>
    <w:rsid w:val="00D30CC0"/>
    <w:rsid w:val="00D31C99"/>
    <w:rsid w:val="00D33BEC"/>
    <w:rsid w:val="00D33CDB"/>
    <w:rsid w:val="00D3425F"/>
    <w:rsid w:val="00D3581B"/>
    <w:rsid w:val="00D35840"/>
    <w:rsid w:val="00D36184"/>
    <w:rsid w:val="00D36585"/>
    <w:rsid w:val="00D3762B"/>
    <w:rsid w:val="00D3767B"/>
    <w:rsid w:val="00D37BF9"/>
    <w:rsid w:val="00D4007D"/>
    <w:rsid w:val="00D40144"/>
    <w:rsid w:val="00D40E14"/>
    <w:rsid w:val="00D44B40"/>
    <w:rsid w:val="00D5186A"/>
    <w:rsid w:val="00D518B0"/>
    <w:rsid w:val="00D527E2"/>
    <w:rsid w:val="00D5419A"/>
    <w:rsid w:val="00D55FAA"/>
    <w:rsid w:val="00D574D1"/>
    <w:rsid w:val="00D609AF"/>
    <w:rsid w:val="00D617B4"/>
    <w:rsid w:val="00D62B76"/>
    <w:rsid w:val="00D64762"/>
    <w:rsid w:val="00D66612"/>
    <w:rsid w:val="00D70F3A"/>
    <w:rsid w:val="00D71287"/>
    <w:rsid w:val="00D71B56"/>
    <w:rsid w:val="00D71FFA"/>
    <w:rsid w:val="00D77167"/>
    <w:rsid w:val="00D7761C"/>
    <w:rsid w:val="00D80959"/>
    <w:rsid w:val="00D80EB7"/>
    <w:rsid w:val="00D839C8"/>
    <w:rsid w:val="00D83B1C"/>
    <w:rsid w:val="00D86895"/>
    <w:rsid w:val="00D87250"/>
    <w:rsid w:val="00D904AA"/>
    <w:rsid w:val="00D90EAB"/>
    <w:rsid w:val="00D912C4"/>
    <w:rsid w:val="00D91F69"/>
    <w:rsid w:val="00D92AB6"/>
    <w:rsid w:val="00D9406D"/>
    <w:rsid w:val="00D97CCC"/>
    <w:rsid w:val="00DA0833"/>
    <w:rsid w:val="00DA0D00"/>
    <w:rsid w:val="00DA169C"/>
    <w:rsid w:val="00DA288B"/>
    <w:rsid w:val="00DA4324"/>
    <w:rsid w:val="00DA5DB4"/>
    <w:rsid w:val="00DB12A6"/>
    <w:rsid w:val="00DB1F3F"/>
    <w:rsid w:val="00DB3E07"/>
    <w:rsid w:val="00DB77E4"/>
    <w:rsid w:val="00DC1155"/>
    <w:rsid w:val="00DC251E"/>
    <w:rsid w:val="00DC2E32"/>
    <w:rsid w:val="00DC3287"/>
    <w:rsid w:val="00DC3A7C"/>
    <w:rsid w:val="00DC4283"/>
    <w:rsid w:val="00DC4BE3"/>
    <w:rsid w:val="00DC7D17"/>
    <w:rsid w:val="00DD02DA"/>
    <w:rsid w:val="00DD0EFC"/>
    <w:rsid w:val="00DD12E7"/>
    <w:rsid w:val="00DD1AEE"/>
    <w:rsid w:val="00DD1B27"/>
    <w:rsid w:val="00DD2B9C"/>
    <w:rsid w:val="00DD2CBF"/>
    <w:rsid w:val="00DD3A63"/>
    <w:rsid w:val="00DD3ED5"/>
    <w:rsid w:val="00DD556C"/>
    <w:rsid w:val="00DD729E"/>
    <w:rsid w:val="00DD74E6"/>
    <w:rsid w:val="00DE0067"/>
    <w:rsid w:val="00DE1524"/>
    <w:rsid w:val="00DE427A"/>
    <w:rsid w:val="00DE5333"/>
    <w:rsid w:val="00DE67B2"/>
    <w:rsid w:val="00DF07DF"/>
    <w:rsid w:val="00DF09E1"/>
    <w:rsid w:val="00DF0EEE"/>
    <w:rsid w:val="00DF1608"/>
    <w:rsid w:val="00DF42CD"/>
    <w:rsid w:val="00DF4D80"/>
    <w:rsid w:val="00DF52D9"/>
    <w:rsid w:val="00DF593A"/>
    <w:rsid w:val="00DF5DA2"/>
    <w:rsid w:val="00DF6407"/>
    <w:rsid w:val="00DF6CFF"/>
    <w:rsid w:val="00DF7F60"/>
    <w:rsid w:val="00E00104"/>
    <w:rsid w:val="00E014C4"/>
    <w:rsid w:val="00E02382"/>
    <w:rsid w:val="00E02846"/>
    <w:rsid w:val="00E0329A"/>
    <w:rsid w:val="00E032F4"/>
    <w:rsid w:val="00E06860"/>
    <w:rsid w:val="00E06C9E"/>
    <w:rsid w:val="00E06F12"/>
    <w:rsid w:val="00E10193"/>
    <w:rsid w:val="00E10226"/>
    <w:rsid w:val="00E10CE8"/>
    <w:rsid w:val="00E129A1"/>
    <w:rsid w:val="00E13163"/>
    <w:rsid w:val="00E13591"/>
    <w:rsid w:val="00E13A3B"/>
    <w:rsid w:val="00E1621A"/>
    <w:rsid w:val="00E20911"/>
    <w:rsid w:val="00E20D44"/>
    <w:rsid w:val="00E24981"/>
    <w:rsid w:val="00E24BCB"/>
    <w:rsid w:val="00E259D4"/>
    <w:rsid w:val="00E308E7"/>
    <w:rsid w:val="00E31F18"/>
    <w:rsid w:val="00E32C6C"/>
    <w:rsid w:val="00E37417"/>
    <w:rsid w:val="00E40417"/>
    <w:rsid w:val="00E40E57"/>
    <w:rsid w:val="00E412BE"/>
    <w:rsid w:val="00E42B66"/>
    <w:rsid w:val="00E42F5B"/>
    <w:rsid w:val="00E446EE"/>
    <w:rsid w:val="00E451EE"/>
    <w:rsid w:val="00E45450"/>
    <w:rsid w:val="00E45B92"/>
    <w:rsid w:val="00E46633"/>
    <w:rsid w:val="00E47B17"/>
    <w:rsid w:val="00E5159A"/>
    <w:rsid w:val="00E5191A"/>
    <w:rsid w:val="00E51A67"/>
    <w:rsid w:val="00E51F15"/>
    <w:rsid w:val="00E52169"/>
    <w:rsid w:val="00E52C55"/>
    <w:rsid w:val="00E5400A"/>
    <w:rsid w:val="00E54696"/>
    <w:rsid w:val="00E5482E"/>
    <w:rsid w:val="00E54C4C"/>
    <w:rsid w:val="00E54D19"/>
    <w:rsid w:val="00E560C5"/>
    <w:rsid w:val="00E56350"/>
    <w:rsid w:val="00E574E8"/>
    <w:rsid w:val="00E61C37"/>
    <w:rsid w:val="00E62B7C"/>
    <w:rsid w:val="00E62BDE"/>
    <w:rsid w:val="00E6355F"/>
    <w:rsid w:val="00E6501B"/>
    <w:rsid w:val="00E653A2"/>
    <w:rsid w:val="00E654FA"/>
    <w:rsid w:val="00E671B6"/>
    <w:rsid w:val="00E73104"/>
    <w:rsid w:val="00E7343B"/>
    <w:rsid w:val="00E73931"/>
    <w:rsid w:val="00E73B9F"/>
    <w:rsid w:val="00E751A7"/>
    <w:rsid w:val="00E779C0"/>
    <w:rsid w:val="00E820AD"/>
    <w:rsid w:val="00E831CC"/>
    <w:rsid w:val="00E8438C"/>
    <w:rsid w:val="00E853BA"/>
    <w:rsid w:val="00E85A25"/>
    <w:rsid w:val="00E87C34"/>
    <w:rsid w:val="00E92093"/>
    <w:rsid w:val="00E92788"/>
    <w:rsid w:val="00E92C0E"/>
    <w:rsid w:val="00E9392F"/>
    <w:rsid w:val="00E93EB4"/>
    <w:rsid w:val="00E96993"/>
    <w:rsid w:val="00E97B2A"/>
    <w:rsid w:val="00EA04CD"/>
    <w:rsid w:val="00EA168F"/>
    <w:rsid w:val="00EA236E"/>
    <w:rsid w:val="00EA28AE"/>
    <w:rsid w:val="00EA39A3"/>
    <w:rsid w:val="00EA39A6"/>
    <w:rsid w:val="00EA3C0E"/>
    <w:rsid w:val="00EA44EA"/>
    <w:rsid w:val="00EA45D8"/>
    <w:rsid w:val="00EA5532"/>
    <w:rsid w:val="00EA71D0"/>
    <w:rsid w:val="00EA7A90"/>
    <w:rsid w:val="00EA7A97"/>
    <w:rsid w:val="00EA7D0D"/>
    <w:rsid w:val="00EB0317"/>
    <w:rsid w:val="00EB0C68"/>
    <w:rsid w:val="00EB0E27"/>
    <w:rsid w:val="00EB2E9D"/>
    <w:rsid w:val="00EB5A56"/>
    <w:rsid w:val="00EB5CA5"/>
    <w:rsid w:val="00EC17C5"/>
    <w:rsid w:val="00EC279D"/>
    <w:rsid w:val="00EC5EBC"/>
    <w:rsid w:val="00EC62A3"/>
    <w:rsid w:val="00EC7082"/>
    <w:rsid w:val="00EC7634"/>
    <w:rsid w:val="00ED0A34"/>
    <w:rsid w:val="00ED255C"/>
    <w:rsid w:val="00ED55FD"/>
    <w:rsid w:val="00ED5AA8"/>
    <w:rsid w:val="00ED6E0B"/>
    <w:rsid w:val="00ED7AD7"/>
    <w:rsid w:val="00EE102F"/>
    <w:rsid w:val="00EE1362"/>
    <w:rsid w:val="00EE1CE9"/>
    <w:rsid w:val="00EE1E62"/>
    <w:rsid w:val="00EE226B"/>
    <w:rsid w:val="00EE27EE"/>
    <w:rsid w:val="00EE3169"/>
    <w:rsid w:val="00EE3F4B"/>
    <w:rsid w:val="00EE5B5B"/>
    <w:rsid w:val="00EE7410"/>
    <w:rsid w:val="00EF01D5"/>
    <w:rsid w:val="00EF03F9"/>
    <w:rsid w:val="00EF047E"/>
    <w:rsid w:val="00EF089F"/>
    <w:rsid w:val="00EF1C03"/>
    <w:rsid w:val="00EF28ED"/>
    <w:rsid w:val="00EF6CFB"/>
    <w:rsid w:val="00EF7B26"/>
    <w:rsid w:val="00F00D76"/>
    <w:rsid w:val="00F026A6"/>
    <w:rsid w:val="00F07544"/>
    <w:rsid w:val="00F10121"/>
    <w:rsid w:val="00F108CD"/>
    <w:rsid w:val="00F12FA4"/>
    <w:rsid w:val="00F138D4"/>
    <w:rsid w:val="00F13C45"/>
    <w:rsid w:val="00F13CAF"/>
    <w:rsid w:val="00F17B75"/>
    <w:rsid w:val="00F17CA6"/>
    <w:rsid w:val="00F20A68"/>
    <w:rsid w:val="00F21CE1"/>
    <w:rsid w:val="00F21F55"/>
    <w:rsid w:val="00F252D4"/>
    <w:rsid w:val="00F30045"/>
    <w:rsid w:val="00F3012B"/>
    <w:rsid w:val="00F30D90"/>
    <w:rsid w:val="00F319D7"/>
    <w:rsid w:val="00F31A41"/>
    <w:rsid w:val="00F3392E"/>
    <w:rsid w:val="00F33B53"/>
    <w:rsid w:val="00F34DC4"/>
    <w:rsid w:val="00F371AD"/>
    <w:rsid w:val="00F37B17"/>
    <w:rsid w:val="00F406A0"/>
    <w:rsid w:val="00F40828"/>
    <w:rsid w:val="00F409CA"/>
    <w:rsid w:val="00F437AC"/>
    <w:rsid w:val="00F43B42"/>
    <w:rsid w:val="00F43BA3"/>
    <w:rsid w:val="00F44662"/>
    <w:rsid w:val="00F46711"/>
    <w:rsid w:val="00F47B10"/>
    <w:rsid w:val="00F5159C"/>
    <w:rsid w:val="00F528C2"/>
    <w:rsid w:val="00F53470"/>
    <w:rsid w:val="00F54C2D"/>
    <w:rsid w:val="00F57A66"/>
    <w:rsid w:val="00F61EEB"/>
    <w:rsid w:val="00F630B6"/>
    <w:rsid w:val="00F6357D"/>
    <w:rsid w:val="00F63D09"/>
    <w:rsid w:val="00F63EB3"/>
    <w:rsid w:val="00F63F25"/>
    <w:rsid w:val="00F647E0"/>
    <w:rsid w:val="00F649CF"/>
    <w:rsid w:val="00F64C8D"/>
    <w:rsid w:val="00F66A79"/>
    <w:rsid w:val="00F679BF"/>
    <w:rsid w:val="00F67B9E"/>
    <w:rsid w:val="00F73FD2"/>
    <w:rsid w:val="00F74811"/>
    <w:rsid w:val="00F77B14"/>
    <w:rsid w:val="00F8068D"/>
    <w:rsid w:val="00F80F57"/>
    <w:rsid w:val="00F845D6"/>
    <w:rsid w:val="00F846BB"/>
    <w:rsid w:val="00F84755"/>
    <w:rsid w:val="00F851E0"/>
    <w:rsid w:val="00F8525A"/>
    <w:rsid w:val="00F870AE"/>
    <w:rsid w:val="00F91270"/>
    <w:rsid w:val="00F92C86"/>
    <w:rsid w:val="00F94A04"/>
    <w:rsid w:val="00F95A5F"/>
    <w:rsid w:val="00FA2276"/>
    <w:rsid w:val="00FA32FE"/>
    <w:rsid w:val="00FA75C3"/>
    <w:rsid w:val="00FB3273"/>
    <w:rsid w:val="00FB3E14"/>
    <w:rsid w:val="00FB3FDD"/>
    <w:rsid w:val="00FB5382"/>
    <w:rsid w:val="00FB60BB"/>
    <w:rsid w:val="00FB61D7"/>
    <w:rsid w:val="00FB621C"/>
    <w:rsid w:val="00FB724B"/>
    <w:rsid w:val="00FB7761"/>
    <w:rsid w:val="00FC06BF"/>
    <w:rsid w:val="00FC17CD"/>
    <w:rsid w:val="00FC1B45"/>
    <w:rsid w:val="00FC2693"/>
    <w:rsid w:val="00FC2B60"/>
    <w:rsid w:val="00FC2BC7"/>
    <w:rsid w:val="00FC2C72"/>
    <w:rsid w:val="00FC329F"/>
    <w:rsid w:val="00FC479A"/>
    <w:rsid w:val="00FC61B6"/>
    <w:rsid w:val="00FC6E42"/>
    <w:rsid w:val="00FD2DC6"/>
    <w:rsid w:val="00FD51D8"/>
    <w:rsid w:val="00FD6AE2"/>
    <w:rsid w:val="00FE3A28"/>
    <w:rsid w:val="00FE4347"/>
    <w:rsid w:val="00FE5C74"/>
    <w:rsid w:val="00FE6E18"/>
    <w:rsid w:val="00FE74D4"/>
    <w:rsid w:val="00FF287E"/>
    <w:rsid w:val="00FF5214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6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C2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8C2"/>
    <w:pPr>
      <w:tabs>
        <w:tab w:val="center" w:pos="4677"/>
        <w:tab w:val="right" w:pos="9355"/>
      </w:tabs>
      <w:jc w:val="both"/>
    </w:pPr>
    <w:rPr>
      <w:rFonts w:ascii="Arial" w:eastAsiaTheme="minorEastAsia" w:hAnsi="Arial" w:cstheme="minorBidi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58C2"/>
    <w:rPr>
      <w:rFonts w:ascii="Arial" w:eastAsiaTheme="minorEastAsia" w:hAnsi="Arial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8C2"/>
    <w:pPr>
      <w:tabs>
        <w:tab w:val="center" w:pos="4677"/>
        <w:tab w:val="right" w:pos="9355"/>
      </w:tabs>
      <w:jc w:val="both"/>
    </w:pPr>
    <w:rPr>
      <w:rFonts w:ascii="Arial" w:eastAsiaTheme="minorEastAsia" w:hAnsi="Arial" w:cstheme="minorBidi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58C2"/>
    <w:rPr>
      <w:rFonts w:ascii="Arial" w:eastAsiaTheme="minorEastAsia" w:hAnsi="Arial"/>
      <w:sz w:val="24"/>
      <w:lang w:eastAsia="ru-RU"/>
    </w:rPr>
  </w:style>
  <w:style w:type="character" w:styleId="a9">
    <w:name w:val="Hyperlink"/>
    <w:basedOn w:val="a0"/>
    <w:uiPriority w:val="99"/>
    <w:unhideWhenUsed/>
    <w:rsid w:val="00267527"/>
    <w:rPr>
      <w:color w:val="0000FF" w:themeColor="hyperlink"/>
      <w:u w:val="single"/>
    </w:rPr>
  </w:style>
  <w:style w:type="paragraph" w:customStyle="1" w:styleId="Pa15">
    <w:name w:val="Pa15"/>
    <w:basedOn w:val="a"/>
    <w:next w:val="a"/>
    <w:uiPriority w:val="99"/>
    <w:rsid w:val="006B151C"/>
    <w:pPr>
      <w:autoSpaceDE w:val="0"/>
      <w:autoSpaceDN w:val="0"/>
      <w:adjustRightInd w:val="0"/>
      <w:spacing w:line="221" w:lineRule="atLeast"/>
    </w:pPr>
    <w:rPr>
      <w:rFonts w:ascii="Serifa Std 55 Roman" w:eastAsiaTheme="minorHAnsi" w:hAnsi="Serifa Std 55 Roman" w:cstheme="minorBidi"/>
      <w:lang w:eastAsia="en-US"/>
    </w:rPr>
  </w:style>
  <w:style w:type="character" w:customStyle="1" w:styleId="A10">
    <w:name w:val="A10"/>
    <w:uiPriority w:val="99"/>
    <w:rsid w:val="006B151C"/>
    <w:rPr>
      <w:rFonts w:cs="Serifa Std 55 Roma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40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06991"/>
    <w:rPr>
      <w:b/>
      <w:bCs/>
    </w:rPr>
  </w:style>
  <w:style w:type="character" w:customStyle="1" w:styleId="apple-converted-space">
    <w:name w:val="apple-converted-space"/>
    <w:basedOn w:val="a0"/>
    <w:rsid w:val="00406991"/>
  </w:style>
  <w:style w:type="paragraph" w:styleId="ab">
    <w:name w:val="List Paragraph"/>
    <w:basedOn w:val="a"/>
    <w:uiPriority w:val="34"/>
    <w:qFormat/>
    <w:rsid w:val="00A90197"/>
    <w:pPr>
      <w:ind w:left="720"/>
      <w:contextualSpacing/>
    </w:pPr>
  </w:style>
  <w:style w:type="paragraph" w:styleId="ac">
    <w:name w:val="Plain Text"/>
    <w:basedOn w:val="a"/>
    <w:link w:val="ad"/>
    <w:rsid w:val="00DF52D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F52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DF52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F84755"/>
    <w:pPr>
      <w:spacing w:before="100" w:beforeAutospacing="1" w:after="100" w:afterAutospacing="1"/>
    </w:pPr>
  </w:style>
  <w:style w:type="paragraph" w:customStyle="1" w:styleId="Default">
    <w:name w:val="Default"/>
    <w:rsid w:val="002F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6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C2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8C2"/>
    <w:pPr>
      <w:tabs>
        <w:tab w:val="center" w:pos="4677"/>
        <w:tab w:val="right" w:pos="9355"/>
      </w:tabs>
      <w:jc w:val="both"/>
    </w:pPr>
    <w:rPr>
      <w:rFonts w:ascii="Arial" w:eastAsiaTheme="minorEastAsia" w:hAnsi="Arial" w:cstheme="minorBidi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58C2"/>
    <w:rPr>
      <w:rFonts w:ascii="Arial" w:eastAsiaTheme="minorEastAsia" w:hAnsi="Arial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8C2"/>
    <w:pPr>
      <w:tabs>
        <w:tab w:val="center" w:pos="4677"/>
        <w:tab w:val="right" w:pos="9355"/>
      </w:tabs>
      <w:jc w:val="both"/>
    </w:pPr>
    <w:rPr>
      <w:rFonts w:ascii="Arial" w:eastAsiaTheme="minorEastAsia" w:hAnsi="Arial" w:cstheme="minorBidi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58C2"/>
    <w:rPr>
      <w:rFonts w:ascii="Arial" w:eastAsiaTheme="minorEastAsia" w:hAnsi="Arial"/>
      <w:sz w:val="24"/>
      <w:lang w:eastAsia="ru-RU"/>
    </w:rPr>
  </w:style>
  <w:style w:type="character" w:styleId="a9">
    <w:name w:val="Hyperlink"/>
    <w:basedOn w:val="a0"/>
    <w:uiPriority w:val="99"/>
    <w:unhideWhenUsed/>
    <w:rsid w:val="00267527"/>
    <w:rPr>
      <w:color w:val="0000FF" w:themeColor="hyperlink"/>
      <w:u w:val="single"/>
    </w:rPr>
  </w:style>
  <w:style w:type="paragraph" w:customStyle="1" w:styleId="Pa15">
    <w:name w:val="Pa15"/>
    <w:basedOn w:val="a"/>
    <w:next w:val="a"/>
    <w:uiPriority w:val="99"/>
    <w:rsid w:val="006B151C"/>
    <w:pPr>
      <w:autoSpaceDE w:val="0"/>
      <w:autoSpaceDN w:val="0"/>
      <w:adjustRightInd w:val="0"/>
      <w:spacing w:line="221" w:lineRule="atLeast"/>
    </w:pPr>
    <w:rPr>
      <w:rFonts w:ascii="Serifa Std 55 Roman" w:eastAsiaTheme="minorHAnsi" w:hAnsi="Serifa Std 55 Roman" w:cstheme="minorBidi"/>
      <w:lang w:eastAsia="en-US"/>
    </w:rPr>
  </w:style>
  <w:style w:type="character" w:customStyle="1" w:styleId="A10">
    <w:name w:val="A10"/>
    <w:uiPriority w:val="99"/>
    <w:rsid w:val="006B151C"/>
    <w:rPr>
      <w:rFonts w:cs="Serifa Std 55 Roma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406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06991"/>
    <w:rPr>
      <w:b/>
      <w:bCs/>
    </w:rPr>
  </w:style>
  <w:style w:type="character" w:customStyle="1" w:styleId="apple-converted-space">
    <w:name w:val="apple-converted-space"/>
    <w:basedOn w:val="a0"/>
    <w:rsid w:val="00406991"/>
  </w:style>
  <w:style w:type="paragraph" w:styleId="ab">
    <w:name w:val="List Paragraph"/>
    <w:basedOn w:val="a"/>
    <w:uiPriority w:val="34"/>
    <w:qFormat/>
    <w:rsid w:val="00A90197"/>
    <w:pPr>
      <w:ind w:left="720"/>
      <w:contextualSpacing/>
    </w:pPr>
  </w:style>
  <w:style w:type="paragraph" w:styleId="ac">
    <w:name w:val="Plain Text"/>
    <w:basedOn w:val="a"/>
    <w:link w:val="ad"/>
    <w:rsid w:val="00DF52D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F52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DF52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F84755"/>
    <w:pPr>
      <w:spacing w:before="100" w:beforeAutospacing="1" w:after="100" w:afterAutospacing="1"/>
    </w:pPr>
  </w:style>
  <w:style w:type="paragraph" w:customStyle="1" w:styleId="Default">
    <w:name w:val="Default"/>
    <w:rsid w:val="002F7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worldbank.org/pb-assets/staticpages/other%20files/WorldBankeLibraryLibGuideLinks-147887758776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worldban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MNEE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Ившина Галина Васильевна</cp:lastModifiedBy>
  <cp:revision>3</cp:revision>
  <dcterms:created xsi:type="dcterms:W3CDTF">2018-10-01T13:22:00Z</dcterms:created>
  <dcterms:modified xsi:type="dcterms:W3CDTF">2018-10-01T13:26:00Z</dcterms:modified>
</cp:coreProperties>
</file>